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B0C" w:rsidRPr="00093B0C" w:rsidRDefault="00093B0C" w:rsidP="00093B0C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3B0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</w:p>
    <w:p w:rsidR="00093B0C" w:rsidRPr="00093B0C" w:rsidRDefault="00093B0C" w:rsidP="00093B0C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3B0C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093B0C" w:rsidRPr="00093B0C" w:rsidRDefault="00093B0C" w:rsidP="00093B0C">
      <w:pPr>
        <w:tabs>
          <w:tab w:val="right" w:pos="9354"/>
        </w:tabs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3B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</w:t>
      </w:r>
    </w:p>
    <w:p w:rsidR="00093B0C" w:rsidRPr="00093B0C" w:rsidRDefault="00093B0C" w:rsidP="00093B0C">
      <w:pPr>
        <w:tabs>
          <w:tab w:val="right" w:pos="9354"/>
        </w:tabs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3B0C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 Красноярска</w:t>
      </w:r>
      <w:r w:rsidRPr="00093B0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093B0C" w:rsidRPr="00093B0C" w:rsidRDefault="00093B0C" w:rsidP="00093B0C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3B0C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F94E24" w:rsidRDefault="00F94E24" w:rsidP="00093B0C">
      <w:pPr>
        <w:spacing w:after="0" w:line="192" w:lineRule="auto"/>
        <w:rPr>
          <w:rFonts w:ascii="Times New Roman" w:hAnsi="Times New Roman" w:cs="Times New Roman"/>
          <w:sz w:val="30"/>
          <w:szCs w:val="30"/>
          <w:lang w:eastAsia="ru-RU"/>
        </w:rPr>
      </w:pPr>
    </w:p>
    <w:p w:rsidR="00093B0C" w:rsidRPr="00093B0C" w:rsidRDefault="00093B0C" w:rsidP="00093B0C">
      <w:pPr>
        <w:spacing w:after="0" w:line="192" w:lineRule="auto"/>
        <w:rPr>
          <w:rFonts w:ascii="Times New Roman" w:hAnsi="Times New Roman" w:cs="Times New Roman"/>
          <w:sz w:val="30"/>
          <w:szCs w:val="30"/>
          <w:lang w:eastAsia="ru-RU"/>
        </w:rPr>
      </w:pPr>
    </w:p>
    <w:p w:rsidR="00F94E24" w:rsidRPr="00555634" w:rsidRDefault="00F94E24" w:rsidP="00093B0C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P29"/>
      <w:bookmarkEnd w:id="0"/>
      <w:r w:rsidRPr="00555634">
        <w:rPr>
          <w:rFonts w:ascii="Times New Roman" w:hAnsi="Times New Roman" w:cs="Times New Roman"/>
          <w:sz w:val="30"/>
          <w:szCs w:val="30"/>
        </w:rPr>
        <w:t>СХЕМА</w:t>
      </w:r>
    </w:p>
    <w:p w:rsidR="00F94E24" w:rsidRPr="00555634" w:rsidRDefault="00F94E24" w:rsidP="00093B0C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555634">
        <w:rPr>
          <w:rFonts w:ascii="Times New Roman" w:hAnsi="Times New Roman" w:cs="Times New Roman"/>
          <w:b w:val="0"/>
          <w:sz w:val="30"/>
          <w:szCs w:val="30"/>
        </w:rPr>
        <w:t xml:space="preserve">размещения средств индивидуальной мобильности </w:t>
      </w:r>
    </w:p>
    <w:p w:rsidR="00F94E24" w:rsidRPr="00555634" w:rsidRDefault="00F94E24" w:rsidP="00093B0C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555634">
        <w:rPr>
          <w:rFonts w:ascii="Times New Roman" w:hAnsi="Times New Roman" w:cs="Times New Roman"/>
          <w:b w:val="0"/>
          <w:sz w:val="30"/>
          <w:szCs w:val="30"/>
        </w:rPr>
        <w:t>на территории города Красноярска</w:t>
      </w:r>
    </w:p>
    <w:p w:rsidR="008C01A4" w:rsidRDefault="008C01A4" w:rsidP="00093B0C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093B0C" w:rsidRPr="003A1810" w:rsidRDefault="00093B0C" w:rsidP="00093B0C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12"/>
        <w:tblW w:w="14459" w:type="dxa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4215"/>
        <w:gridCol w:w="2806"/>
        <w:gridCol w:w="1894"/>
        <w:gridCol w:w="2122"/>
        <w:gridCol w:w="2486"/>
      </w:tblGrid>
      <w:tr w:rsidR="009D6141" w:rsidRPr="00C93340" w:rsidTr="007405FC">
        <w:trPr>
          <w:trHeight w:val="1125"/>
        </w:trPr>
        <w:tc>
          <w:tcPr>
            <w:tcW w:w="936" w:type="dxa"/>
            <w:hideMark/>
          </w:tcPr>
          <w:p w:rsidR="00093B0C" w:rsidRDefault="009D6141" w:rsidP="00093B0C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9D6141" w:rsidRPr="00C93340" w:rsidRDefault="009D6141" w:rsidP="00093B0C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215" w:type="dxa"/>
            <w:hideMark/>
          </w:tcPr>
          <w:p w:rsidR="009D6141" w:rsidRPr="00C93340" w:rsidRDefault="009D6141" w:rsidP="00093B0C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806" w:type="dxa"/>
            <w:hideMark/>
          </w:tcPr>
          <w:p w:rsidR="00555634" w:rsidRDefault="009D6141" w:rsidP="00093B0C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Координаты </w:t>
            </w:r>
          </w:p>
          <w:p w:rsidR="009D6141" w:rsidRPr="00C93340" w:rsidRDefault="009D6141" w:rsidP="00093B0C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(широта/долгота)</w:t>
            </w:r>
          </w:p>
        </w:tc>
        <w:tc>
          <w:tcPr>
            <w:tcW w:w="1894" w:type="dxa"/>
            <w:hideMark/>
          </w:tcPr>
          <w:p w:rsidR="00093B0C" w:rsidRDefault="009D6141" w:rsidP="00093B0C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Площадь, </w:t>
            </w:r>
          </w:p>
          <w:p w:rsidR="009D6141" w:rsidRPr="00C93340" w:rsidRDefault="009D6141" w:rsidP="00093B0C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кв.</w:t>
            </w:r>
            <w:r w:rsidR="00093B0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122" w:type="dxa"/>
            <w:hideMark/>
          </w:tcPr>
          <w:p w:rsidR="00C93340" w:rsidRDefault="009D6141" w:rsidP="00093B0C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Максималь</w:t>
            </w:r>
            <w:proofErr w:type="spellEnd"/>
            <w:r w:rsid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:rsidR="00093B0C" w:rsidRDefault="009D6141" w:rsidP="00093B0C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ное</w:t>
            </w:r>
            <w:proofErr w:type="spellEnd"/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количество СИМ, </w:t>
            </w:r>
          </w:p>
          <w:p w:rsidR="009D6141" w:rsidRPr="00C93340" w:rsidRDefault="009D6141" w:rsidP="00093B0C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2486" w:type="dxa"/>
            <w:hideMark/>
          </w:tcPr>
          <w:p w:rsidR="009D6141" w:rsidRPr="00C93340" w:rsidRDefault="009D6141" w:rsidP="00093B0C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Срок размещения</w:t>
            </w:r>
          </w:p>
        </w:tc>
      </w:tr>
    </w:tbl>
    <w:p w:rsidR="00537F3D" w:rsidRPr="00537F3D" w:rsidRDefault="00537F3D" w:rsidP="00537F3D">
      <w:pPr>
        <w:spacing w:after="0"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12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"/>
        <w:gridCol w:w="4215"/>
        <w:gridCol w:w="2806"/>
        <w:gridCol w:w="1894"/>
        <w:gridCol w:w="2122"/>
        <w:gridCol w:w="2486"/>
      </w:tblGrid>
      <w:tr w:rsidR="00C93340" w:rsidRPr="00C93340" w:rsidTr="00537F3D">
        <w:trPr>
          <w:trHeight w:val="372"/>
          <w:tblHeader/>
        </w:trPr>
        <w:tc>
          <w:tcPr>
            <w:tcW w:w="936" w:type="dxa"/>
          </w:tcPr>
          <w:p w:rsidR="00C93340" w:rsidRPr="00C93340" w:rsidRDefault="00C93340" w:rsidP="00093B0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15" w:type="dxa"/>
          </w:tcPr>
          <w:p w:rsidR="00C93340" w:rsidRPr="00C93340" w:rsidRDefault="00C93340" w:rsidP="00093B0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6" w:type="dxa"/>
          </w:tcPr>
          <w:p w:rsidR="00C93340" w:rsidRPr="00C93340" w:rsidRDefault="00C93340" w:rsidP="00093B0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94" w:type="dxa"/>
          </w:tcPr>
          <w:p w:rsidR="00C93340" w:rsidRPr="00C93340" w:rsidRDefault="00C93340" w:rsidP="00093B0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2" w:type="dxa"/>
          </w:tcPr>
          <w:p w:rsidR="00C93340" w:rsidRPr="00C93340" w:rsidRDefault="00C93340" w:rsidP="00093B0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6" w:type="dxa"/>
          </w:tcPr>
          <w:p w:rsidR="00C93340" w:rsidRPr="00C93340" w:rsidRDefault="00C93340" w:rsidP="00093B0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093B0C" w:rsidRPr="00C93340" w:rsidTr="007405FC">
        <w:trPr>
          <w:trHeight w:val="337"/>
        </w:trPr>
        <w:tc>
          <w:tcPr>
            <w:tcW w:w="14459" w:type="dxa"/>
            <w:gridSpan w:val="6"/>
            <w:noWrap/>
            <w:hideMark/>
          </w:tcPr>
          <w:p w:rsidR="00093B0C" w:rsidRPr="00093B0C" w:rsidRDefault="00093B0C" w:rsidP="00093B0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Октябрьский район (88)</w:t>
            </w:r>
          </w:p>
        </w:tc>
      </w:tr>
      <w:tr w:rsidR="009D6141" w:rsidRPr="00C93340" w:rsidTr="007405FC">
        <w:trPr>
          <w:trHeight w:val="337"/>
        </w:trPr>
        <w:tc>
          <w:tcPr>
            <w:tcW w:w="936" w:type="dxa"/>
            <w:hideMark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15" w:type="dxa"/>
            <w:hideMark/>
          </w:tcPr>
          <w:p w:rsidR="009D6141" w:rsidRPr="00C93340" w:rsidRDefault="00555634" w:rsidP="0027175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="009D6141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ульвар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717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отанический</w:t>
            </w:r>
            <w:r w:rsidR="009D6141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д. 9/1</w:t>
            </w:r>
          </w:p>
        </w:tc>
        <w:tc>
          <w:tcPr>
            <w:tcW w:w="2806" w:type="dxa"/>
            <w:hideMark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56.040557, 92.762646</w:t>
            </w:r>
          </w:p>
        </w:tc>
        <w:tc>
          <w:tcPr>
            <w:tcW w:w="1894" w:type="dxa"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025711" w:rsidRPr="00C93340" w:rsidTr="007405FC">
        <w:trPr>
          <w:trHeight w:val="337"/>
        </w:trPr>
        <w:tc>
          <w:tcPr>
            <w:tcW w:w="936" w:type="dxa"/>
            <w:hideMark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5" w:type="dxa"/>
            <w:hideMark/>
          </w:tcPr>
          <w:p w:rsidR="009D6141" w:rsidRPr="00C93340" w:rsidRDefault="00555634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="009D6141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ульвар</w:t>
            </w:r>
            <w:r w:rsidR="002717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Б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отанический</w:t>
            </w:r>
            <w:r w:rsidR="009D6141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д. 9/1</w:t>
            </w:r>
          </w:p>
        </w:tc>
        <w:tc>
          <w:tcPr>
            <w:tcW w:w="2806" w:type="dxa"/>
            <w:hideMark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56.040767, 92.761496</w:t>
            </w:r>
          </w:p>
        </w:tc>
        <w:tc>
          <w:tcPr>
            <w:tcW w:w="1894" w:type="dxa"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9D6141" w:rsidRPr="00C93340" w:rsidRDefault="009D6141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9D6141" w:rsidRPr="00C93340" w:rsidTr="007405FC">
        <w:trPr>
          <w:trHeight w:val="60"/>
        </w:trPr>
        <w:tc>
          <w:tcPr>
            <w:tcW w:w="936" w:type="dxa"/>
            <w:hideMark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15" w:type="dxa"/>
            <w:hideMark/>
          </w:tcPr>
          <w:p w:rsidR="009D6141" w:rsidRPr="00C93340" w:rsidRDefault="009D614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Тотмина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25</w:t>
            </w:r>
          </w:p>
        </w:tc>
        <w:tc>
          <w:tcPr>
            <w:tcW w:w="2806" w:type="dxa"/>
            <w:hideMark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56.037183, 92.770783</w:t>
            </w:r>
          </w:p>
        </w:tc>
        <w:tc>
          <w:tcPr>
            <w:tcW w:w="1894" w:type="dxa"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9D6141" w:rsidRPr="00C93340" w:rsidRDefault="009D6141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9D6141" w:rsidRPr="00C93340" w:rsidTr="007405FC">
        <w:trPr>
          <w:trHeight w:val="674"/>
        </w:trPr>
        <w:tc>
          <w:tcPr>
            <w:tcW w:w="936" w:type="dxa"/>
            <w:hideMark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15" w:type="dxa"/>
            <w:hideMark/>
          </w:tcPr>
          <w:p w:rsidR="009D6141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9D6141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Свободный (район сквера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9D6141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Комсомольская площадь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9D6141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56.018579, 92.794733</w:t>
            </w:r>
          </w:p>
        </w:tc>
        <w:tc>
          <w:tcPr>
            <w:tcW w:w="1894" w:type="dxa"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9D6141" w:rsidRPr="00C93340" w:rsidRDefault="009D6141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9D6141" w:rsidRPr="00C93340" w:rsidTr="007405FC">
        <w:trPr>
          <w:trHeight w:val="337"/>
        </w:trPr>
        <w:tc>
          <w:tcPr>
            <w:tcW w:w="936" w:type="dxa"/>
            <w:hideMark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5" w:type="dxa"/>
            <w:hideMark/>
          </w:tcPr>
          <w:p w:rsidR="009D6141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9D6141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Свободный, 46</w:t>
            </w:r>
          </w:p>
        </w:tc>
        <w:tc>
          <w:tcPr>
            <w:tcW w:w="2806" w:type="dxa"/>
            <w:hideMark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56.020046, 92.797269</w:t>
            </w:r>
          </w:p>
        </w:tc>
        <w:tc>
          <w:tcPr>
            <w:tcW w:w="1894" w:type="dxa"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9D6141" w:rsidRPr="00C93340" w:rsidRDefault="009D6141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9D6141" w:rsidRPr="00C93340" w:rsidTr="007405FC">
        <w:trPr>
          <w:trHeight w:val="337"/>
        </w:trPr>
        <w:tc>
          <w:tcPr>
            <w:tcW w:w="936" w:type="dxa"/>
            <w:hideMark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15" w:type="dxa"/>
            <w:hideMark/>
          </w:tcPr>
          <w:p w:rsidR="009D6141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9D6141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Свободный, 50</w:t>
            </w:r>
          </w:p>
        </w:tc>
        <w:tc>
          <w:tcPr>
            <w:tcW w:w="2806" w:type="dxa"/>
            <w:hideMark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56.018874, 92.793574</w:t>
            </w:r>
          </w:p>
        </w:tc>
        <w:tc>
          <w:tcPr>
            <w:tcW w:w="1894" w:type="dxa"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9D6141" w:rsidRPr="00C93340" w:rsidRDefault="009D6141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Свободный, 57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56.023329, 92.812846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Свободный, 62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56.016959, 92.790824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Свободный, 61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56.023376, 92.810580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Свободный, 64ж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56.015789, 92.786546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Свободный, 69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56.023240, 92.804977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Свободный, 74а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56.009538, 92.777854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Тотмина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35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56.035338, 92.772705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Тотмина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56.033386, 92.774125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215" w:type="dxa"/>
            <w:hideMark/>
          </w:tcPr>
          <w:p w:rsidR="00F413F9" w:rsidRPr="00C93340" w:rsidRDefault="00F413F9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Тотмина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24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г,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тр.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56.038244, 92.770570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Норильская, д. 14г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56.060753, 92.719228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Калинина, 169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тр.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56.054462, 92.745185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15" w:type="dxa"/>
            <w:hideMark/>
          </w:tcPr>
          <w:p w:rsidR="00F413F9" w:rsidRPr="00C93340" w:rsidRDefault="00F413F9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Калинина, 167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56.051949, 92.753164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215" w:type="dxa"/>
            <w:hideMark/>
          </w:tcPr>
          <w:p w:rsidR="007405FC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Академика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Киренско</w:t>
            </w:r>
            <w:proofErr w:type="spellEnd"/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116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56.013932, 92.802551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15" w:type="dxa"/>
            <w:hideMark/>
          </w:tcPr>
          <w:p w:rsidR="007405FC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Академика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Киренско</w:t>
            </w:r>
            <w:proofErr w:type="spellEnd"/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89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56.018838, 92.799036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215" w:type="dxa"/>
            <w:hideMark/>
          </w:tcPr>
          <w:p w:rsidR="007405FC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Академика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Киренско</w:t>
            </w:r>
            <w:proofErr w:type="spellEnd"/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64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56.004241, 92.801624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215" w:type="dxa"/>
            <w:hideMark/>
          </w:tcPr>
          <w:p w:rsidR="007405FC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Академика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Киренско</w:t>
            </w:r>
            <w:proofErr w:type="spellEnd"/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17а/1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55.997988, 92.796134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215" w:type="dxa"/>
            <w:hideMark/>
          </w:tcPr>
          <w:p w:rsidR="007405FC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Академика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Киренско</w:t>
            </w:r>
            <w:proofErr w:type="spellEnd"/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26а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55.997746, 92.796296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Ленина, 251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56.010637, 92.806666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Сопочная, 40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56.006134, 92.807066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Баумана, 4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56.018452, 92.800142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215" w:type="dxa"/>
            <w:hideMark/>
          </w:tcPr>
          <w:p w:rsidR="00F413F9" w:rsidRPr="00C93340" w:rsidRDefault="00F413F9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Карла Маркса, 243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56.007738, 92.806931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Высотная, 35а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56.029389, 92.772890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Высотная, 4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56.026744, 92.780773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Гусарова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50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56.030831, 92.751155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Гусарова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56.027445, 92.764953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Дачная, 28/1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55.996657, 92.800038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4215" w:type="dxa"/>
            <w:hideMark/>
          </w:tcPr>
          <w:p w:rsidR="00F413F9" w:rsidRPr="00C93340" w:rsidRDefault="00F413F9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Гусарова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12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56.027002, 92.764993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Елены Стасовой, 20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56.024400, 92.756985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Гусарова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77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56.030658, 92.742311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Забобонова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56.019061, 92.771805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215" w:type="dxa"/>
            <w:hideMark/>
          </w:tcPr>
          <w:p w:rsidR="00371957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Калинина </w:t>
            </w:r>
          </w:p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зеро-парк 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Октябрьский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56.060077, 92.721499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215" w:type="dxa"/>
            <w:hideMark/>
          </w:tcPr>
          <w:p w:rsidR="007405FC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Калинина (остановка</w:t>
            </w:r>
            <w:proofErr w:type="gramEnd"/>
          </w:p>
          <w:p w:rsidR="00F413F9" w:rsidRPr="00C93340" w:rsidRDefault="007405FC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Западный микрорайон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56.059236, 92.725731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215" w:type="dxa"/>
            <w:hideMark/>
          </w:tcPr>
          <w:p w:rsidR="00F413F9" w:rsidRPr="00C93340" w:rsidRDefault="00F413F9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Калинина, 106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д,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стр. 4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56.055099, 92.738759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Калинина, 167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56.052829, 92.750737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Калинина, 169/3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56.054146, 92.746506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Калинина, 183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56.056858, 92.734166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Гусарова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78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56.031067, 92.744362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Гусарова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50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56.030831, 92.751144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Можайского, 7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56.019562, 92.789545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Мирошниченко, 5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56.030091, 92.754933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Калинина, 82/1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56.039838, 92.785676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Калинина, 91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тр.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56.046834, 92.771997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Калинина, 94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56.047993, 92.770342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2-я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Красногорская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21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56.049380, 92.763890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Мирошниченко, 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56.028189, 92.754944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Копылова,78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56.013886, 92.802886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Михаила Годенко, 7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56.017367, 92.795941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4215" w:type="dxa"/>
            <w:hideMark/>
          </w:tcPr>
          <w:p w:rsidR="00F413F9" w:rsidRPr="00C93340" w:rsidRDefault="00F413F9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Крупской, 1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56.021979, 92.780527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Крупской, 8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56.022039, 92.780076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56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Петра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Словцова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56.026953, 92.755384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Мирошниченко, 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56.029726, 92.755613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Михаила Годенко, 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56.016458, 92.798487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4215" w:type="dxa"/>
            <w:hideMark/>
          </w:tcPr>
          <w:p w:rsidR="00F413F9" w:rsidRPr="00C93340" w:rsidRDefault="00F413F9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Юшкова, 8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/4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тр.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56.029699, 92.773288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215" w:type="dxa"/>
            <w:hideMark/>
          </w:tcPr>
          <w:p w:rsidR="00F413F9" w:rsidRPr="00C93340" w:rsidRDefault="00371957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Свободный, 66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56.012304, 92.782347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215" w:type="dxa"/>
            <w:hideMark/>
          </w:tcPr>
          <w:p w:rsidR="00F413F9" w:rsidRPr="00C93340" w:rsidRDefault="00371957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Свободный, 74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56.007251, 92.774322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Мирошниченко, 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56.027653, 92.754958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Петра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Словцова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56.027423, 92.744505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Свободный, 76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56.005874, 92.771695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Забобонова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13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56.017709, 92.771751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Софьи Ковалевской, д. 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56.001288, 92.800059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Телевизорная, 1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стр. 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56.022014, 92.800396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Тотмина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56.032393, 92.774854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Тотмина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13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56.035647, 92.771869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Тотмина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20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56.036061, 92.772168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Тотмина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26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56.038979, 92.770034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Тотмина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3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56.032718, 92.773987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4215" w:type="dxa"/>
            <w:hideMark/>
          </w:tcPr>
          <w:p w:rsidR="00F413F9" w:rsidRPr="00C93340" w:rsidRDefault="00F413F9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Юшкова, 10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56.028845, 92.770763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4215" w:type="dxa"/>
            <w:hideMark/>
          </w:tcPr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Елены Стасовой, 25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56.024233, 92.758011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4215" w:type="dxa"/>
            <w:hideMark/>
          </w:tcPr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Крупской, 38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56.027003, 92.776811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4215" w:type="dxa"/>
            <w:hideMark/>
          </w:tcPr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Крупской, 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56.022594, 92.781675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4215" w:type="dxa"/>
            <w:hideMark/>
          </w:tcPr>
          <w:p w:rsidR="00537F3D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Академика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Киренско</w:t>
            </w:r>
            <w:proofErr w:type="spellEnd"/>
            <w:r w:rsidR="00537F3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89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56.019798, 92.797367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Елены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Стасовой, 15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56.026215, 92.763074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4215" w:type="dxa"/>
            <w:hideMark/>
          </w:tcPr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Высотная, 2ц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56.023822, 92.785777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80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Петра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Словцова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56.026724, 92.752853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Петра</w:t>
            </w:r>
            <w:r w:rsidR="00555634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Словцова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56.027009, 92.745054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Карла Маркса, 251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56.007672, 92.805732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Копылова, 72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56.012491, 92.810573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Красной Армии, 121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56.011510, 92.808976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4215" w:type="dxa"/>
            <w:hideMark/>
          </w:tcPr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Радищева, 33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56.003176, 92.807345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tabs>
                <w:tab w:val="left" w:pos="150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Забобонова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56.020667, 92.773086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</w:tcPr>
          <w:p w:rsidR="00F413F9" w:rsidRPr="00C93340" w:rsidRDefault="00F413F9" w:rsidP="00093B0C">
            <w:pPr>
              <w:tabs>
                <w:tab w:val="left" w:pos="150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4215" w:type="dxa"/>
          </w:tcPr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Высотная, 5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56.020613, 92.790600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</w:tcPr>
          <w:p w:rsidR="00F413F9" w:rsidRPr="00C93340" w:rsidRDefault="00F413F9" w:rsidP="00093B0C">
            <w:pPr>
              <w:tabs>
                <w:tab w:val="left" w:pos="150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4215" w:type="dxa"/>
          </w:tcPr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Высотная, 2л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56.020737, 92.791054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7405FC" w:rsidRPr="00C93340" w:rsidTr="007405FC">
        <w:trPr>
          <w:trHeight w:val="337"/>
        </w:trPr>
        <w:tc>
          <w:tcPr>
            <w:tcW w:w="14459" w:type="dxa"/>
            <w:gridSpan w:val="6"/>
            <w:hideMark/>
          </w:tcPr>
          <w:p w:rsidR="007405FC" w:rsidRPr="007405FC" w:rsidRDefault="007405FC" w:rsidP="007405FC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405FC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Железнодорожный район (50)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4215" w:type="dxa"/>
            <w:hideMark/>
          </w:tcPr>
          <w:p w:rsidR="00F413F9" w:rsidRPr="00C93340" w:rsidRDefault="00371957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Пр-кт</w:t>
            </w:r>
            <w:proofErr w:type="spellEnd"/>
            <w:r w:rsidR="00F413F9"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Свободный (остановка </w:t>
            </w:r>
            <w:r w:rsidR="00740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F413F9"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Космос</w:t>
            </w:r>
            <w:r w:rsidR="00740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F413F9"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56.024031, 92.832096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4215" w:type="dxa"/>
            <w:hideMark/>
          </w:tcPr>
          <w:p w:rsidR="00F413F9" w:rsidRPr="00C93340" w:rsidRDefault="00371957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Пр-кт</w:t>
            </w:r>
            <w:proofErr w:type="spellEnd"/>
            <w:r w:rsidR="00F413F9"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Свободный (остановка </w:t>
            </w:r>
            <w:r w:rsidR="00740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F413F9"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Космос</w:t>
            </w:r>
            <w:r w:rsidR="00740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F413F9"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56.024484, 92.832183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Улица </w:t>
            </w:r>
            <w:proofErr w:type="spellStart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Красномосковская</w:t>
            </w:r>
            <w:proofErr w:type="spellEnd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25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56.023930, 92.821002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Пр-кт</w:t>
            </w:r>
            <w:proofErr w:type="spellEnd"/>
            <w:r w:rsidR="00F413F9"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Свободный, 30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56.023761, 92.816752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93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Пр-кт</w:t>
            </w:r>
            <w:proofErr w:type="spellEnd"/>
            <w:r w:rsidR="00F413F9"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Свободный, 31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56.023678, 92.821300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Пр-кт</w:t>
            </w:r>
            <w:proofErr w:type="spellEnd"/>
            <w:r w:rsidR="00F413F9"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Свободный, 34/1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56.023985, 92.812418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45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</w:t>
            </w:r>
          </w:p>
        </w:tc>
        <w:tc>
          <w:tcPr>
            <w:tcW w:w="4215" w:type="dxa"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Пр-кт</w:t>
            </w:r>
            <w:proofErr w:type="spellEnd"/>
            <w:r w:rsidR="00F413F9"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Свободный, 40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56.023525, 92.807517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Мечникова, 37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56.025450, 92.812761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Новая Заря, 35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56.025320, 92.807961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98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Пушкина, 32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56.012037, 92.819314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99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Калинина, 11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56.034271, 92.823496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Калинина, 56</w:t>
            </w:r>
            <w:r w:rsidR="003719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</w:t>
            </w:r>
            <w:r w:rsidR="005556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тр. </w:t>
            </w: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56.032162, 92.808292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101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Калинина, 8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56.034279, 92.821122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102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Копылова, 40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56.012661, 92.825741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1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103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Копылова, 40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56.012660, 92.825730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104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Копылова, 66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56.012584, 92.814049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105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Новосибирская, 11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56.018209, 92.818055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106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Новосибирская, 44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56.018378, 92.816373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107</w:t>
            </w:r>
          </w:p>
        </w:tc>
        <w:tc>
          <w:tcPr>
            <w:tcW w:w="4215" w:type="dxa"/>
            <w:hideMark/>
          </w:tcPr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Калинина, 18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56.032865, 92.814056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108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Копылова, 50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56.012664, 92.816713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4215" w:type="dxa"/>
            <w:hideMark/>
          </w:tcPr>
          <w:p w:rsidR="00F413F9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Улица </w:t>
            </w:r>
            <w:r w:rsidR="00F413F9"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Ладо </w:t>
            </w:r>
            <w:proofErr w:type="spellStart"/>
            <w:r w:rsidR="00F413F9"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Кецховели</w:t>
            </w:r>
            <w:proofErr w:type="spellEnd"/>
            <w:r w:rsidR="00F413F9"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34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56.017055, 92.813310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Бограда, 138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56.006108, 92.834886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111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Братьев Абалаковых, 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56.007342, 92.835780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112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Железнодорожников, 10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56.018075, 92.843928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113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Железнодорожников, 17</w:t>
            </w:r>
            <w:r w:rsidR="005556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к.</w:t>
            </w:r>
            <w:r w:rsidR="005556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56.021383, 92.842698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114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Железнодорожников, 19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56.022680, 92.840174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115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Железнодорожников, 20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56.022081, 92.842399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116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Железнодорожников, 8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56.016533, 92.844037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117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Железнодорожников, 9/1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56.016303, 92.843204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4215" w:type="dxa"/>
            <w:hideMark/>
          </w:tcPr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Северо</w:t>
            </w:r>
            <w:r w:rsidR="005556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Енисейская, 25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56.024930, 92.835960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119</w:t>
            </w:r>
          </w:p>
        </w:tc>
        <w:tc>
          <w:tcPr>
            <w:tcW w:w="4215" w:type="dxa"/>
          </w:tcPr>
          <w:p w:rsidR="00371957" w:rsidRDefault="00F413F9" w:rsidP="00093B0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Улица Красной Армии, 109, 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ТЦ </w:t>
            </w:r>
            <w:r w:rsidR="00740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Апельсин</w:t>
            </w:r>
            <w:r w:rsidR="00740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56.011557, 92.815516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Улица </w:t>
            </w:r>
            <w:proofErr w:type="spellStart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Красномосковская</w:t>
            </w:r>
            <w:proofErr w:type="spellEnd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32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56.018524, 92.821752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Улица Ладо </w:t>
            </w:r>
            <w:proofErr w:type="spellStart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Кецховели</w:t>
            </w:r>
            <w:proofErr w:type="spellEnd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28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56.015085, 92.813441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Улица Ладо </w:t>
            </w:r>
            <w:proofErr w:type="spellStart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Кецховели</w:t>
            </w:r>
            <w:proofErr w:type="spellEnd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60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56.020290, 92.813562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123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Улица </w:t>
            </w:r>
            <w:proofErr w:type="spellStart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Красномосковская</w:t>
            </w:r>
            <w:proofErr w:type="spellEnd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21/1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56.023628, 92.820159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124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Ломоносова, 47, стр. 12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55.994925, 92.812161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817BD5">
        <w:trPr>
          <w:trHeight w:val="60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125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Улица </w:t>
            </w:r>
            <w:proofErr w:type="spellStart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Маерчака</w:t>
            </w:r>
            <w:proofErr w:type="spellEnd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(ЖК Космос)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56.024006, 92.833732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126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Улица </w:t>
            </w:r>
            <w:proofErr w:type="spellStart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Маерчака</w:t>
            </w:r>
            <w:proofErr w:type="spellEnd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8</w:t>
            </w:r>
            <w:r w:rsidR="003719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стр. 9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56.018031, 92.838495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80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127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Улица </w:t>
            </w:r>
            <w:proofErr w:type="spellStart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Маерчака</w:t>
            </w:r>
            <w:proofErr w:type="spellEnd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34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56.023754, 92.834601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817BD5">
        <w:trPr>
          <w:trHeight w:val="60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Улица </w:t>
            </w:r>
            <w:proofErr w:type="spellStart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Маерчака</w:t>
            </w:r>
            <w:proofErr w:type="spellEnd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27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56.022396, 92.835423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41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129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Республики, 51</w:t>
            </w:r>
            <w:r w:rsidR="005556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="005556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тр. </w:t>
            </w: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56.014069, 92.840690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41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Мечникова, 33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56.025575, 92.817217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41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131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Толстого, 36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56.021828, 92.817478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41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132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Республики, 49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56.014743, 92.841042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41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133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Северная, 8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56.025642, 92.836648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41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134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Толстого, 4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56.022031, 92.826038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41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135</w:t>
            </w:r>
          </w:p>
        </w:tc>
        <w:tc>
          <w:tcPr>
            <w:tcW w:w="4215" w:type="dxa"/>
          </w:tcPr>
          <w:p w:rsidR="00F413F9" w:rsidRPr="00C93340" w:rsidRDefault="00F413F9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Менжинского, 10</w:t>
            </w:r>
            <w:r w:rsidR="003719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56.016616, 92.823160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41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136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Декабристов, 40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56.014103, 92.845613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41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137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Горького, 7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56.006892, 92.849306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41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Копылова, 17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56.012355, 92.825031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7405FC" w:rsidRPr="00C93340" w:rsidTr="007405FC">
        <w:trPr>
          <w:trHeight w:val="341"/>
        </w:trPr>
        <w:tc>
          <w:tcPr>
            <w:tcW w:w="14459" w:type="dxa"/>
            <w:gridSpan w:val="6"/>
          </w:tcPr>
          <w:p w:rsidR="007405FC" w:rsidRPr="007405FC" w:rsidRDefault="007405FC" w:rsidP="007405FC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405F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Центральный район (68)</w:t>
            </w:r>
          </w:p>
        </w:tc>
      </w:tr>
      <w:tr w:rsidR="00F413F9" w:rsidRPr="00C93340" w:rsidTr="00817BD5">
        <w:trPr>
          <w:trHeight w:val="425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Енисейский рынок (улица Дми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рия Мартынова) 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56.038371, 92.888260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817BD5">
        <w:trPr>
          <w:trHeight w:val="618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4215" w:type="dxa"/>
            <w:hideMark/>
          </w:tcPr>
          <w:p w:rsidR="00F413F9" w:rsidRPr="00C93340" w:rsidRDefault="00F413F9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Красноярский краевой дворец пионеров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(ул. Конституции СССР)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56.016791, 92.890052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Остров отдыха, 11г,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Централ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ный стадион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55.997319, 92.879944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4215" w:type="dxa"/>
            <w:hideMark/>
          </w:tcPr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Переулок Речной, 19 (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абере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ж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ная Петра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Пимашкова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56.019492, 92.849872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4215" w:type="dxa"/>
            <w:hideMark/>
          </w:tcPr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Переулок Речной, 3 (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абережная Петра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Пимашкова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56.018639, 92.850419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144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Ады Лебедевой, 89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56.014826, 92.858319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Абытаевская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56.042207, 92.884317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Ады Лебедевой, 91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56.015392, 92.857590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Вейнбаума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Биг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Бэн</w:t>
            </w:r>
            <w:proofErr w:type="spellEnd"/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56.008256, 92.872318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4215" w:type="dxa"/>
            <w:hideMark/>
          </w:tcPr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Вейнбаума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(район ост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новки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Театр о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перы и балета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56.008595, 92.871400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Горького, 20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56.014952, 92.847906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Диксона, 62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56.019716, 92.877965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Диктатуры </w:t>
            </w:r>
            <w:proofErr w:type="spellStart"/>
            <w:proofErr w:type="gram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Пролетариа</w:t>
            </w:r>
            <w:proofErr w:type="spellEnd"/>
            <w:r w:rsidR="00537F3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та</w:t>
            </w:r>
            <w:proofErr w:type="gram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31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56.013700, 92.858226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Дмитрия Мартынова, 13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56.038098, 92.878993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Дмитрия Мартынова, 19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56.037980, 92.874839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Дмитрия Мартынова, 25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56.037715, 92.871541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025711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4215" w:type="dxa"/>
            <w:hideMark/>
          </w:tcPr>
          <w:p w:rsidR="00371957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Дубровинского, 3 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(Центральная набережная)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56.006553, 92.871881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4215" w:type="dxa"/>
            <w:hideMark/>
          </w:tcPr>
          <w:p w:rsidR="00F413F9" w:rsidRPr="00C93340" w:rsidRDefault="00F413F9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Енисейская, д. 2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б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56.023206, 92.884866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Караульная, 38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56.041641, 92.866909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Перенсона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7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56.008773, 92.867235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Ленина, 90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56.013945, 92.866303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Качинская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64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56.016665, 92.856399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Качинская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 26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56.018557, 92.883374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Красной Армии, 10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56.013657, 92.855786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Линейная, 105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56.038348, 92.877777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Линейная, 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56.041034, 92.879030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Линейная, 84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56.034660, 92.880174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5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166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Мартынова, 28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56.038048, 92.868017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Мартынова, 33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56.037801, 92.868553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Мужества, 18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56.033385, 92.875146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Мужества, 23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56.033199, 92.880504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Мужества, 49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56.032982, 92.873753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Мужества, 77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56.032866, 92.865740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Вейнбаума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36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56.014860, 92.871006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Линейная, 82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56.033757, 92.883134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Парижской Коммуны, 44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56.016355, 92.880936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Парижской Коммуны, 44 (набережная им. П.И.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Пимашк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56.018270, 92.881020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Республики, 28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56.016835, 92.853574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</w:tcPr>
          <w:p w:rsidR="00F413F9" w:rsidRPr="00C93340" w:rsidRDefault="00F413F9" w:rsidP="0055563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Конституции СССР, 27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56.017559, 92.880894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Сурикова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13 (гостиница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Ермак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56.008788, 92.876822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Чернышевского, 104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56.036216, 92.872109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Чернышевского, 116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56.040201, 92.871972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Чернышевского, 75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56.038128, 92.870856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Чернышевского, 84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56.029840, 92.871930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Водянникова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56.033127, 92.869800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545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4215" w:type="dxa"/>
            <w:hideMark/>
          </w:tcPr>
          <w:p w:rsidR="00371957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Республики, 37, 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набережная р.</w:t>
            </w:r>
            <w:r w:rsidR="00B158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Кача</w:t>
            </w:r>
            <w:proofErr w:type="spellEnd"/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56.016688, 92.851548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4215" w:type="dxa"/>
            <w:hideMark/>
          </w:tcPr>
          <w:p w:rsidR="00F413F9" w:rsidRPr="00C93340" w:rsidRDefault="00F413F9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Шахтеров</w:t>
            </w:r>
            <w:proofErr w:type="spellEnd"/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41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тр.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56.038439, 92.887714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4215" w:type="dxa"/>
            <w:hideMark/>
          </w:tcPr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Центральная набережная (верх), стрит-арт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Ты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–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город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56.006678, 92.870723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187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Центральная набережная (верх), улица Дубровинского, 100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56.006446, 92.867440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Центральная набережная (верх), улица Дубровинского, 80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56.007188, 92.876523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Центральная набережная (верх), улица Дубровинского, д. 1ж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56.010443, 92.892310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Центральная набережная (верх), улица Дубровинского,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56.006536, 92.862082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4215" w:type="dxa"/>
            <w:hideMark/>
          </w:tcPr>
          <w:p w:rsidR="00D735B4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Центральная набережная 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Филармония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56.012561, 92.897019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4215" w:type="dxa"/>
            <w:hideMark/>
          </w:tcPr>
          <w:p w:rsidR="00D735B4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Центральная набережная 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(памятник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Лошадь белая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56.012603, 92.898987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4215" w:type="dxa"/>
            <w:hideMark/>
          </w:tcPr>
          <w:p w:rsidR="00D735B4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Центральная набережная, 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р.</w:t>
            </w:r>
            <w:r w:rsidR="00D735B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Кача</w:t>
            </w:r>
            <w:proofErr w:type="spellEnd"/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56.014857, 92.897776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1012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4215" w:type="dxa"/>
            <w:hideMark/>
          </w:tcPr>
          <w:p w:rsidR="00D735B4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Центральная набережная,</w:t>
            </w:r>
          </w:p>
          <w:p w:rsidR="00D735B4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ул. Дубровинского, 1/4 </w:t>
            </w:r>
          </w:p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еплоход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Куприян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56.006847, 92.877302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4215" w:type="dxa"/>
            <w:hideMark/>
          </w:tcPr>
          <w:p w:rsidR="00D735B4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Центральная набережная, 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ул. Дубровинского, 100/2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56.006212, 92.867524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4215" w:type="dxa"/>
            <w:hideMark/>
          </w:tcPr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Центральная набережная (низ)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улица Дубровинского, 106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56.006226, 92.862640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4215" w:type="dxa"/>
            <w:hideMark/>
          </w:tcPr>
          <w:p w:rsidR="00D735B4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Центральная набережная, </w:t>
            </w:r>
          </w:p>
          <w:p w:rsidR="00371957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ул. Дубровинского, 1ж/1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56.010108, 92.893344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817BD5">
        <w:trPr>
          <w:trHeight w:val="60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4215" w:type="dxa"/>
            <w:hideMark/>
          </w:tcPr>
          <w:p w:rsidR="00D735B4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Центральная набережная, </w:t>
            </w:r>
          </w:p>
          <w:p w:rsidR="00F413F9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ул. Дубровинского, 3</w:t>
            </w:r>
          </w:p>
          <w:p w:rsidR="00817BD5" w:rsidRPr="00C93340" w:rsidRDefault="00817BD5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56.006571, 92.872143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199</w:t>
            </w:r>
          </w:p>
        </w:tc>
        <w:tc>
          <w:tcPr>
            <w:tcW w:w="4215" w:type="dxa"/>
            <w:hideMark/>
          </w:tcPr>
          <w:p w:rsidR="00D735B4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Центральная набережная, 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ул. Дубровинского, 43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56.005429, 92.857349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1012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4215" w:type="dxa"/>
            <w:hideMark/>
          </w:tcPr>
          <w:p w:rsidR="00D735B4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Центральная набережная, </w:t>
            </w:r>
          </w:p>
          <w:p w:rsidR="00D735B4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ул. Дубровинского, 45а/1, </w:t>
            </w:r>
          </w:p>
          <w:p w:rsidR="00F413F9" w:rsidRPr="00C93340" w:rsidRDefault="007405FC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Центральный парк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56.004826, 92.853336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4215" w:type="dxa"/>
            <w:hideMark/>
          </w:tcPr>
          <w:p w:rsidR="00D735B4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Центральная набережная, 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ул. Дубровинского, 47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56.004153, 92.851286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4215" w:type="dxa"/>
            <w:hideMark/>
          </w:tcPr>
          <w:p w:rsidR="00D735B4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Центральная набережная, 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ул. Мира, д. 1г (пароход-музей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Св. Николай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56.010886, 92.895099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412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Сурикова, 52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56.017089, 92.875646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449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Парижской Коммуны, 44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56.017061, 92.880944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471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Парижской Коммуны, 9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56.009947, 92.881241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471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Горького, 32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56.017641, 92.847365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D735B4" w:rsidRPr="00C93340" w:rsidTr="00D735B4">
        <w:trPr>
          <w:trHeight w:val="337"/>
        </w:trPr>
        <w:tc>
          <w:tcPr>
            <w:tcW w:w="14459" w:type="dxa"/>
            <w:gridSpan w:val="6"/>
            <w:hideMark/>
          </w:tcPr>
          <w:p w:rsidR="00D735B4" w:rsidRPr="00D735B4" w:rsidRDefault="00D735B4" w:rsidP="00D735B4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735B4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Советский район (182)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4215" w:type="dxa"/>
            <w:hideMark/>
          </w:tcPr>
          <w:p w:rsidR="00F413F9" w:rsidRPr="00C93340" w:rsidRDefault="00555634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Комсомольский, 1к/1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56.058357, 92.939122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4215" w:type="dxa"/>
            <w:hideMark/>
          </w:tcPr>
          <w:p w:rsidR="00D735B4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Остров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Татышев</w:t>
            </w:r>
            <w:proofErr w:type="spellEnd"/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 сторону правого берега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56.026969, 92.941221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4215" w:type="dxa"/>
            <w:hideMark/>
          </w:tcPr>
          <w:p w:rsidR="00F413F9" w:rsidRPr="00C93340" w:rsidRDefault="00371957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60 лет 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бразования СССР, 14а 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56.117775, 92.930523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4215" w:type="dxa"/>
            <w:hideMark/>
          </w:tcPr>
          <w:p w:rsidR="00817BD5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60 лет 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бразования СССР, 19 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56.113264, 92.918959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4215" w:type="dxa"/>
            <w:hideMark/>
          </w:tcPr>
          <w:p w:rsidR="00F413F9" w:rsidRDefault="00371957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60 лет 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бразования СССР, 32 </w:t>
            </w:r>
          </w:p>
          <w:p w:rsidR="00817BD5" w:rsidRPr="00C93340" w:rsidRDefault="00817BD5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56.111747, 92.914966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212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60 лет О</w:t>
            </w:r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бразования СССР, 7в 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56.116101, 92.927521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Ерофеевская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56.113673, 92.906744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Комсомольский</w:t>
            </w:r>
            <w:proofErr w:type="gram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(остано</w:t>
            </w:r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Общежитие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56.067174, 92.925652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Комсомольский, 3а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56.061691, 92.933722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Комсомольский, 7/1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56.064113, 92.929497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Комсомольский, 9 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56.066818, 92.925344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Металлургов, 12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56.054890, 92.960661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Металлургов, 18/1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56.052524, 92.956808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Металлургов, 1г/1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56.065280, 92.977994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4215" w:type="dxa"/>
            <w:hideMark/>
          </w:tcPr>
          <w:p w:rsidR="00371957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Металлургов, 27 </w:t>
            </w:r>
          </w:p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квер Космонавтов)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56.057227, 92.965120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4215" w:type="dxa"/>
            <w:hideMark/>
          </w:tcPr>
          <w:p w:rsidR="00F413F9" w:rsidRPr="00C93340" w:rsidRDefault="00371957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Металлургов, 2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56.059690, 92.968365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4215" w:type="dxa"/>
            <w:hideMark/>
          </w:tcPr>
          <w:p w:rsidR="00F413F9" w:rsidRPr="00C93340" w:rsidRDefault="00371957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Металлургов, 30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56.051046, 92.947578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Металлургов, 34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56.047303, 92.948095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215" w:type="dxa"/>
            <w:hideMark/>
          </w:tcPr>
          <w:p w:rsidR="00F413F9" w:rsidRPr="00C93340" w:rsidRDefault="00371957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Металлургов, 6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56.058808, 92.962502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4215" w:type="dxa"/>
            <w:hideMark/>
          </w:tcPr>
          <w:p w:rsidR="00F413F9" w:rsidRPr="00C93340" w:rsidRDefault="00371957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Металлургов, 45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56.052359, 92.957370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Металлургов, 49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56.051037, 92.956155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Металлургов, 22/1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56.050400, 92.953466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4215" w:type="dxa"/>
            <w:hideMark/>
          </w:tcPr>
          <w:p w:rsidR="00F413F9" w:rsidRPr="00C93340" w:rsidRDefault="00371957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Металлургов, 53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56.046982, 92.948691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Металлургов, 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56.057013, 92.964069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Металлургов, 69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56.042653, 92.941621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Металлургов, 8а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56.055601, 92.961793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Металлургов, 2д/4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56.068463, 92.982760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4215" w:type="dxa"/>
            <w:hideMark/>
          </w:tcPr>
          <w:p w:rsidR="00F413F9" w:rsidRPr="00C93340" w:rsidRDefault="00F413F9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Сады (</w:t>
            </w:r>
            <w:proofErr w:type="spellStart"/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р-кт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Металлургов) 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56.068060, 92.982664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235</w:t>
            </w:r>
          </w:p>
        </w:tc>
        <w:tc>
          <w:tcPr>
            <w:tcW w:w="4215" w:type="dxa"/>
            <w:hideMark/>
          </w:tcPr>
          <w:p w:rsidR="00F413F9" w:rsidRPr="00C93340" w:rsidRDefault="00371957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Ульяновский, 22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56.046837, 92.974434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Ульяновский, 4и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56.053582, 92.984786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Ульяновский, 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56.051135, 92.981706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4215" w:type="dxa"/>
            <w:hideMark/>
          </w:tcPr>
          <w:p w:rsidR="00F7644E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Ульяновский, 14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56.049960, 92.978760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40 лет Победы, 10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56.112679, 92.930882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40 лет Победы, 30 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56.106313, 92.918325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40 лет Победы, 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56.113789, 92.934280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4215" w:type="dxa"/>
            <w:hideMark/>
          </w:tcPr>
          <w:p w:rsidR="00F7644E" w:rsidRPr="00C93340" w:rsidRDefault="00F7644E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78 Добровольческой 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гады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Арена Север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56.051241, 92.896249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4215" w:type="dxa"/>
            <w:hideMark/>
          </w:tcPr>
          <w:p w:rsidR="00F7644E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78 Добровольческой Б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гады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Арена Север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56.051854, 92.895880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78 Добровольческой Бр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гады, 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56.037984, 92.917575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Весны, 26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56.039695, 92.915420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4215" w:type="dxa"/>
            <w:hideMark/>
          </w:tcPr>
          <w:p w:rsidR="00D735B4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78 </w:t>
            </w:r>
            <w:proofErr w:type="gram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Добровольческой</w:t>
            </w:r>
            <w:proofErr w:type="gram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Бригады, 10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56.040765, 92.913654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4215" w:type="dxa"/>
            <w:hideMark/>
          </w:tcPr>
          <w:p w:rsidR="00D735B4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78 </w:t>
            </w:r>
            <w:proofErr w:type="gram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Добровольческой</w:t>
            </w:r>
            <w:proofErr w:type="gram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Бригады, 11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56.042951, 92.909257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4215" w:type="dxa"/>
            <w:hideMark/>
          </w:tcPr>
          <w:p w:rsidR="00D735B4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78 </w:t>
            </w:r>
            <w:proofErr w:type="gram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Добровольческой</w:t>
            </w:r>
            <w:proofErr w:type="gram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Бригады, 15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56.043608, 92.908496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4215" w:type="dxa"/>
            <w:hideMark/>
          </w:tcPr>
          <w:p w:rsidR="00D735B4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78 </w:t>
            </w:r>
            <w:proofErr w:type="gram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Добровольческой</w:t>
            </w:r>
            <w:proofErr w:type="gram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D735B4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Бригады, 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56.039531, 92.914852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9 Мая (остановка 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Дом Куприяна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56.055540, 92.907229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4215" w:type="dxa"/>
            <w:hideMark/>
          </w:tcPr>
          <w:p w:rsidR="00F7644E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56.067142, 92.930364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4215" w:type="dxa"/>
            <w:hideMark/>
          </w:tcPr>
          <w:p w:rsidR="00F7644E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56.069215, 92.935899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253</w:t>
            </w:r>
          </w:p>
        </w:tc>
        <w:tc>
          <w:tcPr>
            <w:tcW w:w="4215" w:type="dxa"/>
            <w:hideMark/>
          </w:tcPr>
          <w:p w:rsidR="00F7644E" w:rsidRPr="00C93340" w:rsidRDefault="00555634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14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56.064197, 92.924496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4215" w:type="dxa"/>
            <w:hideMark/>
          </w:tcPr>
          <w:p w:rsidR="00F7644E" w:rsidRPr="00C93340" w:rsidRDefault="00555634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21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56.068399, 92.934638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4215" w:type="dxa"/>
            <w:hideMark/>
          </w:tcPr>
          <w:p w:rsidR="00F7644E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38/4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56.061161, 92.918383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4215" w:type="dxa"/>
            <w:hideMark/>
          </w:tcPr>
          <w:p w:rsidR="00F7644E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39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56.064647, 92.926541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4215" w:type="dxa"/>
            <w:hideMark/>
          </w:tcPr>
          <w:p w:rsidR="00F7644E" w:rsidRPr="00C93340" w:rsidRDefault="00555634" w:rsidP="00691C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39/</w:t>
            </w:r>
            <w:proofErr w:type="spellStart"/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691C1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Комс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мольский</w:t>
            </w:r>
            <w:proofErr w:type="gramEnd"/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56.065089, 92.927861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4215" w:type="dxa"/>
            <w:hideMark/>
          </w:tcPr>
          <w:p w:rsidR="00F7644E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43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56.063509, 92.924872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4215" w:type="dxa"/>
            <w:hideMark/>
          </w:tcPr>
          <w:p w:rsidR="00F7644E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49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56.061710, 92.920994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4215" w:type="dxa"/>
            <w:hideMark/>
          </w:tcPr>
          <w:p w:rsidR="00F7644E" w:rsidRPr="00C93340" w:rsidRDefault="00555634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4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56.068737, 92.933353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4215" w:type="dxa"/>
            <w:hideMark/>
          </w:tcPr>
          <w:p w:rsidR="00F7644E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51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56.060679, 92.919234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4215" w:type="dxa"/>
            <w:hideMark/>
          </w:tcPr>
          <w:p w:rsidR="00F7644E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58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56.055112, 92.906030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4215" w:type="dxa"/>
            <w:hideMark/>
          </w:tcPr>
          <w:p w:rsidR="00F7644E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62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56.053820, 92.903892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4215" w:type="dxa"/>
            <w:hideMark/>
          </w:tcPr>
          <w:p w:rsidR="00F7644E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63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56.056753, 92.911260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4215" w:type="dxa"/>
            <w:hideMark/>
          </w:tcPr>
          <w:p w:rsidR="00F7644E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69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56.055644, 92.909324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4215" w:type="dxa"/>
            <w:hideMark/>
          </w:tcPr>
          <w:p w:rsidR="00F7644E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70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56.052299, 92.900463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4215" w:type="dxa"/>
            <w:hideMark/>
          </w:tcPr>
          <w:p w:rsidR="00F7644E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74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56.049595, 92.895632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371957">
        <w:trPr>
          <w:trHeight w:val="46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4215" w:type="dxa"/>
            <w:hideMark/>
          </w:tcPr>
          <w:p w:rsidR="00F7644E" w:rsidRPr="00C93340" w:rsidRDefault="00555634" w:rsidP="00691C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77, ТЦ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Планета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со стороны ул. 9 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ая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56.050343, 92.898825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4215" w:type="dxa"/>
            <w:hideMark/>
          </w:tcPr>
          <w:p w:rsidR="00F7644E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8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56.067937, 92.931775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4215" w:type="dxa"/>
            <w:hideMark/>
          </w:tcPr>
          <w:p w:rsidR="00371957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81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56.048727, 92.895624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4215" w:type="dxa"/>
            <w:hideMark/>
          </w:tcPr>
          <w:p w:rsidR="00371957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Авиаторов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Авиаторов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56.048717, 92.914822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Авиаторов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Петра Ломако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56.054698, 92.902643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Авиаторов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Планета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56.050834, 92.908866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274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Авиаторов,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41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56.048484, 92.912711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Авиаторов, 43а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56.056896, 92.899080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Авиаторов, 54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56.050371, 92.912166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4215" w:type="dxa"/>
            <w:hideMark/>
          </w:tcPr>
          <w:p w:rsidR="00F7644E" w:rsidRPr="00C93340" w:rsidRDefault="00F7644E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Авиаторов, 60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56.052132, 92.909323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Авиаторов, 62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56.052759, 92.908310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Авиаторов, 68а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56.053957, 92.906372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Алексеева, 1 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56.054761, 92.920610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Алексеева, 19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/3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56.053469, 92.921322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Алексеева, 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56.051482, 92.910378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Алексеева, 21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56.052097, 92.914853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4215" w:type="dxa"/>
            <w:hideMark/>
          </w:tcPr>
          <w:p w:rsidR="00371957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Алексеева, 54а </w:t>
            </w:r>
          </w:p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(ТЦ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gram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Ред</w:t>
            </w:r>
            <w:proofErr w:type="gram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Сейл</w:t>
            </w:r>
            <w:proofErr w:type="spellEnd"/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56.043974, 92.896606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4215" w:type="dxa"/>
            <w:hideMark/>
          </w:tcPr>
          <w:p w:rsidR="00F7644E" w:rsidRPr="00C93340" w:rsidRDefault="00F7644E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Аэровокзальная, 16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56.032471, 92.906576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Аэровокзальная, 17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56.032447, 92.907934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Аэровокзальная, 1а 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56.026763, 92.907882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Аэровокзальная, 24 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56.033620, 92.903434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Батурина, 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56.037887, 92.906157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Белинского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Дубенского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56.018473, 92.897019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Белинского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Дубенского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56.018718, 92.897972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Весны, 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56.034900, 92.909054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371957">
        <w:trPr>
          <w:trHeight w:val="60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Водопьянова, 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56.061688, 92.907934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Водопьянова, 13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56.058004, 92.911766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Водопьянова, 19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56.056780, 92.916242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Водопьянова, 22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56.055328, 92.919159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297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Водопьянова, 8в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56.061095, 92.909841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Водопьянова, 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56.060412, 92.910375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Воронова, 12/2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56.059894, 92.959723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4215" w:type="dxa"/>
            <w:hideMark/>
          </w:tcPr>
          <w:p w:rsidR="00F7644E" w:rsidRPr="00C93340" w:rsidRDefault="00F7644E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Воронова, 14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56.059145, 92.956059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Воронова, 15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56.058395, 92.954262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Воронова, 16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56.058373, 92.953208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Воронова, 18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56.057134, 92.948422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Воронова, 21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56.057433, 92.950715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Воронова, 37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56.055847, 92.945133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Джамбульская, 19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56.062917, 92.979502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Джамбульская, 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56.061910, 92.985747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Краснодарская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Военкомат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56.055235, 92.941782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Краснодарская, 15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56.052165, 92.941496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4215" w:type="dxa"/>
            <w:hideMark/>
          </w:tcPr>
          <w:p w:rsidR="00F7644E" w:rsidRPr="00C93340" w:rsidRDefault="00F7644E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Краснодарская, 17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56.054152, 92.941774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Краснодарская, 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56.046386, 92.941376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Краснодарская, 35/6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56.055178, 92.942722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Краснодарская, 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56.045085, 92.941499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Краснодарская, 9/1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56.050564, 92.941465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Малиновского, 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56.042146, 92.939932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Шумяцкого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56.064721, 92.937466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817BD5">
        <w:trPr>
          <w:trHeight w:val="60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Микуцкого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 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56.115043, 92.924367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817BD5">
        <w:trPr>
          <w:trHeight w:val="60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Молокова, 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56.040933, 92.904490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817BD5">
        <w:trPr>
          <w:trHeight w:val="60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Молокова, 14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56.049777, 92.921109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817BD5">
        <w:trPr>
          <w:trHeight w:val="60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4215" w:type="dxa"/>
            <w:hideMark/>
          </w:tcPr>
          <w:p w:rsidR="00817BD5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Молокова, 1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56.051300, 92.922514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4215" w:type="dxa"/>
            <w:hideMark/>
          </w:tcPr>
          <w:p w:rsidR="00F7644E" w:rsidRPr="00C93340" w:rsidRDefault="00F7644E" w:rsidP="0039200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Молокова, 20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3920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56.045698, 92.913082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322</w:t>
            </w:r>
          </w:p>
        </w:tc>
        <w:tc>
          <w:tcPr>
            <w:tcW w:w="4215" w:type="dxa"/>
            <w:hideMark/>
          </w:tcPr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Авиаторов, 2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а,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стр. 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56.047327, 92.917454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4215" w:type="dxa"/>
            <w:hideMark/>
          </w:tcPr>
          <w:p w:rsidR="00F7644E" w:rsidRPr="00C93340" w:rsidRDefault="00F7644E" w:rsidP="0039200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Молокова, 5</w:t>
            </w:r>
            <w:r w:rsidR="003920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56.041975, 92.906468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Молокова, 40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56.041723, 92.905232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4215" w:type="dxa"/>
            <w:hideMark/>
          </w:tcPr>
          <w:p w:rsidR="00F7644E" w:rsidRPr="00C93340" w:rsidRDefault="00F7644E" w:rsidP="0039200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Молокова, 56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тр.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56.039946, 92.901620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Молокова, 8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56.051720, 92.922028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Джамбульская, 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56.059938, 92.986732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91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4215" w:type="dxa"/>
            <w:hideMark/>
          </w:tcPr>
          <w:p w:rsidR="00D735B4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Октябрьская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Выставочный комплекс </w:t>
            </w:r>
            <w:proofErr w:type="gramEnd"/>
          </w:p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Сибирь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56.038375, 92.922713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26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Октябрьская,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56.035035, 92.920209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Октябрьская, 7а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56.036970, 92.919194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Соколовская, 49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56.108739, 92.900544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Партизана Железняка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Кристалл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56.034664, 92.926438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Партизана Железняка, 11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56.032081, 92.921112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4215" w:type="dxa"/>
            <w:hideMark/>
          </w:tcPr>
          <w:p w:rsidR="00371957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Партизана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Железня</w:t>
            </w:r>
            <w:proofErr w:type="spellEnd"/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ка, 26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б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56.030002, 92.915690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4215" w:type="dxa"/>
            <w:hideMark/>
          </w:tcPr>
          <w:p w:rsidR="00371957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Партизана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Железня</w:t>
            </w:r>
            <w:proofErr w:type="spellEnd"/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ка, 40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56.035313, 92.926396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Партизана Железняка, 46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56.039281, 92.934625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Партизана Железняка, 53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стр. 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56.040662, 92.938033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Партизана Железняка, 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56.030575, 92.918096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40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4215" w:type="dxa"/>
            <w:hideMark/>
          </w:tcPr>
          <w:p w:rsidR="00D66A71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Партизана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Железня</w:t>
            </w:r>
            <w:proofErr w:type="spellEnd"/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F7644E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ка, 12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б</w:t>
            </w:r>
          </w:p>
          <w:p w:rsidR="00817BD5" w:rsidRPr="00C93340" w:rsidRDefault="00817BD5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56.027876, 92.910573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340</w:t>
            </w:r>
          </w:p>
        </w:tc>
        <w:tc>
          <w:tcPr>
            <w:tcW w:w="4215" w:type="dxa"/>
            <w:hideMark/>
          </w:tcPr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Партизана Железняка, 3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б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Краевая больница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56.027349, 92.910763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Петра Ломако, 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56.055940, 92.895686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Петра Ломако, 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56.056047, 92.896635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Петра Ломако, 8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56.054181, 92.895322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Светлогорская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Урванцева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56.066158, 92.913972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817BD5">
        <w:trPr>
          <w:trHeight w:val="60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Светлогорская, 35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56.064347, 92.909301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Славы, 12/6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56.111312, 92.922306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Соколовская 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56.113870, 92.905781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Спандаряна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6/4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56.030675, 92.899293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371957">
        <w:trPr>
          <w:trHeight w:val="60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4215" w:type="dxa"/>
            <w:hideMark/>
          </w:tcPr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Тельмана, 55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56.049718, 92.958092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Тельмана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Новгородская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56.058480, 92.979326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Тельмана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Рынок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56.050946, 92.971657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Терешковой, 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56.054981, 92.970316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Тельмана, 17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56.053984, 92.976519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Тельмана, 28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56.056985, 92.979425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Тельмана, 30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56.052332, 92.973023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4215" w:type="dxa"/>
            <w:hideMark/>
          </w:tcPr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Тельмана, 30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56.053716, 92.975201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Тельмана, 36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56.050028, 92.967668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Тельмана, 39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56.049496, 92.966664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Тельмана, 55а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56.050627, 92.956273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4215" w:type="dxa"/>
            <w:hideMark/>
          </w:tcPr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Николаева, 1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56.053680, 92.969861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Ферганская, 10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56.051554, 92.975704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362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Шахтеров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56.027572, 92.888444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Шахтеров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18/1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56.031967, 92.890825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Шахтеров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23д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56.032171, 92.890322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Шахтеров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2а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56.024552, 92.886119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Шахтеров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38/1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56.037647, 92.892741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Шахтеров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46а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56.040159, 92.893006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Шахтеров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55г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56.041334, 92.892629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Шахтеров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62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56.043821, 92.892105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Шахтеров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65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56.045058, 92.890835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Шахтеров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6а/1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56.026494, 92.886971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Шахтеров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56.033573, 92.887017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4215" w:type="dxa"/>
            <w:hideMark/>
          </w:tcPr>
          <w:p w:rsidR="00F7644E" w:rsidRPr="00C93340" w:rsidRDefault="00691C17" w:rsidP="00691C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оссе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Северное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9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/1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56.080203, 92.935205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Шумяцкого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4  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56.067038, 92.937735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4215" w:type="dxa"/>
            <w:hideMark/>
          </w:tcPr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Ястынская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19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/1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56.062333, 92.949490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Ястынская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11г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56.060761, 92.946410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Ястынская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21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56.066726, 92.957250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Ястынская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23/1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56.067667, 92.958730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Ястынская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2г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56.058578, 92.942900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Ястынская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3а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56.059014, 92.942061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4215" w:type="dxa"/>
            <w:hideMark/>
          </w:tcPr>
          <w:p w:rsidR="00F7644E" w:rsidRPr="00C93340" w:rsidRDefault="00F7644E" w:rsidP="00691C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Взлетная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15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56.033212, 92.908713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4215" w:type="dxa"/>
            <w:hideMark/>
          </w:tcPr>
          <w:p w:rsidR="00F7644E" w:rsidRPr="00C93340" w:rsidRDefault="00F7644E" w:rsidP="00691C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Взлетная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56.033672, 92.918624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4215" w:type="dxa"/>
            <w:hideMark/>
          </w:tcPr>
          <w:p w:rsidR="00F7644E" w:rsidRPr="00C93340" w:rsidRDefault="00F7644E" w:rsidP="00691C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Взлетная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18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56.033936, 92.911232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Октябрьская, 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56.034377, 92.919588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4215" w:type="dxa"/>
            <w:hideMark/>
          </w:tcPr>
          <w:p w:rsidR="00F7644E" w:rsidRPr="00C93340" w:rsidRDefault="00F7644E" w:rsidP="00691C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Взлетная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49/2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56.033604, 92.902675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4215" w:type="dxa"/>
            <w:hideMark/>
          </w:tcPr>
          <w:p w:rsidR="00817BD5" w:rsidRPr="00C93340" w:rsidRDefault="00F7644E" w:rsidP="00691C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Взлетная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48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56.033933, 92.896541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387</w:t>
            </w:r>
          </w:p>
        </w:tc>
        <w:tc>
          <w:tcPr>
            <w:tcW w:w="4215" w:type="dxa"/>
            <w:hideMark/>
          </w:tcPr>
          <w:p w:rsidR="00F7644E" w:rsidRPr="00C93340" w:rsidRDefault="00F7644E" w:rsidP="00691C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Взлетная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51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б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56.033608, 92.897778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2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4215" w:type="dxa"/>
            <w:hideMark/>
          </w:tcPr>
          <w:p w:rsidR="00371957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Партизана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Железня</w:t>
            </w:r>
            <w:proofErr w:type="spellEnd"/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ка, </w:t>
            </w:r>
            <w:r w:rsidRP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/1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56.026067, 92.906263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371957" w:rsidRPr="00C93340" w:rsidTr="00555634">
        <w:trPr>
          <w:trHeight w:val="337"/>
        </w:trPr>
        <w:tc>
          <w:tcPr>
            <w:tcW w:w="14459" w:type="dxa"/>
            <w:gridSpan w:val="6"/>
            <w:hideMark/>
          </w:tcPr>
          <w:p w:rsidR="00371957" w:rsidRPr="00D66A71" w:rsidRDefault="00371957" w:rsidP="00371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6A71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Свердловский район (74)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4215" w:type="dxa"/>
            <w:hideMark/>
          </w:tcPr>
          <w:p w:rsidR="00F7644E" w:rsidRPr="00C93340" w:rsidRDefault="00691C17" w:rsidP="00691C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ереулок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фонтовский</w:t>
            </w:r>
            <w:proofErr w:type="spellEnd"/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55.975933, 92.853513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Набережная имени Владимира Ивановича Долгих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55.984707, 92.809969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Ключевская, 61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55.975987, 92.809650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4215" w:type="dxa"/>
            <w:hideMark/>
          </w:tcPr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60 лет Октября, 21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55.976661, 92.844496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393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Александра Матросова,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2, сити-отель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Амакс</w:t>
            </w:r>
            <w:proofErr w:type="spellEnd"/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55.991862, 92.885452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Предмостная пл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щадь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(перед Коммунальным мостом)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55.992377, 92.887791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1012"/>
        </w:trPr>
        <w:tc>
          <w:tcPr>
            <w:tcW w:w="936" w:type="dxa"/>
            <w:hideMark/>
          </w:tcPr>
          <w:p w:rsidR="00F7644E" w:rsidRPr="00C93340" w:rsidRDefault="00F7644E" w:rsidP="00691C1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4215" w:type="dxa"/>
            <w:hideMark/>
          </w:tcPr>
          <w:p w:rsidR="00F7644E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имени газеты 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Красноя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ский  рабочий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199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Предмостная площадь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55.991029, 92.887158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691C1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Правый берег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55.995215, 92.901240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691C1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Цирк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55.996702, 92.907690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691C1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4215" w:type="dxa"/>
            <w:hideMark/>
          </w:tcPr>
          <w:p w:rsidR="00F7644E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Юбиле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й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ная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817BD5" w:rsidRPr="00C93340" w:rsidRDefault="00817BD5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55.994675, 92.898993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399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162/4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55.995279, 92.899476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163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55.994841, 92.899661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4215" w:type="dxa"/>
            <w:hideMark/>
          </w:tcPr>
          <w:p w:rsidR="00F7644E" w:rsidRPr="00C93340" w:rsidRDefault="00D66A71" w:rsidP="0039200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179</w:t>
            </w:r>
            <w:r w:rsidR="003920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55.993620, 92.894637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​</w:t>
            </w:r>
            <w:proofErr w:type="spellStart"/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181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55.993321, 92.893401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153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55.995743, 92.903787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60 лет Октября, 49 (ост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Афонтово</w:t>
            </w:r>
            <w:proofErr w:type="spellEnd"/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55.978367, 92.859649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60 лет Октября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Лукас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55.982982, 92.898759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60 лет Октября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Монтажный колледж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55.981441, 92.889405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60 лет Октября, 5 (ост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ОАО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Красфарма</w:t>
            </w:r>
            <w:proofErr w:type="spellEnd"/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55.976140, 92.839370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60 лет Октября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ОАО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Пикра</w:t>
            </w:r>
            <w:proofErr w:type="spellEnd"/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55.980252, 92.876979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60 лет Октября, 106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55.980373, 92.881614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60 лет Октября, 119г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55.984468, 92.905691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60 лет Октября, 28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55.976885, 92.846512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Матросова, 26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55.980946, 92.887983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60 лет Октября, 5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55.978545, 92.861516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60 лет Октября, 83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55.980116, 92.875360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415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60 лет Октября, 97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55.981035, 92.886117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60 лет Октября, 26/1 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55.976719, 92.844905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417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60 лет Октября, 62 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55.978159, 92.859681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Затонская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55.999379, 92.922191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Судостроительная, 162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55.985698, 92.862758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Карамзина,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25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55.987120, 92.853756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Судостроительная, 68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55.983839, 92.846964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371957">
        <w:trPr>
          <w:trHeight w:val="202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Лесников, 27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55.980416, 92.801473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Лесников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Платинум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Арена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55.980850, 92.808602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Лесников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Платинум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Арена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55.981052, 92.807345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Александра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Матросова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Матросова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55.987796, 92.887391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4215" w:type="dxa"/>
            <w:hideMark/>
          </w:tcPr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60 лет Октября, 101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55.981138, 92.889122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Александра</w:t>
            </w:r>
            <w:r w:rsidR="00691C1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Матросова, 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55.989599, 92.887230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60 лет Октября, 109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55.982995, 92.898911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Парашютная, 72а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55.973808, 92.866921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60 лет Октября, 136/2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55.985423, 92.910917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60 лет Октября, 137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55.986432, 92.916102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432</w:t>
            </w:r>
          </w:p>
        </w:tc>
        <w:tc>
          <w:tcPr>
            <w:tcW w:w="4215" w:type="dxa"/>
          </w:tcPr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60 лет Октября, 148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55.987002, 92.919644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tabs>
                <w:tab w:val="left" w:pos="33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Полтавская, 38/13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55.985492, 92.869751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4215" w:type="dxa"/>
            <w:hideMark/>
          </w:tcPr>
          <w:p w:rsidR="00F7644E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Свердловская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ОАО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Красфарма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–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Свердловская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817BD5" w:rsidRPr="00C93340" w:rsidRDefault="00817BD5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55.978003, 92.835017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435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Свердловская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gram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Октябрьская-Свердловская</w:t>
            </w:r>
            <w:proofErr w:type="gram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улица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55.979998, 92.850466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Свердловская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Свердловская улица, 73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55.977495, 92.830426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Свердловская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Студенческая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55.983705, 92.884410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Свердловская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Студенческая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55.983519, 92.884956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Свердловская (Худож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ственное училище им. В.И. С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рикова)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55.983176, 92.881150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Свердловская, 137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55.973591, 92.793945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4215" w:type="dxa"/>
            <w:hideMark/>
          </w:tcPr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Свердловская, 17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/3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55.981627, 92.863279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Свердловская, 19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55.981039, 92.862317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Свердловская, 30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55.973315, 92.792818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4215" w:type="dxa"/>
            <w:hideMark/>
          </w:tcPr>
          <w:p w:rsidR="00D66A71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Свердловская, 33 </w:t>
            </w:r>
          </w:p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(остановка Юбилейная – улица Свердловская)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55.980225, 92.855711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Свердловская, 3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55.980454, 92.858073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70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4215" w:type="dxa"/>
            <w:hideMark/>
          </w:tcPr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Семафорная, 203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55.983603, 92.875168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Семафорная, 191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55.982452, 92.864910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Сибирская, 27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Родник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55.967683, 92.790121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Сибирская, 51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Фан-Парк Бобровый лог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55.964696, 92.792832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450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Судостроительная, 113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55.98755, 92.845122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451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Судостроительная,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93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55.984362, 92.849005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Судостроительная, 98/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55.985176, 92.865386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Судостроительная, 99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55.985160, 92.854840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4215" w:type="dxa"/>
            <w:hideMark/>
          </w:tcPr>
          <w:p w:rsidR="00F7644E" w:rsidRPr="00C93340" w:rsidRDefault="00F7644E" w:rsidP="00D50A4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Лесников, 6и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55.978814, 92.806946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Ярыгинская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набережна</w:t>
            </w:r>
            <w:r w:rsidR="00D50A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улица </w:t>
            </w:r>
            <w:r w:rsidR="00D50A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Анатолия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Гладкова, 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55.989624, 92.879659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456</w:t>
            </w:r>
          </w:p>
        </w:tc>
        <w:tc>
          <w:tcPr>
            <w:tcW w:w="4215" w:type="dxa"/>
            <w:hideMark/>
          </w:tcPr>
          <w:p w:rsidR="00371957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Ярыгинская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набережная, </w:t>
            </w:r>
          </w:p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ул. Александра Матросова, 2а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55.992194, 92.884693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457</w:t>
            </w:r>
          </w:p>
        </w:tc>
        <w:tc>
          <w:tcPr>
            <w:tcW w:w="4215" w:type="dxa"/>
            <w:hideMark/>
          </w:tcPr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Ярыгинская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набережная, 13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55.989104, 92.862176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Ярыгинская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набережная, 29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55.990285, 92.851635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459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Ярыгинская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набережная, 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55.988421, 92.868913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Ярыгинская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набережная, 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55.988732, 92.865843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4215" w:type="dxa"/>
            <w:hideMark/>
          </w:tcPr>
          <w:p w:rsidR="00371957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Ярыгинская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набережная, </w:t>
            </w:r>
          </w:p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ул. Судостроительная, 177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55.987471, 92.870225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96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462</w:t>
            </w:r>
          </w:p>
        </w:tc>
        <w:tc>
          <w:tcPr>
            <w:tcW w:w="4215" w:type="dxa"/>
          </w:tcPr>
          <w:p w:rsidR="00D50A47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D50A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Акаде</w:t>
            </w:r>
            <w:bookmarkStart w:id="1" w:name="_GoBack"/>
            <w:bookmarkEnd w:id="1"/>
            <w:r w:rsidR="00D50A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мика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Вавило</w:t>
            </w:r>
            <w:proofErr w:type="spellEnd"/>
            <w:r w:rsidR="00D50A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F7644E" w:rsidRPr="00C93340" w:rsidRDefault="00F7644E" w:rsidP="0076114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</w:t>
            </w:r>
            <w:r w:rsidR="00D50A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D50A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тр.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55.991022, 92.916708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371957" w:rsidRPr="00C93340" w:rsidTr="00555634">
        <w:trPr>
          <w:trHeight w:val="337"/>
        </w:trPr>
        <w:tc>
          <w:tcPr>
            <w:tcW w:w="14459" w:type="dxa"/>
            <w:gridSpan w:val="6"/>
            <w:hideMark/>
          </w:tcPr>
          <w:p w:rsidR="00371957" w:rsidRPr="00371957" w:rsidRDefault="00371957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957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Кировский район (67)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w="4215" w:type="dxa"/>
            <w:hideMark/>
          </w:tcPr>
          <w:p w:rsidR="00D66A71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Автобусный переулок </w:t>
            </w:r>
          </w:p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(ДК Кировский)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55.984886, 92.941389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Переулок Вузовский, 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56.001506, 92.934863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4215" w:type="dxa"/>
            <w:hideMark/>
          </w:tcPr>
          <w:p w:rsidR="00F7644E" w:rsidRPr="00C93340" w:rsidRDefault="00D66A71" w:rsidP="00D66A71">
            <w:pPr>
              <w:ind w:right="-113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3920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Затон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55.998814, 92.916379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466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3920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Торговый центр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56.003194, 92.932705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467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3920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Торговый центр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56.002672, 92.930476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111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ТЮЗ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56.000790, 92.924312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469</w:t>
            </w:r>
          </w:p>
        </w:tc>
        <w:tc>
          <w:tcPr>
            <w:tcW w:w="4215" w:type="dxa"/>
            <w:hideMark/>
          </w:tcPr>
          <w:p w:rsidR="00F7644E" w:rsidRPr="00C93340" w:rsidRDefault="00D66A71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56.005327, 92.941599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116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56.003988, 92.936134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471</w:t>
            </w:r>
          </w:p>
        </w:tc>
        <w:tc>
          <w:tcPr>
            <w:tcW w:w="4215" w:type="dxa"/>
            <w:hideMark/>
          </w:tcPr>
          <w:p w:rsidR="00F7644E" w:rsidRPr="00C93340" w:rsidRDefault="00D66A71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126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56.001901, 92.927610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472</w:t>
            </w:r>
          </w:p>
        </w:tc>
        <w:tc>
          <w:tcPr>
            <w:tcW w:w="4215" w:type="dxa"/>
            <w:hideMark/>
          </w:tcPr>
          <w:p w:rsidR="00F7644E" w:rsidRPr="00C93340" w:rsidRDefault="00D66A71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144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56.001399, 92.925461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4215" w:type="dxa"/>
            <w:hideMark/>
          </w:tcPr>
          <w:p w:rsidR="00F7644E" w:rsidRPr="00C93340" w:rsidRDefault="00D66A71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150</w:t>
            </w:r>
            <w:r w:rsidR="003920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ст.</w:t>
            </w:r>
            <w:r w:rsidR="003920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56.000301, 92.920915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4215" w:type="dxa"/>
            <w:hideMark/>
          </w:tcPr>
          <w:p w:rsidR="00F7644E" w:rsidRPr="00C93340" w:rsidRDefault="00D66A71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150г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55.999534, 92.917762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4215" w:type="dxa"/>
            <w:hideMark/>
          </w:tcPr>
          <w:p w:rsidR="00F7644E" w:rsidRPr="00C93340" w:rsidRDefault="00D66A71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129/1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55.998306, 92.914051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476</w:t>
            </w:r>
          </w:p>
        </w:tc>
        <w:tc>
          <w:tcPr>
            <w:tcW w:w="4215" w:type="dxa"/>
            <w:hideMark/>
          </w:tcPr>
          <w:p w:rsidR="00D66A71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154/1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55.998295, 92.912570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65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56.007223, 92.951121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478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80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56.009065, 92.956995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479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81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56.004600, 92.940050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4215" w:type="dxa"/>
            <w:hideMark/>
          </w:tcPr>
          <w:p w:rsidR="00F7644E" w:rsidRPr="00C93340" w:rsidRDefault="00D66A71" w:rsidP="0039200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88</w:t>
            </w:r>
            <w:r w:rsidR="003920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б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56.007568, 92.951119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87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56.003809, 92.936862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371957">
        <w:trPr>
          <w:trHeight w:val="60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482</w:t>
            </w:r>
          </w:p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215" w:type="dxa"/>
            <w:hideMark/>
          </w:tcPr>
          <w:p w:rsidR="00F7644E" w:rsidRPr="00C93340" w:rsidRDefault="00D66A71" w:rsidP="0039200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90</w:t>
            </w:r>
            <w:r w:rsidR="003920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56.007180, 92.949450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483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96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56.006473, 92.946551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95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56.002384, 92.931175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94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56.006265, 92.945558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486</w:t>
            </w:r>
          </w:p>
        </w:tc>
        <w:tc>
          <w:tcPr>
            <w:tcW w:w="4215" w:type="dxa"/>
            <w:hideMark/>
          </w:tcPr>
          <w:p w:rsidR="00F7644E" w:rsidRPr="00C93340" w:rsidRDefault="00D66A71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D50A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74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56.010429, 92.962753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487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D50A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56.009620, 92.959054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Академика Вавилова, 49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56.001633, 92.945702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Апрельская, 5а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55.992788, 92.987881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Вавилова, 3</w:t>
            </w:r>
            <w:r w:rsidR="00D50A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D50A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тр.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55.995075, 92.917231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491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Вавилова, 52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55.997301, 92.926059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Вавилова, 49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56.001302, 92.946344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Вавилова, 64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55.999690, 92.935849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Вавилова, 70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56.000161, 92.940387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495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Вавилова, 37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55.999495, 92.938463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Коммунальная, 10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56.005741, 92.931230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4215" w:type="dxa"/>
            <w:hideMark/>
          </w:tcPr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Корнетова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2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56.007427, 92.951702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Кутузова, 1/4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55.989873, 92.985240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499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Кутузова, 1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55.991601, 92.967447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Кутузова, 60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55.987551, 92.951859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Кутузова,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54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55.988284, 92.954335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</w:t>
            </w:r>
            <w:r w:rsidR="00D50A4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Академика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Павлова, 86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55.991353, 92.933300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Мичурина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 кинотеатр Мечта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55.994447, 92.972300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Мичурина, 53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55.994096, 92.971994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505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Павлова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Дворец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молодежи</w:t>
            </w:r>
            <w:proofErr w:type="spellEnd"/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55.997189, 92.959177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4215" w:type="dxa"/>
            <w:hideMark/>
          </w:tcPr>
          <w:p w:rsidR="00F7644E" w:rsidRPr="00C93340" w:rsidRDefault="00F7644E" w:rsidP="00D50A47">
            <w:pPr>
              <w:ind w:right="-113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Павлова (ост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Пионерской правды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55.991703, 92.935206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3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507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</w:t>
            </w:r>
            <w:r w:rsidR="00D50A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50A4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Академика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Павлова, 44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55.996124, 92.953053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508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Павлова, 28 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55.997207, 92.958195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509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Павлова, 4/2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55.999068, 92.966412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Павлова, 60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55.992992, 92.940994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511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Павлова, 76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55.991950, 92.936306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Павлова, 85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55.990422, 92.931908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513</w:t>
            </w:r>
          </w:p>
        </w:tc>
        <w:tc>
          <w:tcPr>
            <w:tcW w:w="4215" w:type="dxa"/>
            <w:hideMark/>
          </w:tcPr>
          <w:p w:rsidR="00F7644E" w:rsidRPr="00C93340" w:rsidRDefault="00F7644E" w:rsidP="00D50A4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</w:t>
            </w:r>
            <w:r w:rsidR="00D50A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50A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gram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Пионерская</w:t>
            </w:r>
            <w:proofErr w:type="gram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50A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равда</w:t>
            </w:r>
            <w:r w:rsidR="00D50A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55.987597, 92.942675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514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Волжская, 70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55.991475, 92.993511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4215" w:type="dxa"/>
            <w:hideMark/>
          </w:tcPr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Транзитная, 27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55.997693, 92.951540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Щорса, 15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55.993827, 92.965813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517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Щорса, 27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55.992896, 92.961630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518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Щорса, 30 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55.992995, 92.960326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519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Щорса, 41 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55.991474, 92.955247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Щорса, 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55.994908, 92.970283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Щорса, 55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55.990195, 92.949684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522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Щорса, 66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55.989939, 92.946608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523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Щорса, 69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55.988792, 92.943374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524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Щорса, 76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55.989498, 92.944446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525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Щорса, 80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55.988427, 92.939812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526</w:t>
            </w:r>
          </w:p>
        </w:tc>
        <w:tc>
          <w:tcPr>
            <w:tcW w:w="4215" w:type="dxa"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Семафорная, 327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55.995876, 92.936495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527</w:t>
            </w:r>
          </w:p>
        </w:tc>
        <w:tc>
          <w:tcPr>
            <w:tcW w:w="4215" w:type="dxa"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Переулок Якорный, 11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55.999592, 92.932609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528</w:t>
            </w:r>
          </w:p>
        </w:tc>
        <w:tc>
          <w:tcPr>
            <w:tcW w:w="4215" w:type="dxa"/>
          </w:tcPr>
          <w:p w:rsidR="00F7644E" w:rsidRPr="00C93340" w:rsidRDefault="00F7644E" w:rsidP="00D50A4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Волжская</w:t>
            </w:r>
            <w:r w:rsidR="00D50A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77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55.988898, 92.980014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529</w:t>
            </w:r>
          </w:p>
        </w:tc>
        <w:tc>
          <w:tcPr>
            <w:tcW w:w="4215" w:type="dxa"/>
          </w:tcPr>
          <w:p w:rsidR="00F7644E" w:rsidRPr="00C93340" w:rsidRDefault="00F7644E" w:rsidP="0039200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Волжская, 63</w:t>
            </w:r>
            <w:r w:rsidR="003920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55.991944, 92.995784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371957" w:rsidRPr="00C93340" w:rsidTr="00555634">
        <w:trPr>
          <w:trHeight w:val="337"/>
        </w:trPr>
        <w:tc>
          <w:tcPr>
            <w:tcW w:w="14459" w:type="dxa"/>
            <w:gridSpan w:val="6"/>
            <w:hideMark/>
          </w:tcPr>
          <w:p w:rsidR="00371957" w:rsidRPr="00371957" w:rsidRDefault="00371957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957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Ленинский район (41)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4215" w:type="dxa"/>
            <w:hideMark/>
          </w:tcPr>
          <w:p w:rsidR="00371957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 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(остановка </w:t>
            </w:r>
            <w:proofErr w:type="gramEnd"/>
          </w:p>
          <w:p w:rsidR="00371957" w:rsidRPr="00C93340" w:rsidRDefault="007405FC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ДК имени 1 Мая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56.015082, 92.981774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531</w:t>
            </w:r>
          </w:p>
        </w:tc>
        <w:tc>
          <w:tcPr>
            <w:tcW w:w="4215" w:type="dxa"/>
            <w:hideMark/>
          </w:tcPr>
          <w:p w:rsidR="00371957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 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(остановка </w:t>
            </w:r>
            <w:proofErr w:type="gramEnd"/>
          </w:p>
          <w:p w:rsidR="00F7644E" w:rsidRPr="00C93340" w:rsidRDefault="007405FC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ДК </w:t>
            </w:r>
            <w:proofErr w:type="spellStart"/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КрасТЭЦ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56.023350, 93.016273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532</w:t>
            </w:r>
          </w:p>
        </w:tc>
        <w:tc>
          <w:tcPr>
            <w:tcW w:w="4215" w:type="dxa"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68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56.011527, 92.967561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533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56.008627, 92.956678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4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534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Чайковского, 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56.013693, 92.971268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593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535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27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56.020581, 93.005604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536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3920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Школа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56.017217, 92.990981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537</w:t>
            </w:r>
          </w:p>
        </w:tc>
        <w:tc>
          <w:tcPr>
            <w:tcW w:w="4215" w:type="dxa"/>
            <w:hideMark/>
          </w:tcPr>
          <w:p w:rsidR="00F7644E" w:rsidRPr="00C93340" w:rsidRDefault="00F7644E" w:rsidP="00817BD5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26 </w:t>
            </w:r>
            <w:proofErr w:type="gram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Бакинских</w:t>
            </w:r>
            <w:proofErr w:type="gram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17BD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омисса</w:t>
            </w:r>
            <w:proofErr w:type="spellEnd"/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ров, 17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56.027794, 93.019530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538</w:t>
            </w:r>
          </w:p>
        </w:tc>
        <w:tc>
          <w:tcPr>
            <w:tcW w:w="4215" w:type="dxa"/>
            <w:hideMark/>
          </w:tcPr>
          <w:p w:rsidR="00F7644E" w:rsidRPr="00C93340" w:rsidRDefault="00F7644E" w:rsidP="00817BD5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26 </w:t>
            </w:r>
            <w:proofErr w:type="gram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Бакинских</w:t>
            </w:r>
            <w:proofErr w:type="gram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17BD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омисса</w:t>
            </w:r>
            <w:proofErr w:type="spellEnd"/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ров, 30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56.028396, 93.019694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539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26 Бакинских Комисс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ров, 10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56.031785, 93.025827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Аральская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55.990147, 93.006642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541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Аральская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55.987916, 93.008339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542</w:t>
            </w:r>
          </w:p>
        </w:tc>
        <w:tc>
          <w:tcPr>
            <w:tcW w:w="4215" w:type="dxa"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Аральская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14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55.992299, 93.005352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543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Борисевича, 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56.009048, 93.052799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Борисевича, 22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56.006726, 93.047363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4215" w:type="dxa"/>
            <w:hideMark/>
          </w:tcPr>
          <w:p w:rsidR="00371957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Волжская (остановка </w:t>
            </w:r>
            <w:proofErr w:type="gramEnd"/>
          </w:p>
          <w:p w:rsidR="00F7644E" w:rsidRPr="00C93340" w:rsidRDefault="007405FC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Гараж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55.988910, 92.980079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Волжская 9/5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55.995772, 93.013430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Говорова, 55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55.998361, 93.024845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548</w:t>
            </w:r>
          </w:p>
        </w:tc>
        <w:tc>
          <w:tcPr>
            <w:tcW w:w="4215" w:type="dxa"/>
            <w:hideMark/>
          </w:tcPr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Говорова, 57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55.996838, 93.019103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Даурская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8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55.983611, 93.016304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Машиностроителей, 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55.986544, 93.020980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Даурская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4 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55.986084, 93.020407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552</w:t>
            </w:r>
          </w:p>
        </w:tc>
        <w:tc>
          <w:tcPr>
            <w:tcW w:w="4215" w:type="dxa"/>
            <w:hideMark/>
          </w:tcPr>
          <w:p w:rsidR="00F7644E" w:rsidRPr="00C93340" w:rsidRDefault="00817BD5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роезд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Северный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56.017604, 92.966844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Львовская, 41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55.998862, 93.013127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Львовская, 32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56.000722, 93.020172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555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Львовская, 24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56.001601, 93.024018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556</w:t>
            </w:r>
          </w:p>
        </w:tc>
        <w:tc>
          <w:tcPr>
            <w:tcW w:w="4215" w:type="dxa"/>
          </w:tcPr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Львовская, 47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55.998172, 93.010407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Минина, 120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55.990961, 93.006032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Шевченко, 44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55.998800, 93.032199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4215" w:type="dxa"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Песочная, 2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56.025834, 93.015132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4215" w:type="dxa"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Песочная, 14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56.024842, 93.011016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561</w:t>
            </w:r>
          </w:p>
        </w:tc>
        <w:tc>
          <w:tcPr>
            <w:tcW w:w="4215" w:type="dxa"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Крылова, 11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56.024922, 93.009229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562</w:t>
            </w:r>
          </w:p>
        </w:tc>
        <w:tc>
          <w:tcPr>
            <w:tcW w:w="4215" w:type="dxa"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Пархоменко, 3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56.024078, 93.013148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4215" w:type="dxa"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Пархоменко, 7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56.025822, 93.011857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564</w:t>
            </w:r>
          </w:p>
        </w:tc>
        <w:tc>
          <w:tcPr>
            <w:tcW w:w="4215" w:type="dxa"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Энергетиков, 37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56.002107, 93.021043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565</w:t>
            </w:r>
          </w:p>
        </w:tc>
        <w:tc>
          <w:tcPr>
            <w:tcW w:w="4215" w:type="dxa"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Шевченко, 8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55.992231, 93.022551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566</w:t>
            </w:r>
          </w:p>
        </w:tc>
        <w:tc>
          <w:tcPr>
            <w:tcW w:w="4215" w:type="dxa"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Амурская, 2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55.992697, 93.019262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567</w:t>
            </w:r>
          </w:p>
        </w:tc>
        <w:tc>
          <w:tcPr>
            <w:tcW w:w="4215" w:type="dxa"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Борисевича, 12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56.009569, 93.052864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568</w:t>
            </w:r>
          </w:p>
        </w:tc>
        <w:tc>
          <w:tcPr>
            <w:tcW w:w="4215" w:type="dxa"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Учумская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2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55.988885, 93.014361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569</w:t>
            </w:r>
          </w:p>
        </w:tc>
        <w:tc>
          <w:tcPr>
            <w:tcW w:w="4215" w:type="dxa"/>
            <w:hideMark/>
          </w:tcPr>
          <w:p w:rsidR="00F7644E" w:rsidRPr="00C93340" w:rsidRDefault="00F7644E" w:rsidP="00817BD5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Шевченко, 8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55.993622, 93.022877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4215" w:type="dxa"/>
            <w:hideMark/>
          </w:tcPr>
          <w:p w:rsidR="00F7644E" w:rsidRPr="00C93340" w:rsidRDefault="00817BD5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Амурская, 8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55.990696, 93.022815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</w:tbl>
    <w:p w:rsidR="00CA408D" w:rsidRPr="00F94E24" w:rsidRDefault="00CA408D" w:rsidP="00F94E24">
      <w:pPr>
        <w:jc w:val="center"/>
        <w:rPr>
          <w:lang w:eastAsia="ru-RU"/>
        </w:rPr>
      </w:pPr>
    </w:p>
    <w:sectPr w:rsidR="00CA408D" w:rsidRPr="00F94E24" w:rsidSect="00555634">
      <w:headerReference w:type="default" r:id="rId9"/>
      <w:headerReference w:type="first" r:id="rId10"/>
      <w:pgSz w:w="16838" w:h="11906" w:orient="landscape" w:code="9"/>
      <w:pgMar w:top="1985" w:right="1134" w:bottom="567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CB3" w:rsidRDefault="00D15CB3" w:rsidP="001502C4">
      <w:pPr>
        <w:spacing w:after="0" w:line="240" w:lineRule="auto"/>
      </w:pPr>
      <w:r>
        <w:separator/>
      </w:r>
    </w:p>
  </w:endnote>
  <w:endnote w:type="continuationSeparator" w:id="0">
    <w:p w:rsidR="00D15CB3" w:rsidRDefault="00D15CB3" w:rsidP="0015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CB3" w:rsidRDefault="00D15CB3" w:rsidP="001502C4">
      <w:pPr>
        <w:spacing w:after="0" w:line="240" w:lineRule="auto"/>
      </w:pPr>
      <w:r>
        <w:separator/>
      </w:r>
    </w:p>
  </w:footnote>
  <w:footnote w:type="continuationSeparator" w:id="0">
    <w:p w:rsidR="00D15CB3" w:rsidRDefault="00D15CB3" w:rsidP="00150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43744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55634" w:rsidRPr="00435AF3" w:rsidRDefault="00555634" w:rsidP="00435AF3">
        <w:pPr>
          <w:pStyle w:val="af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5A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5A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5A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61144">
          <w:rPr>
            <w:rFonts w:ascii="Times New Roman" w:hAnsi="Times New Roman" w:cs="Times New Roman"/>
            <w:noProof/>
            <w:sz w:val="24"/>
            <w:szCs w:val="24"/>
          </w:rPr>
          <w:t>25</w:t>
        </w:r>
        <w:r w:rsidRPr="00435A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48603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55634" w:rsidRPr="00093B0C" w:rsidRDefault="00555634" w:rsidP="00093B0C">
        <w:pPr>
          <w:pStyle w:val="af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3B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3B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93B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6114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3B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27CD"/>
    <w:multiLevelType w:val="hybridMultilevel"/>
    <w:tmpl w:val="33B62C8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301853"/>
    <w:multiLevelType w:val="hybridMultilevel"/>
    <w:tmpl w:val="B00E740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EF13DA2"/>
    <w:multiLevelType w:val="hybridMultilevel"/>
    <w:tmpl w:val="B298DE1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4C7D58"/>
    <w:multiLevelType w:val="multilevel"/>
    <w:tmpl w:val="CFD24442"/>
    <w:lvl w:ilvl="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44175724"/>
    <w:multiLevelType w:val="multilevel"/>
    <w:tmpl w:val="09F68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4C174043"/>
    <w:multiLevelType w:val="hybridMultilevel"/>
    <w:tmpl w:val="1500EBC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2CE0208"/>
    <w:multiLevelType w:val="hybridMultilevel"/>
    <w:tmpl w:val="232CB0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B616328"/>
    <w:multiLevelType w:val="hybridMultilevel"/>
    <w:tmpl w:val="92A8A3D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C9D343F"/>
    <w:multiLevelType w:val="hybridMultilevel"/>
    <w:tmpl w:val="4B0EBA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A72D94"/>
    <w:multiLevelType w:val="multilevel"/>
    <w:tmpl w:val="4E125C12"/>
    <w:styleLink w:val="3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68D575DC"/>
    <w:multiLevelType w:val="multilevel"/>
    <w:tmpl w:val="776610F6"/>
    <w:styleLink w:val="5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6E883693"/>
    <w:multiLevelType w:val="hybridMultilevel"/>
    <w:tmpl w:val="B298DE1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5940B93"/>
    <w:multiLevelType w:val="multilevel"/>
    <w:tmpl w:val="7E54E8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76893EC8"/>
    <w:multiLevelType w:val="multilevel"/>
    <w:tmpl w:val="6E38EA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A277B92"/>
    <w:multiLevelType w:val="hybridMultilevel"/>
    <w:tmpl w:val="AFC45D20"/>
    <w:styleLink w:val="2"/>
    <w:lvl w:ilvl="0" w:tplc="25C2D53E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EAF4E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5509A9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3C172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FAD7B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0A5BF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F6656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EF405A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ECCD6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7C285841"/>
    <w:multiLevelType w:val="hybridMultilevel"/>
    <w:tmpl w:val="E9F26B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EAC56D9"/>
    <w:multiLevelType w:val="hybridMultilevel"/>
    <w:tmpl w:val="124076F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6"/>
  </w:num>
  <w:num w:numId="5">
    <w:abstractNumId w:val="6"/>
  </w:num>
  <w:num w:numId="6">
    <w:abstractNumId w:val="5"/>
  </w:num>
  <w:num w:numId="7">
    <w:abstractNumId w:val="11"/>
  </w:num>
  <w:num w:numId="8">
    <w:abstractNumId w:val="2"/>
  </w:num>
  <w:num w:numId="9">
    <w:abstractNumId w:val="0"/>
  </w:num>
  <w:num w:numId="10">
    <w:abstractNumId w:val="15"/>
  </w:num>
  <w:num w:numId="11">
    <w:abstractNumId w:val="8"/>
  </w:num>
  <w:num w:numId="12">
    <w:abstractNumId w:val="1"/>
  </w:num>
  <w:num w:numId="13">
    <w:abstractNumId w:val="7"/>
  </w:num>
  <w:num w:numId="14">
    <w:abstractNumId w:val="13"/>
  </w:num>
  <w:num w:numId="15">
    <w:abstractNumId w:val="14"/>
  </w:num>
  <w:num w:numId="16">
    <w:abstractNumId w:val="9"/>
  </w:num>
  <w:num w:numId="1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8D"/>
    <w:rsid w:val="0001716B"/>
    <w:rsid w:val="00025711"/>
    <w:rsid w:val="00027139"/>
    <w:rsid w:val="000560BB"/>
    <w:rsid w:val="0006486F"/>
    <w:rsid w:val="0007559A"/>
    <w:rsid w:val="00093B0C"/>
    <w:rsid w:val="000A1DA0"/>
    <w:rsid w:val="000C6267"/>
    <w:rsid w:val="000C73DC"/>
    <w:rsid w:val="0010097C"/>
    <w:rsid w:val="00104AD6"/>
    <w:rsid w:val="001074EA"/>
    <w:rsid w:val="00111EFB"/>
    <w:rsid w:val="001214EC"/>
    <w:rsid w:val="00132C62"/>
    <w:rsid w:val="00145611"/>
    <w:rsid w:val="001502C4"/>
    <w:rsid w:val="00151847"/>
    <w:rsid w:val="00160CDA"/>
    <w:rsid w:val="00164325"/>
    <w:rsid w:val="00167A16"/>
    <w:rsid w:val="0017310F"/>
    <w:rsid w:val="00193619"/>
    <w:rsid w:val="0019472B"/>
    <w:rsid w:val="001B7B87"/>
    <w:rsid w:val="001C62A3"/>
    <w:rsid w:val="001E6CA7"/>
    <w:rsid w:val="002304B5"/>
    <w:rsid w:val="002326F0"/>
    <w:rsid w:val="002464DF"/>
    <w:rsid w:val="0025139E"/>
    <w:rsid w:val="002531CA"/>
    <w:rsid w:val="002673C0"/>
    <w:rsid w:val="0027175B"/>
    <w:rsid w:val="002B51F9"/>
    <w:rsid w:val="002C656C"/>
    <w:rsid w:val="002C6DDB"/>
    <w:rsid w:val="002C773C"/>
    <w:rsid w:val="003025F3"/>
    <w:rsid w:val="0030523C"/>
    <w:rsid w:val="0032032A"/>
    <w:rsid w:val="0032325B"/>
    <w:rsid w:val="003347EE"/>
    <w:rsid w:val="003376E1"/>
    <w:rsid w:val="00355ED4"/>
    <w:rsid w:val="003572D8"/>
    <w:rsid w:val="0035796B"/>
    <w:rsid w:val="00365AEC"/>
    <w:rsid w:val="00371957"/>
    <w:rsid w:val="00380486"/>
    <w:rsid w:val="00380FEF"/>
    <w:rsid w:val="00381974"/>
    <w:rsid w:val="0038554F"/>
    <w:rsid w:val="00392002"/>
    <w:rsid w:val="00394301"/>
    <w:rsid w:val="003A1810"/>
    <w:rsid w:val="003A4CAC"/>
    <w:rsid w:val="003D45D8"/>
    <w:rsid w:val="004111FC"/>
    <w:rsid w:val="0042140C"/>
    <w:rsid w:val="00435AF3"/>
    <w:rsid w:val="00435D44"/>
    <w:rsid w:val="00443414"/>
    <w:rsid w:val="00450DB4"/>
    <w:rsid w:val="00472118"/>
    <w:rsid w:val="004728EC"/>
    <w:rsid w:val="00472AD0"/>
    <w:rsid w:val="004743C7"/>
    <w:rsid w:val="00482B6F"/>
    <w:rsid w:val="00492DE0"/>
    <w:rsid w:val="004C7409"/>
    <w:rsid w:val="004D2FE1"/>
    <w:rsid w:val="004D4136"/>
    <w:rsid w:val="00504EAD"/>
    <w:rsid w:val="00514383"/>
    <w:rsid w:val="00537F3D"/>
    <w:rsid w:val="005468AB"/>
    <w:rsid w:val="00546A60"/>
    <w:rsid w:val="00552A9D"/>
    <w:rsid w:val="00555634"/>
    <w:rsid w:val="00560668"/>
    <w:rsid w:val="0056443D"/>
    <w:rsid w:val="00566984"/>
    <w:rsid w:val="005728D3"/>
    <w:rsid w:val="00581E05"/>
    <w:rsid w:val="00583F43"/>
    <w:rsid w:val="00587D74"/>
    <w:rsid w:val="005A5CE1"/>
    <w:rsid w:val="005B2552"/>
    <w:rsid w:val="005B4E9B"/>
    <w:rsid w:val="005C35E8"/>
    <w:rsid w:val="005C6DA8"/>
    <w:rsid w:val="005D1C93"/>
    <w:rsid w:val="005D2F80"/>
    <w:rsid w:val="005E7F8F"/>
    <w:rsid w:val="006073DC"/>
    <w:rsid w:val="00611DA9"/>
    <w:rsid w:val="0061739F"/>
    <w:rsid w:val="00621C66"/>
    <w:rsid w:val="006230A3"/>
    <w:rsid w:val="006351D2"/>
    <w:rsid w:val="006806DB"/>
    <w:rsid w:val="006826D5"/>
    <w:rsid w:val="006866ED"/>
    <w:rsid w:val="0069112C"/>
    <w:rsid w:val="006918B4"/>
    <w:rsid w:val="00691C17"/>
    <w:rsid w:val="00694ADB"/>
    <w:rsid w:val="006A5BFC"/>
    <w:rsid w:val="006B16A5"/>
    <w:rsid w:val="006D0379"/>
    <w:rsid w:val="006D470C"/>
    <w:rsid w:val="006E575B"/>
    <w:rsid w:val="00721F24"/>
    <w:rsid w:val="007405FC"/>
    <w:rsid w:val="00761144"/>
    <w:rsid w:val="0078606A"/>
    <w:rsid w:val="007A05AA"/>
    <w:rsid w:val="007A4D85"/>
    <w:rsid w:val="007B29A5"/>
    <w:rsid w:val="007C01A6"/>
    <w:rsid w:val="007C537F"/>
    <w:rsid w:val="007D4643"/>
    <w:rsid w:val="007E240D"/>
    <w:rsid w:val="007E7134"/>
    <w:rsid w:val="007E7184"/>
    <w:rsid w:val="00802B58"/>
    <w:rsid w:val="00805FC9"/>
    <w:rsid w:val="00806264"/>
    <w:rsid w:val="00815115"/>
    <w:rsid w:val="00817BD5"/>
    <w:rsid w:val="00862DE5"/>
    <w:rsid w:val="0087059A"/>
    <w:rsid w:val="00872FE4"/>
    <w:rsid w:val="00875A4E"/>
    <w:rsid w:val="008929C9"/>
    <w:rsid w:val="008A07D0"/>
    <w:rsid w:val="008A14D4"/>
    <w:rsid w:val="008A7C80"/>
    <w:rsid w:val="008C01A4"/>
    <w:rsid w:val="008D398B"/>
    <w:rsid w:val="008D463F"/>
    <w:rsid w:val="008E4734"/>
    <w:rsid w:val="00912F49"/>
    <w:rsid w:val="00922B67"/>
    <w:rsid w:val="00935E48"/>
    <w:rsid w:val="009555B6"/>
    <w:rsid w:val="00972ADB"/>
    <w:rsid w:val="009749A8"/>
    <w:rsid w:val="00990198"/>
    <w:rsid w:val="0099263A"/>
    <w:rsid w:val="009965A2"/>
    <w:rsid w:val="009B68B8"/>
    <w:rsid w:val="009C0B87"/>
    <w:rsid w:val="009D6141"/>
    <w:rsid w:val="009E4763"/>
    <w:rsid w:val="009E5701"/>
    <w:rsid w:val="009F0EED"/>
    <w:rsid w:val="00A01EFD"/>
    <w:rsid w:val="00A13E4B"/>
    <w:rsid w:val="00A178A8"/>
    <w:rsid w:val="00A3782E"/>
    <w:rsid w:val="00A5417B"/>
    <w:rsid w:val="00A6176F"/>
    <w:rsid w:val="00A67282"/>
    <w:rsid w:val="00A85BE7"/>
    <w:rsid w:val="00A91928"/>
    <w:rsid w:val="00AD135B"/>
    <w:rsid w:val="00AE7E6B"/>
    <w:rsid w:val="00AF1EF3"/>
    <w:rsid w:val="00AF4F43"/>
    <w:rsid w:val="00AF6A93"/>
    <w:rsid w:val="00AF7F77"/>
    <w:rsid w:val="00B1584E"/>
    <w:rsid w:val="00B65808"/>
    <w:rsid w:val="00B84001"/>
    <w:rsid w:val="00B940A8"/>
    <w:rsid w:val="00B96FFD"/>
    <w:rsid w:val="00BC3EF6"/>
    <w:rsid w:val="00BC7A0B"/>
    <w:rsid w:val="00BD7D1E"/>
    <w:rsid w:val="00BE2F5A"/>
    <w:rsid w:val="00BE6206"/>
    <w:rsid w:val="00BE7D87"/>
    <w:rsid w:val="00BF0527"/>
    <w:rsid w:val="00BF5B6D"/>
    <w:rsid w:val="00C3219E"/>
    <w:rsid w:val="00C62424"/>
    <w:rsid w:val="00C6444B"/>
    <w:rsid w:val="00C6760B"/>
    <w:rsid w:val="00C74FA7"/>
    <w:rsid w:val="00C75107"/>
    <w:rsid w:val="00C85534"/>
    <w:rsid w:val="00C868CF"/>
    <w:rsid w:val="00C93340"/>
    <w:rsid w:val="00CA408D"/>
    <w:rsid w:val="00CA48F7"/>
    <w:rsid w:val="00CA5F72"/>
    <w:rsid w:val="00CA6665"/>
    <w:rsid w:val="00CB5D9F"/>
    <w:rsid w:val="00CC2849"/>
    <w:rsid w:val="00CC60A9"/>
    <w:rsid w:val="00D00B11"/>
    <w:rsid w:val="00D15CB3"/>
    <w:rsid w:val="00D260B8"/>
    <w:rsid w:val="00D33DA3"/>
    <w:rsid w:val="00D43118"/>
    <w:rsid w:val="00D50A47"/>
    <w:rsid w:val="00D66A71"/>
    <w:rsid w:val="00D735B4"/>
    <w:rsid w:val="00D73810"/>
    <w:rsid w:val="00D7749D"/>
    <w:rsid w:val="00D91485"/>
    <w:rsid w:val="00D96203"/>
    <w:rsid w:val="00DA059B"/>
    <w:rsid w:val="00DA2873"/>
    <w:rsid w:val="00DE420D"/>
    <w:rsid w:val="00DE6DE8"/>
    <w:rsid w:val="00DF6A68"/>
    <w:rsid w:val="00DF749D"/>
    <w:rsid w:val="00E037CC"/>
    <w:rsid w:val="00E07941"/>
    <w:rsid w:val="00E103BD"/>
    <w:rsid w:val="00E13722"/>
    <w:rsid w:val="00E1755E"/>
    <w:rsid w:val="00E3407F"/>
    <w:rsid w:val="00E34D77"/>
    <w:rsid w:val="00E6506F"/>
    <w:rsid w:val="00E6728A"/>
    <w:rsid w:val="00E755B8"/>
    <w:rsid w:val="00EA34A9"/>
    <w:rsid w:val="00EB28E7"/>
    <w:rsid w:val="00EE4461"/>
    <w:rsid w:val="00EF6D9A"/>
    <w:rsid w:val="00F021DA"/>
    <w:rsid w:val="00F0267B"/>
    <w:rsid w:val="00F07D3C"/>
    <w:rsid w:val="00F22191"/>
    <w:rsid w:val="00F36402"/>
    <w:rsid w:val="00F41337"/>
    <w:rsid w:val="00F413F9"/>
    <w:rsid w:val="00F47A4D"/>
    <w:rsid w:val="00F53107"/>
    <w:rsid w:val="00F66EBE"/>
    <w:rsid w:val="00F7644E"/>
    <w:rsid w:val="00F83464"/>
    <w:rsid w:val="00F83C0E"/>
    <w:rsid w:val="00F94E24"/>
    <w:rsid w:val="00FD154B"/>
    <w:rsid w:val="00FE0071"/>
    <w:rsid w:val="00FE09D2"/>
    <w:rsid w:val="00FE48A4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6B"/>
  </w:style>
  <w:style w:type="paragraph" w:styleId="1">
    <w:name w:val="heading 1"/>
    <w:basedOn w:val="a"/>
    <w:next w:val="a"/>
    <w:link w:val="10"/>
    <w:uiPriority w:val="9"/>
    <w:qFormat/>
    <w:rsid w:val="00A6176F"/>
    <w:pPr>
      <w:keepNext/>
      <w:keepLines/>
      <w:spacing w:before="480" w:after="120" w:line="259" w:lineRule="auto"/>
      <w:outlineLvl w:val="0"/>
    </w:pPr>
    <w:rPr>
      <w:rFonts w:ascii="Calibri" w:eastAsiaTheme="minorEastAsia" w:hAnsi="Calibri" w:cs="Calibri"/>
      <w:b/>
      <w:sz w:val="48"/>
      <w:szCs w:val="48"/>
      <w:lang w:eastAsia="ru-RU"/>
    </w:rPr>
  </w:style>
  <w:style w:type="paragraph" w:styleId="20">
    <w:name w:val="heading 2"/>
    <w:basedOn w:val="a"/>
    <w:next w:val="a"/>
    <w:link w:val="21"/>
    <w:uiPriority w:val="9"/>
    <w:qFormat/>
    <w:rsid w:val="00A6176F"/>
    <w:pPr>
      <w:keepNext/>
      <w:keepLines/>
      <w:spacing w:before="360" w:after="80" w:line="259" w:lineRule="auto"/>
      <w:outlineLvl w:val="1"/>
    </w:pPr>
    <w:rPr>
      <w:rFonts w:ascii="Calibri" w:eastAsiaTheme="minorEastAsia" w:hAnsi="Calibri" w:cs="Calibri"/>
      <w:b/>
      <w:sz w:val="36"/>
      <w:szCs w:val="36"/>
      <w:lang w:eastAsia="ru-RU"/>
    </w:rPr>
  </w:style>
  <w:style w:type="paragraph" w:styleId="30">
    <w:name w:val="heading 3"/>
    <w:basedOn w:val="a"/>
    <w:next w:val="a"/>
    <w:link w:val="31"/>
    <w:uiPriority w:val="9"/>
    <w:qFormat/>
    <w:rsid w:val="00A6176F"/>
    <w:pPr>
      <w:keepNext/>
      <w:keepLines/>
      <w:spacing w:before="280" w:after="80" w:line="259" w:lineRule="auto"/>
      <w:outlineLvl w:val="2"/>
    </w:pPr>
    <w:rPr>
      <w:rFonts w:ascii="Calibri" w:eastAsiaTheme="minorEastAsia" w:hAnsi="Calibri" w:cs="Calibri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A6176F"/>
    <w:pPr>
      <w:keepNext/>
      <w:keepLines/>
      <w:spacing w:before="240" w:after="40" w:line="259" w:lineRule="auto"/>
      <w:outlineLvl w:val="3"/>
    </w:pPr>
    <w:rPr>
      <w:rFonts w:ascii="Calibri" w:eastAsiaTheme="minorEastAsia" w:hAnsi="Calibri" w:cs="Calibri"/>
      <w:b/>
      <w:sz w:val="24"/>
      <w:szCs w:val="24"/>
      <w:lang w:eastAsia="ru-RU"/>
    </w:rPr>
  </w:style>
  <w:style w:type="paragraph" w:styleId="50">
    <w:name w:val="heading 5"/>
    <w:basedOn w:val="a"/>
    <w:next w:val="a"/>
    <w:link w:val="51"/>
    <w:rsid w:val="00A6176F"/>
    <w:pPr>
      <w:keepNext/>
      <w:keepLines/>
      <w:spacing w:before="220" w:after="40" w:line="259" w:lineRule="auto"/>
      <w:outlineLvl w:val="4"/>
    </w:pPr>
    <w:rPr>
      <w:rFonts w:ascii="Calibri" w:eastAsiaTheme="minorEastAsia" w:hAnsi="Calibri" w:cs="Calibri"/>
      <w:b/>
      <w:lang w:eastAsia="ru-RU"/>
    </w:rPr>
  </w:style>
  <w:style w:type="paragraph" w:styleId="6">
    <w:name w:val="heading 6"/>
    <w:basedOn w:val="a"/>
    <w:next w:val="a"/>
    <w:link w:val="60"/>
    <w:rsid w:val="00A6176F"/>
    <w:pPr>
      <w:keepNext/>
      <w:keepLines/>
      <w:spacing w:before="200" w:after="40" w:line="259" w:lineRule="auto"/>
      <w:outlineLvl w:val="5"/>
    </w:pPr>
    <w:rPr>
      <w:rFonts w:ascii="Calibri" w:eastAsiaTheme="minorEastAsia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0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53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CA40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A4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4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A40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aliases w:val="Второй абзац списка,List Paragraph"/>
    <w:basedOn w:val="a"/>
    <w:link w:val="a7"/>
    <w:qFormat/>
    <w:rsid w:val="00BD7D1E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47A4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F47A4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F47A4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47A4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47A4D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1502C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502C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502C4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6176F"/>
    <w:rPr>
      <w:rFonts w:ascii="Calibri" w:eastAsiaTheme="minorEastAsia" w:hAnsi="Calibri" w:cs="Calibri"/>
      <w:b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A6176F"/>
    <w:rPr>
      <w:rFonts w:ascii="Calibri" w:eastAsiaTheme="minorEastAsia" w:hAnsi="Calibri" w:cs="Calibri"/>
      <w:b/>
      <w:sz w:val="36"/>
      <w:szCs w:val="36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A6176F"/>
    <w:rPr>
      <w:rFonts w:ascii="Calibri" w:eastAsiaTheme="minorEastAsia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6176F"/>
    <w:rPr>
      <w:rFonts w:ascii="Calibri" w:eastAsiaTheme="minorEastAsia" w:hAnsi="Calibri" w:cs="Calibri"/>
      <w:b/>
      <w:sz w:val="24"/>
      <w:szCs w:val="24"/>
      <w:lang w:eastAsia="ru-RU"/>
    </w:rPr>
  </w:style>
  <w:style w:type="character" w:customStyle="1" w:styleId="51">
    <w:name w:val="Заголовок 5 Знак"/>
    <w:basedOn w:val="a0"/>
    <w:link w:val="50"/>
    <w:rsid w:val="00A6176F"/>
    <w:rPr>
      <w:rFonts w:ascii="Calibri" w:eastAsiaTheme="minorEastAsia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A6176F"/>
    <w:rPr>
      <w:rFonts w:ascii="Calibri" w:eastAsiaTheme="minorEastAsia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A6176F"/>
    <w:pPr>
      <w:spacing w:after="160" w:line="259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A6176F"/>
    <w:pPr>
      <w:keepNext/>
      <w:keepLines/>
      <w:spacing w:before="480" w:after="120" w:line="259" w:lineRule="auto"/>
    </w:pPr>
    <w:rPr>
      <w:rFonts w:ascii="Calibri" w:eastAsiaTheme="minorEastAsia" w:hAnsi="Calibri" w:cs="Calibri"/>
      <w:b/>
      <w:sz w:val="72"/>
      <w:szCs w:val="72"/>
      <w:lang w:eastAsia="ru-RU"/>
    </w:rPr>
  </w:style>
  <w:style w:type="character" w:customStyle="1" w:styleId="af1">
    <w:name w:val="Название Знак"/>
    <w:basedOn w:val="a0"/>
    <w:link w:val="af0"/>
    <w:rsid w:val="00A6176F"/>
    <w:rPr>
      <w:rFonts w:ascii="Calibri" w:eastAsiaTheme="minorEastAsia" w:hAnsi="Calibri" w:cs="Calibri"/>
      <w:b/>
      <w:sz w:val="72"/>
      <w:szCs w:val="72"/>
      <w:lang w:eastAsia="ru-RU"/>
    </w:rPr>
  </w:style>
  <w:style w:type="paragraph" w:styleId="af2">
    <w:name w:val="Normal (Web)"/>
    <w:basedOn w:val="a"/>
    <w:uiPriority w:val="99"/>
    <w:semiHidden/>
    <w:unhideWhenUsed/>
    <w:rsid w:val="00A6176F"/>
    <w:pPr>
      <w:spacing w:after="160" w:line="259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6176F"/>
    <w:rPr>
      <w:color w:val="0000FF" w:themeColor="hyperlink"/>
      <w:u w:val="single"/>
    </w:rPr>
  </w:style>
  <w:style w:type="paragraph" w:styleId="af4">
    <w:name w:val="Subtitle"/>
    <w:basedOn w:val="a"/>
    <w:next w:val="a"/>
    <w:link w:val="af5"/>
    <w:rsid w:val="00A6176F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5">
    <w:name w:val="Подзаголовок Знак"/>
    <w:basedOn w:val="a0"/>
    <w:link w:val="af4"/>
    <w:rsid w:val="00A6176F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6176F"/>
  </w:style>
  <w:style w:type="table" w:customStyle="1" w:styleId="TableNormal1">
    <w:name w:val="Table Normal1"/>
    <w:rsid w:val="00A617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6">
    <w:name w:val="Верхн./нижн. кол."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f7">
    <w:name w:val="Body Text"/>
    <w:link w:val="af8"/>
    <w:rsid w:val="00A617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f8">
    <w:name w:val="Основной текст Знак"/>
    <w:basedOn w:val="a0"/>
    <w:link w:val="af7"/>
    <w:rsid w:val="00A6176F"/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af9">
    <w:name w:val="Содержимое таблицы"/>
    <w:rsid w:val="00A6176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ConsPlusCell">
    <w:name w:val="ConsPlusCell"/>
    <w:uiPriority w:val="99"/>
    <w:rsid w:val="00A6176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numbering" w:customStyle="1" w:styleId="2">
    <w:name w:val="Импортированный стиль 2"/>
    <w:rsid w:val="00A6176F"/>
    <w:pPr>
      <w:numPr>
        <w:numId w:val="15"/>
      </w:numPr>
    </w:pPr>
  </w:style>
  <w:style w:type="numbering" w:customStyle="1" w:styleId="3">
    <w:name w:val="Импортированный стиль 3"/>
    <w:rsid w:val="00A6176F"/>
    <w:pPr>
      <w:numPr>
        <w:numId w:val="16"/>
      </w:numPr>
    </w:pPr>
  </w:style>
  <w:style w:type="character" w:customStyle="1" w:styleId="afa">
    <w:name w:val="Нет"/>
    <w:rsid w:val="00A6176F"/>
  </w:style>
  <w:style w:type="character" w:customStyle="1" w:styleId="Hyperlink0">
    <w:name w:val="Hyperlink.0"/>
    <w:basedOn w:val="afa"/>
    <w:rsid w:val="00A6176F"/>
    <w:rPr>
      <w:rFonts w:ascii="Times New Roman" w:eastAsia="Times New Roman" w:hAnsi="Times New Roman" w:cs="Times New Roman"/>
      <w:color w:val="000000"/>
      <w:sz w:val="28"/>
      <w:szCs w:val="28"/>
      <w:u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5">
    <w:name w:val="Импортированный стиль 5"/>
    <w:rsid w:val="00A6176F"/>
    <w:pPr>
      <w:numPr>
        <w:numId w:val="17"/>
      </w:numPr>
    </w:pPr>
  </w:style>
  <w:style w:type="table" w:customStyle="1" w:styleId="12">
    <w:name w:val="Сетка таблицы1"/>
    <w:basedOn w:val="a1"/>
    <w:next w:val="a5"/>
    <w:uiPriority w:val="59"/>
    <w:rsid w:val="00A6176F"/>
    <w:pPr>
      <w:spacing w:after="0" w:line="240" w:lineRule="auto"/>
    </w:pPr>
    <w:rPr>
      <w:rFonts w:ascii="Helvetica Neue" w:eastAsia="Helvetica Neue" w:hAnsi="Helvetica Neue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Второй абзац списка Знак,List Paragraph Знак"/>
    <w:link w:val="a6"/>
    <w:locked/>
    <w:rsid w:val="00A6176F"/>
  </w:style>
  <w:style w:type="character" w:styleId="afb">
    <w:name w:val="Strong"/>
    <w:basedOn w:val="a0"/>
    <w:uiPriority w:val="22"/>
    <w:qFormat/>
    <w:rsid w:val="00A6176F"/>
    <w:rPr>
      <w:b/>
      <w:bCs/>
    </w:rPr>
  </w:style>
  <w:style w:type="paragraph" w:customStyle="1" w:styleId="COLTOP">
    <w:name w:val="#COL_TOP"/>
    <w:uiPriority w:val="99"/>
    <w:rsid w:val="00A617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paragraph" w:styleId="afc">
    <w:name w:val="header"/>
    <w:basedOn w:val="a"/>
    <w:link w:val="afd"/>
    <w:uiPriority w:val="99"/>
    <w:unhideWhenUsed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fd">
    <w:name w:val="Верхний колонтитул Знак"/>
    <w:basedOn w:val="a0"/>
    <w:link w:val="afc"/>
    <w:uiPriority w:val="99"/>
    <w:rsid w:val="00A6176F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afe">
    <w:name w:val="footer"/>
    <w:basedOn w:val="a"/>
    <w:link w:val="aff"/>
    <w:uiPriority w:val="99"/>
    <w:unhideWhenUsed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ff">
    <w:name w:val="Нижний колонтитул Знак"/>
    <w:basedOn w:val="a0"/>
    <w:link w:val="afe"/>
    <w:uiPriority w:val="99"/>
    <w:rsid w:val="00A6176F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A6176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6176F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AE7E6B"/>
    <w:rPr>
      <w:color w:val="605E5C"/>
      <w:shd w:val="clear" w:color="auto" w:fill="E1DFDD"/>
    </w:rPr>
  </w:style>
  <w:style w:type="character" w:styleId="aff0">
    <w:name w:val="FollowedHyperlink"/>
    <w:basedOn w:val="a0"/>
    <w:uiPriority w:val="99"/>
    <w:semiHidden/>
    <w:unhideWhenUsed/>
    <w:rsid w:val="00AE7E6B"/>
    <w:rPr>
      <w:color w:val="800080"/>
      <w:u w:val="single"/>
    </w:rPr>
  </w:style>
  <w:style w:type="paragraph" w:customStyle="1" w:styleId="xl65">
    <w:name w:val="xl65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E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E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E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E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E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E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E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E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6B"/>
  </w:style>
  <w:style w:type="paragraph" w:styleId="1">
    <w:name w:val="heading 1"/>
    <w:basedOn w:val="a"/>
    <w:next w:val="a"/>
    <w:link w:val="10"/>
    <w:uiPriority w:val="9"/>
    <w:qFormat/>
    <w:rsid w:val="00A6176F"/>
    <w:pPr>
      <w:keepNext/>
      <w:keepLines/>
      <w:spacing w:before="480" w:after="120" w:line="259" w:lineRule="auto"/>
      <w:outlineLvl w:val="0"/>
    </w:pPr>
    <w:rPr>
      <w:rFonts w:ascii="Calibri" w:eastAsiaTheme="minorEastAsia" w:hAnsi="Calibri" w:cs="Calibri"/>
      <w:b/>
      <w:sz w:val="48"/>
      <w:szCs w:val="48"/>
      <w:lang w:eastAsia="ru-RU"/>
    </w:rPr>
  </w:style>
  <w:style w:type="paragraph" w:styleId="20">
    <w:name w:val="heading 2"/>
    <w:basedOn w:val="a"/>
    <w:next w:val="a"/>
    <w:link w:val="21"/>
    <w:uiPriority w:val="9"/>
    <w:qFormat/>
    <w:rsid w:val="00A6176F"/>
    <w:pPr>
      <w:keepNext/>
      <w:keepLines/>
      <w:spacing w:before="360" w:after="80" w:line="259" w:lineRule="auto"/>
      <w:outlineLvl w:val="1"/>
    </w:pPr>
    <w:rPr>
      <w:rFonts w:ascii="Calibri" w:eastAsiaTheme="minorEastAsia" w:hAnsi="Calibri" w:cs="Calibri"/>
      <w:b/>
      <w:sz w:val="36"/>
      <w:szCs w:val="36"/>
      <w:lang w:eastAsia="ru-RU"/>
    </w:rPr>
  </w:style>
  <w:style w:type="paragraph" w:styleId="30">
    <w:name w:val="heading 3"/>
    <w:basedOn w:val="a"/>
    <w:next w:val="a"/>
    <w:link w:val="31"/>
    <w:uiPriority w:val="9"/>
    <w:qFormat/>
    <w:rsid w:val="00A6176F"/>
    <w:pPr>
      <w:keepNext/>
      <w:keepLines/>
      <w:spacing w:before="280" w:after="80" w:line="259" w:lineRule="auto"/>
      <w:outlineLvl w:val="2"/>
    </w:pPr>
    <w:rPr>
      <w:rFonts w:ascii="Calibri" w:eastAsiaTheme="minorEastAsia" w:hAnsi="Calibri" w:cs="Calibri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A6176F"/>
    <w:pPr>
      <w:keepNext/>
      <w:keepLines/>
      <w:spacing w:before="240" w:after="40" w:line="259" w:lineRule="auto"/>
      <w:outlineLvl w:val="3"/>
    </w:pPr>
    <w:rPr>
      <w:rFonts w:ascii="Calibri" w:eastAsiaTheme="minorEastAsia" w:hAnsi="Calibri" w:cs="Calibri"/>
      <w:b/>
      <w:sz w:val="24"/>
      <w:szCs w:val="24"/>
      <w:lang w:eastAsia="ru-RU"/>
    </w:rPr>
  </w:style>
  <w:style w:type="paragraph" w:styleId="50">
    <w:name w:val="heading 5"/>
    <w:basedOn w:val="a"/>
    <w:next w:val="a"/>
    <w:link w:val="51"/>
    <w:rsid w:val="00A6176F"/>
    <w:pPr>
      <w:keepNext/>
      <w:keepLines/>
      <w:spacing w:before="220" w:after="40" w:line="259" w:lineRule="auto"/>
      <w:outlineLvl w:val="4"/>
    </w:pPr>
    <w:rPr>
      <w:rFonts w:ascii="Calibri" w:eastAsiaTheme="minorEastAsia" w:hAnsi="Calibri" w:cs="Calibri"/>
      <w:b/>
      <w:lang w:eastAsia="ru-RU"/>
    </w:rPr>
  </w:style>
  <w:style w:type="paragraph" w:styleId="6">
    <w:name w:val="heading 6"/>
    <w:basedOn w:val="a"/>
    <w:next w:val="a"/>
    <w:link w:val="60"/>
    <w:rsid w:val="00A6176F"/>
    <w:pPr>
      <w:keepNext/>
      <w:keepLines/>
      <w:spacing w:before="200" w:after="40" w:line="259" w:lineRule="auto"/>
      <w:outlineLvl w:val="5"/>
    </w:pPr>
    <w:rPr>
      <w:rFonts w:ascii="Calibri" w:eastAsiaTheme="minorEastAsia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0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53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CA40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A4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4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A40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aliases w:val="Второй абзац списка,List Paragraph"/>
    <w:basedOn w:val="a"/>
    <w:link w:val="a7"/>
    <w:qFormat/>
    <w:rsid w:val="00BD7D1E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47A4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F47A4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F47A4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47A4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47A4D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1502C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502C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502C4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6176F"/>
    <w:rPr>
      <w:rFonts w:ascii="Calibri" w:eastAsiaTheme="minorEastAsia" w:hAnsi="Calibri" w:cs="Calibri"/>
      <w:b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A6176F"/>
    <w:rPr>
      <w:rFonts w:ascii="Calibri" w:eastAsiaTheme="minorEastAsia" w:hAnsi="Calibri" w:cs="Calibri"/>
      <w:b/>
      <w:sz w:val="36"/>
      <w:szCs w:val="36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A6176F"/>
    <w:rPr>
      <w:rFonts w:ascii="Calibri" w:eastAsiaTheme="minorEastAsia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6176F"/>
    <w:rPr>
      <w:rFonts w:ascii="Calibri" w:eastAsiaTheme="minorEastAsia" w:hAnsi="Calibri" w:cs="Calibri"/>
      <w:b/>
      <w:sz w:val="24"/>
      <w:szCs w:val="24"/>
      <w:lang w:eastAsia="ru-RU"/>
    </w:rPr>
  </w:style>
  <w:style w:type="character" w:customStyle="1" w:styleId="51">
    <w:name w:val="Заголовок 5 Знак"/>
    <w:basedOn w:val="a0"/>
    <w:link w:val="50"/>
    <w:rsid w:val="00A6176F"/>
    <w:rPr>
      <w:rFonts w:ascii="Calibri" w:eastAsiaTheme="minorEastAsia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A6176F"/>
    <w:rPr>
      <w:rFonts w:ascii="Calibri" w:eastAsiaTheme="minorEastAsia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A6176F"/>
    <w:pPr>
      <w:spacing w:after="160" w:line="259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A6176F"/>
    <w:pPr>
      <w:keepNext/>
      <w:keepLines/>
      <w:spacing w:before="480" w:after="120" w:line="259" w:lineRule="auto"/>
    </w:pPr>
    <w:rPr>
      <w:rFonts w:ascii="Calibri" w:eastAsiaTheme="minorEastAsia" w:hAnsi="Calibri" w:cs="Calibri"/>
      <w:b/>
      <w:sz w:val="72"/>
      <w:szCs w:val="72"/>
      <w:lang w:eastAsia="ru-RU"/>
    </w:rPr>
  </w:style>
  <w:style w:type="character" w:customStyle="1" w:styleId="af1">
    <w:name w:val="Название Знак"/>
    <w:basedOn w:val="a0"/>
    <w:link w:val="af0"/>
    <w:rsid w:val="00A6176F"/>
    <w:rPr>
      <w:rFonts w:ascii="Calibri" w:eastAsiaTheme="minorEastAsia" w:hAnsi="Calibri" w:cs="Calibri"/>
      <w:b/>
      <w:sz w:val="72"/>
      <w:szCs w:val="72"/>
      <w:lang w:eastAsia="ru-RU"/>
    </w:rPr>
  </w:style>
  <w:style w:type="paragraph" w:styleId="af2">
    <w:name w:val="Normal (Web)"/>
    <w:basedOn w:val="a"/>
    <w:uiPriority w:val="99"/>
    <w:semiHidden/>
    <w:unhideWhenUsed/>
    <w:rsid w:val="00A6176F"/>
    <w:pPr>
      <w:spacing w:after="160" w:line="259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6176F"/>
    <w:rPr>
      <w:color w:val="0000FF" w:themeColor="hyperlink"/>
      <w:u w:val="single"/>
    </w:rPr>
  </w:style>
  <w:style w:type="paragraph" w:styleId="af4">
    <w:name w:val="Subtitle"/>
    <w:basedOn w:val="a"/>
    <w:next w:val="a"/>
    <w:link w:val="af5"/>
    <w:rsid w:val="00A6176F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5">
    <w:name w:val="Подзаголовок Знак"/>
    <w:basedOn w:val="a0"/>
    <w:link w:val="af4"/>
    <w:rsid w:val="00A6176F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6176F"/>
  </w:style>
  <w:style w:type="table" w:customStyle="1" w:styleId="TableNormal1">
    <w:name w:val="Table Normal1"/>
    <w:rsid w:val="00A617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6">
    <w:name w:val="Верхн./нижн. кол."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f7">
    <w:name w:val="Body Text"/>
    <w:link w:val="af8"/>
    <w:rsid w:val="00A617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f8">
    <w:name w:val="Основной текст Знак"/>
    <w:basedOn w:val="a0"/>
    <w:link w:val="af7"/>
    <w:rsid w:val="00A6176F"/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af9">
    <w:name w:val="Содержимое таблицы"/>
    <w:rsid w:val="00A6176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ConsPlusCell">
    <w:name w:val="ConsPlusCell"/>
    <w:uiPriority w:val="99"/>
    <w:rsid w:val="00A6176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numbering" w:customStyle="1" w:styleId="2">
    <w:name w:val="Импортированный стиль 2"/>
    <w:rsid w:val="00A6176F"/>
    <w:pPr>
      <w:numPr>
        <w:numId w:val="15"/>
      </w:numPr>
    </w:pPr>
  </w:style>
  <w:style w:type="numbering" w:customStyle="1" w:styleId="3">
    <w:name w:val="Импортированный стиль 3"/>
    <w:rsid w:val="00A6176F"/>
    <w:pPr>
      <w:numPr>
        <w:numId w:val="16"/>
      </w:numPr>
    </w:pPr>
  </w:style>
  <w:style w:type="character" w:customStyle="1" w:styleId="afa">
    <w:name w:val="Нет"/>
    <w:rsid w:val="00A6176F"/>
  </w:style>
  <w:style w:type="character" w:customStyle="1" w:styleId="Hyperlink0">
    <w:name w:val="Hyperlink.0"/>
    <w:basedOn w:val="afa"/>
    <w:rsid w:val="00A6176F"/>
    <w:rPr>
      <w:rFonts w:ascii="Times New Roman" w:eastAsia="Times New Roman" w:hAnsi="Times New Roman" w:cs="Times New Roman"/>
      <w:color w:val="000000"/>
      <w:sz w:val="28"/>
      <w:szCs w:val="28"/>
      <w:u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5">
    <w:name w:val="Импортированный стиль 5"/>
    <w:rsid w:val="00A6176F"/>
    <w:pPr>
      <w:numPr>
        <w:numId w:val="17"/>
      </w:numPr>
    </w:pPr>
  </w:style>
  <w:style w:type="table" w:customStyle="1" w:styleId="12">
    <w:name w:val="Сетка таблицы1"/>
    <w:basedOn w:val="a1"/>
    <w:next w:val="a5"/>
    <w:uiPriority w:val="59"/>
    <w:rsid w:val="00A6176F"/>
    <w:pPr>
      <w:spacing w:after="0" w:line="240" w:lineRule="auto"/>
    </w:pPr>
    <w:rPr>
      <w:rFonts w:ascii="Helvetica Neue" w:eastAsia="Helvetica Neue" w:hAnsi="Helvetica Neue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Второй абзац списка Знак,List Paragraph Знак"/>
    <w:link w:val="a6"/>
    <w:locked/>
    <w:rsid w:val="00A6176F"/>
  </w:style>
  <w:style w:type="character" w:styleId="afb">
    <w:name w:val="Strong"/>
    <w:basedOn w:val="a0"/>
    <w:uiPriority w:val="22"/>
    <w:qFormat/>
    <w:rsid w:val="00A6176F"/>
    <w:rPr>
      <w:b/>
      <w:bCs/>
    </w:rPr>
  </w:style>
  <w:style w:type="paragraph" w:customStyle="1" w:styleId="COLTOP">
    <w:name w:val="#COL_TOP"/>
    <w:uiPriority w:val="99"/>
    <w:rsid w:val="00A617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paragraph" w:styleId="afc">
    <w:name w:val="header"/>
    <w:basedOn w:val="a"/>
    <w:link w:val="afd"/>
    <w:uiPriority w:val="99"/>
    <w:unhideWhenUsed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fd">
    <w:name w:val="Верхний колонтитул Знак"/>
    <w:basedOn w:val="a0"/>
    <w:link w:val="afc"/>
    <w:uiPriority w:val="99"/>
    <w:rsid w:val="00A6176F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afe">
    <w:name w:val="footer"/>
    <w:basedOn w:val="a"/>
    <w:link w:val="aff"/>
    <w:uiPriority w:val="99"/>
    <w:unhideWhenUsed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ff">
    <w:name w:val="Нижний колонтитул Знак"/>
    <w:basedOn w:val="a0"/>
    <w:link w:val="afe"/>
    <w:uiPriority w:val="99"/>
    <w:rsid w:val="00A6176F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A6176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6176F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AE7E6B"/>
    <w:rPr>
      <w:color w:val="605E5C"/>
      <w:shd w:val="clear" w:color="auto" w:fill="E1DFDD"/>
    </w:rPr>
  </w:style>
  <w:style w:type="character" w:styleId="aff0">
    <w:name w:val="FollowedHyperlink"/>
    <w:basedOn w:val="a0"/>
    <w:uiPriority w:val="99"/>
    <w:semiHidden/>
    <w:unhideWhenUsed/>
    <w:rsid w:val="00AE7E6B"/>
    <w:rPr>
      <w:color w:val="800080"/>
      <w:u w:val="single"/>
    </w:rPr>
  </w:style>
  <w:style w:type="paragraph" w:customStyle="1" w:styleId="xl65">
    <w:name w:val="xl65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E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E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E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E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E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E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E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E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F4D2564278824C8E688A998C82C9AE" ma:contentTypeVersion="1" ma:contentTypeDescription="Создание документа." ma:contentTypeScope="" ma:versionID="516ab01fa3403f714f5a5b6ecf2c36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4DB47A-8E48-406E-8637-1BE8BBD00D66}"/>
</file>

<file path=customXml/itemProps2.xml><?xml version="1.0" encoding="utf-8"?>
<ds:datastoreItem xmlns:ds="http://schemas.openxmlformats.org/officeDocument/2006/customXml" ds:itemID="{6BED329A-A8BA-4124-A787-A40AF633DA4E}"/>
</file>

<file path=customXml/itemProps3.xml><?xml version="1.0" encoding="utf-8"?>
<ds:datastoreItem xmlns:ds="http://schemas.openxmlformats.org/officeDocument/2006/customXml" ds:itemID="{6FECDD2E-B1FA-466B-8F97-5623252C3B5F}"/>
</file>

<file path=customXml/itemProps4.xml><?xml version="1.0" encoding="utf-8"?>
<ds:datastoreItem xmlns:ds="http://schemas.openxmlformats.org/officeDocument/2006/customXml" ds:itemID="{ED7B075E-610C-4A3E-857A-0028D20217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30</Pages>
  <Words>6299</Words>
  <Characters>35909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Татьяна Борисовна</dc:creator>
  <cp:lastModifiedBy>Филимоненко Светлана Игоревна</cp:lastModifiedBy>
  <cp:revision>7</cp:revision>
  <cp:lastPrinted>2026-04-20T03:10:00Z</cp:lastPrinted>
  <dcterms:created xsi:type="dcterms:W3CDTF">2026-04-15T09:27:00Z</dcterms:created>
  <dcterms:modified xsi:type="dcterms:W3CDTF">2026-04-20T03:11:00Z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0x010100B1F4D2564278824C8E688A998C82C9AE</vt:lpwstr>
  </property>
</Properties>
</file>