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F" w:rsidRPr="00067990" w:rsidRDefault="0062455F" w:rsidP="00624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МКУ «У</w:t>
      </w:r>
      <w:r w:rsidR="004F39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правление ЖКХ и</w:t>
      </w:r>
      <w:proofErr w:type="gramStart"/>
      <w:r w:rsidR="004F39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  <w:r w:rsidRPr="00067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информирует:</w:t>
      </w:r>
    </w:p>
    <w:p w:rsidR="00886517" w:rsidRDefault="0062455F" w:rsidP="006245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транспортные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принудительно эвакуированы с территории города 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Красноярска за период с </w:t>
      </w:r>
      <w:r w:rsidR="00F07077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="00F07077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1329F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и размещены на специализированной стоянке по адресу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Глинки 37-Ж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основании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постановления от 19.04.2024 № 354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"Об утверждении Положения о порядке выявления, перемещения, временного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и утилизации брошенных, в том числе разукомплектованных транспортных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г. Красноярска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proofErr w:type="gramEnd"/>
    </w:p>
    <w:tbl>
      <w:tblPr>
        <w:tblStyle w:val="aa"/>
        <w:tblW w:w="9604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3261"/>
        <w:gridCol w:w="3400"/>
      </w:tblGrid>
      <w:tr w:rsidR="00886517" w:rsidTr="001C550F">
        <w:tc>
          <w:tcPr>
            <w:tcW w:w="442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0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 города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адрес обнаружения БРТС</w:t>
            </w:r>
          </w:p>
          <w:p w:rsidR="001C1F63" w:rsidRDefault="001C1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 средства БРТС</w:t>
            </w:r>
          </w:p>
        </w:tc>
        <w:tc>
          <w:tcPr>
            <w:tcW w:w="3400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Фото автомобиля</w:t>
            </w:r>
          </w:p>
        </w:tc>
      </w:tr>
      <w:tr w:rsidR="00FC518E" w:rsidRPr="00962D92" w:rsidTr="001C550F">
        <w:trPr>
          <w:trHeight w:val="2584"/>
        </w:trPr>
        <w:tc>
          <w:tcPr>
            <w:tcW w:w="442" w:type="dxa"/>
          </w:tcPr>
          <w:p w:rsidR="00FC518E" w:rsidRDefault="00F63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F466CA" w:rsidRDefault="00A00E1B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Советский,</w:t>
            </w:r>
          </w:p>
          <w:p w:rsidR="00A00E1B" w:rsidRDefault="00A00E1B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0E1B" w:rsidRPr="00F028EE" w:rsidRDefault="00A00E1B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Тельмана, 30 «А»</w:t>
            </w:r>
          </w:p>
        </w:tc>
        <w:tc>
          <w:tcPr>
            <w:tcW w:w="3261" w:type="dxa"/>
          </w:tcPr>
          <w:p w:rsidR="00F466CA" w:rsidRDefault="00A00E1B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ВАЗ 21070</w:t>
            </w:r>
          </w:p>
          <w:p w:rsidR="00A00E1B" w:rsidRDefault="00A00E1B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0E1B" w:rsidRPr="00F028EE" w:rsidRDefault="00A00E1B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654 ОА, 24 регион</w:t>
            </w:r>
          </w:p>
        </w:tc>
        <w:tc>
          <w:tcPr>
            <w:tcW w:w="3400" w:type="dxa"/>
          </w:tcPr>
          <w:p w:rsidR="00FC518E" w:rsidRPr="001329FD" w:rsidRDefault="00A00E1B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4936650" wp14:editId="25C8C549">
                  <wp:extent cx="2123573" cy="1744579"/>
                  <wp:effectExtent l="0" t="0" r="0" b="8255"/>
                  <wp:docPr id="1" name="Рисунок 1" descr="\\urtsg-file\Files\БРТС\Матошина Вероника Александровна\СОВЕТСКИЙ РАЙОН 2026\ЭВАКУАЦИЯ\ЭВАКУАЦИЯ ЖигулиУ654ОА,24-Тельмана30А\IMG_20260615_120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СОВЕТСКИЙ РАЙОН 2026\ЭВАКУАЦИЯ\ЭВАКУАЦИЯ ЖигулиУ654ОА,24-Тельмана30А\IMG_20260615_120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194" cy="1755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1329FD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1" w:type="dxa"/>
          </w:tcPr>
          <w:p w:rsidR="00327294" w:rsidRDefault="0092369B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</w:p>
          <w:p w:rsidR="0092369B" w:rsidRDefault="0092369B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369B" w:rsidRPr="00F028EE" w:rsidRDefault="0092369B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Краснодарская 6</w:t>
            </w:r>
          </w:p>
        </w:tc>
        <w:tc>
          <w:tcPr>
            <w:tcW w:w="3261" w:type="dxa"/>
          </w:tcPr>
          <w:p w:rsidR="00327294" w:rsidRDefault="0092369B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Тойота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Старлет</w:t>
            </w:r>
            <w:proofErr w:type="spellEnd"/>
          </w:p>
          <w:p w:rsidR="0092369B" w:rsidRDefault="0092369B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69B" w:rsidRPr="00F028EE" w:rsidRDefault="0092369B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215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124 регион</w:t>
            </w:r>
          </w:p>
        </w:tc>
        <w:tc>
          <w:tcPr>
            <w:tcW w:w="3400" w:type="dxa"/>
          </w:tcPr>
          <w:p w:rsidR="00690719" w:rsidRPr="005C4093" w:rsidRDefault="00976A37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39352" cy="1935968"/>
                  <wp:effectExtent l="0" t="0" r="0" b="7620"/>
                  <wp:docPr id="2" name="Рисунок 2" descr="\\urtsg-file\Files\БРТС\Матошина Вероника Александровна\СОВЕТСКИЙ РАЙОН 2026\ЭВАКУАЦИЯ\ЭВАКУАЦИЯ ТойотаСтарлетА215ОК-Краснодарская6\IMG_20260618_103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СОВЕТСКИЙ РАЙОН 2026\ЭВАКУАЦИЯ\ЭВАКУАЦИЯ ТойотаСтарлетА215ОК-Краснодарская6\IMG_20260618_103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800" cy="1942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047FDE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1" w:type="dxa"/>
          </w:tcPr>
          <w:p w:rsidR="00327294" w:rsidRDefault="00976A37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Октябрьский,</w:t>
            </w:r>
          </w:p>
          <w:p w:rsidR="00976A37" w:rsidRDefault="00976A37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6A37" w:rsidRPr="00F028EE" w:rsidRDefault="00976A37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Крупской, 46</w:t>
            </w:r>
          </w:p>
        </w:tc>
        <w:tc>
          <w:tcPr>
            <w:tcW w:w="3261" w:type="dxa"/>
          </w:tcPr>
          <w:p w:rsidR="00976A37" w:rsidRDefault="00976A37" w:rsidP="00976A3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 Town Ace</w:t>
            </w:r>
          </w:p>
          <w:p w:rsidR="00976A37" w:rsidRPr="00976A37" w:rsidRDefault="00976A37" w:rsidP="0032729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ционный номер отсутствует</w:t>
            </w:r>
          </w:p>
        </w:tc>
        <w:tc>
          <w:tcPr>
            <w:tcW w:w="3400" w:type="dxa"/>
          </w:tcPr>
          <w:p w:rsidR="00690719" w:rsidRDefault="00976A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65685" cy="1804356"/>
                  <wp:effectExtent l="0" t="0" r="6350" b="5715"/>
                  <wp:docPr id="3" name="Рисунок 3" descr="\\urtsg-file\Files\БРТС\Матошина Вероника Александровна\ОКТЯБРЬСКИЙ РАЙОН 2026\ЭВАКУАЦИЯ\ЭВАКУАЦИЯ ТСНЕустановленБН-Крупской46\IMG_20260619_094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urtsg-file\Files\БРТС\Матошина Вероника Александровна\ОКТЯБРЬСКИЙ РАЙОН 2026\ЭВАКУАЦИЯ\ЭВАКУАЦИЯ ТСНЕустановленБН-Крупской46\IMG_20260619_094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683" cy="180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86517" w:rsidRDefault="00886517" w:rsidP="00E84D20">
      <w:pPr>
        <w:rPr>
          <w:rFonts w:ascii="Times New Roman" w:hAnsi="Times New Roman" w:cs="Times New Roman"/>
          <w:sz w:val="20"/>
          <w:szCs w:val="20"/>
        </w:rPr>
      </w:pPr>
    </w:p>
    <w:sectPr w:rsidR="0088651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17"/>
    <w:rsid w:val="00011402"/>
    <w:rsid w:val="0001765E"/>
    <w:rsid w:val="00021CD3"/>
    <w:rsid w:val="00030201"/>
    <w:rsid w:val="000350C1"/>
    <w:rsid w:val="00046139"/>
    <w:rsid w:val="00047FDE"/>
    <w:rsid w:val="000572EF"/>
    <w:rsid w:val="00067E27"/>
    <w:rsid w:val="000B0457"/>
    <w:rsid w:val="000B4B78"/>
    <w:rsid w:val="000E21A9"/>
    <w:rsid w:val="0010134B"/>
    <w:rsid w:val="00102DEF"/>
    <w:rsid w:val="0012008D"/>
    <w:rsid w:val="0012703B"/>
    <w:rsid w:val="001329FD"/>
    <w:rsid w:val="001452B6"/>
    <w:rsid w:val="0015197D"/>
    <w:rsid w:val="00155CBE"/>
    <w:rsid w:val="00186640"/>
    <w:rsid w:val="001C1F63"/>
    <w:rsid w:val="001C550F"/>
    <w:rsid w:val="002044C3"/>
    <w:rsid w:val="0020749E"/>
    <w:rsid w:val="002077B2"/>
    <w:rsid w:val="00216BC6"/>
    <w:rsid w:val="002255E1"/>
    <w:rsid w:val="00226D25"/>
    <w:rsid w:val="00233595"/>
    <w:rsid w:val="00262FBE"/>
    <w:rsid w:val="0028163F"/>
    <w:rsid w:val="00295545"/>
    <w:rsid w:val="00297A01"/>
    <w:rsid w:val="002A01D0"/>
    <w:rsid w:val="002B12E8"/>
    <w:rsid w:val="002B2A1F"/>
    <w:rsid w:val="002B3CEC"/>
    <w:rsid w:val="002B3FBE"/>
    <w:rsid w:val="002B56A2"/>
    <w:rsid w:val="002B5A68"/>
    <w:rsid w:val="002C7A0E"/>
    <w:rsid w:val="002D10C7"/>
    <w:rsid w:val="002E7A6C"/>
    <w:rsid w:val="00305C07"/>
    <w:rsid w:val="0031540F"/>
    <w:rsid w:val="003207E6"/>
    <w:rsid w:val="00326564"/>
    <w:rsid w:val="00327294"/>
    <w:rsid w:val="0033513B"/>
    <w:rsid w:val="00350BD6"/>
    <w:rsid w:val="00356E86"/>
    <w:rsid w:val="003805C4"/>
    <w:rsid w:val="00382DB1"/>
    <w:rsid w:val="003974E7"/>
    <w:rsid w:val="003A5F4B"/>
    <w:rsid w:val="003B2108"/>
    <w:rsid w:val="003C1260"/>
    <w:rsid w:val="003D5C0F"/>
    <w:rsid w:val="003D64B4"/>
    <w:rsid w:val="003E05C2"/>
    <w:rsid w:val="003E78F9"/>
    <w:rsid w:val="00404D05"/>
    <w:rsid w:val="004068AC"/>
    <w:rsid w:val="00436D9B"/>
    <w:rsid w:val="00442573"/>
    <w:rsid w:val="00445E73"/>
    <w:rsid w:val="00456D81"/>
    <w:rsid w:val="0046303A"/>
    <w:rsid w:val="00473A06"/>
    <w:rsid w:val="004A418A"/>
    <w:rsid w:val="004A6D10"/>
    <w:rsid w:val="004B3B37"/>
    <w:rsid w:val="004C5C9D"/>
    <w:rsid w:val="004D365F"/>
    <w:rsid w:val="004F3916"/>
    <w:rsid w:val="0050644B"/>
    <w:rsid w:val="0051586B"/>
    <w:rsid w:val="00516F30"/>
    <w:rsid w:val="00540EA4"/>
    <w:rsid w:val="005411E8"/>
    <w:rsid w:val="00546640"/>
    <w:rsid w:val="00546E66"/>
    <w:rsid w:val="005564F3"/>
    <w:rsid w:val="0056211D"/>
    <w:rsid w:val="00573212"/>
    <w:rsid w:val="00575281"/>
    <w:rsid w:val="005759A5"/>
    <w:rsid w:val="005771FB"/>
    <w:rsid w:val="0058269A"/>
    <w:rsid w:val="005910F8"/>
    <w:rsid w:val="00595A8E"/>
    <w:rsid w:val="005A0A64"/>
    <w:rsid w:val="005A1222"/>
    <w:rsid w:val="005A1DE5"/>
    <w:rsid w:val="005A3181"/>
    <w:rsid w:val="005C00E2"/>
    <w:rsid w:val="005C4093"/>
    <w:rsid w:val="005C7B7E"/>
    <w:rsid w:val="005D056D"/>
    <w:rsid w:val="005D1438"/>
    <w:rsid w:val="005E54E0"/>
    <w:rsid w:val="005E6EC5"/>
    <w:rsid w:val="005F7046"/>
    <w:rsid w:val="00602FD4"/>
    <w:rsid w:val="006036A3"/>
    <w:rsid w:val="0062455F"/>
    <w:rsid w:val="00636DF9"/>
    <w:rsid w:val="0065621D"/>
    <w:rsid w:val="00673C42"/>
    <w:rsid w:val="00676EC9"/>
    <w:rsid w:val="00681E88"/>
    <w:rsid w:val="006838B7"/>
    <w:rsid w:val="00685153"/>
    <w:rsid w:val="00690719"/>
    <w:rsid w:val="006A389D"/>
    <w:rsid w:val="006C7DC6"/>
    <w:rsid w:val="006E1EA3"/>
    <w:rsid w:val="006F2E5D"/>
    <w:rsid w:val="007000C1"/>
    <w:rsid w:val="007033F0"/>
    <w:rsid w:val="007110A5"/>
    <w:rsid w:val="007112E9"/>
    <w:rsid w:val="007210C1"/>
    <w:rsid w:val="00727CCF"/>
    <w:rsid w:val="0073432D"/>
    <w:rsid w:val="00734F46"/>
    <w:rsid w:val="00751D5B"/>
    <w:rsid w:val="0075773A"/>
    <w:rsid w:val="007A0429"/>
    <w:rsid w:val="007A1E48"/>
    <w:rsid w:val="007A39BF"/>
    <w:rsid w:val="007A6DFC"/>
    <w:rsid w:val="007B507D"/>
    <w:rsid w:val="007B663C"/>
    <w:rsid w:val="007B731E"/>
    <w:rsid w:val="007C539E"/>
    <w:rsid w:val="007D0FF9"/>
    <w:rsid w:val="007D1579"/>
    <w:rsid w:val="00807E0B"/>
    <w:rsid w:val="00810802"/>
    <w:rsid w:val="008115DB"/>
    <w:rsid w:val="00813732"/>
    <w:rsid w:val="00815864"/>
    <w:rsid w:val="0082351E"/>
    <w:rsid w:val="00837145"/>
    <w:rsid w:val="00873654"/>
    <w:rsid w:val="00873F36"/>
    <w:rsid w:val="00875B23"/>
    <w:rsid w:val="00886517"/>
    <w:rsid w:val="008A7198"/>
    <w:rsid w:val="008B352D"/>
    <w:rsid w:val="008B5718"/>
    <w:rsid w:val="008D0703"/>
    <w:rsid w:val="008D565B"/>
    <w:rsid w:val="008F169D"/>
    <w:rsid w:val="008F72F1"/>
    <w:rsid w:val="009100D0"/>
    <w:rsid w:val="0092369B"/>
    <w:rsid w:val="0092421E"/>
    <w:rsid w:val="00924E43"/>
    <w:rsid w:val="0092587B"/>
    <w:rsid w:val="00947D20"/>
    <w:rsid w:val="009554D5"/>
    <w:rsid w:val="00962D92"/>
    <w:rsid w:val="00965DED"/>
    <w:rsid w:val="00970220"/>
    <w:rsid w:val="00976A37"/>
    <w:rsid w:val="00985743"/>
    <w:rsid w:val="009B19C4"/>
    <w:rsid w:val="009C34AB"/>
    <w:rsid w:val="009C499A"/>
    <w:rsid w:val="00A00E1B"/>
    <w:rsid w:val="00A0670C"/>
    <w:rsid w:val="00A13280"/>
    <w:rsid w:val="00A26710"/>
    <w:rsid w:val="00A34DF3"/>
    <w:rsid w:val="00A66106"/>
    <w:rsid w:val="00A700F3"/>
    <w:rsid w:val="00A81760"/>
    <w:rsid w:val="00A93811"/>
    <w:rsid w:val="00AB20C6"/>
    <w:rsid w:val="00AC1133"/>
    <w:rsid w:val="00AC2AD8"/>
    <w:rsid w:val="00AD47AB"/>
    <w:rsid w:val="00AD5BDA"/>
    <w:rsid w:val="00AE26E2"/>
    <w:rsid w:val="00AE27B6"/>
    <w:rsid w:val="00AE2EFB"/>
    <w:rsid w:val="00AE45E1"/>
    <w:rsid w:val="00B26932"/>
    <w:rsid w:val="00B62D24"/>
    <w:rsid w:val="00B72A2C"/>
    <w:rsid w:val="00B80370"/>
    <w:rsid w:val="00B94940"/>
    <w:rsid w:val="00BA3853"/>
    <w:rsid w:val="00BB77A2"/>
    <w:rsid w:val="00BE2A62"/>
    <w:rsid w:val="00BE570E"/>
    <w:rsid w:val="00BF1363"/>
    <w:rsid w:val="00BF3D84"/>
    <w:rsid w:val="00C04663"/>
    <w:rsid w:val="00C10DAB"/>
    <w:rsid w:val="00C12E0D"/>
    <w:rsid w:val="00C247D0"/>
    <w:rsid w:val="00C34052"/>
    <w:rsid w:val="00C414CB"/>
    <w:rsid w:val="00C607A0"/>
    <w:rsid w:val="00C67193"/>
    <w:rsid w:val="00C84E40"/>
    <w:rsid w:val="00C8507F"/>
    <w:rsid w:val="00CA4B15"/>
    <w:rsid w:val="00CB6662"/>
    <w:rsid w:val="00CD6916"/>
    <w:rsid w:val="00CF28E0"/>
    <w:rsid w:val="00D00B69"/>
    <w:rsid w:val="00D06B1B"/>
    <w:rsid w:val="00D148BA"/>
    <w:rsid w:val="00D305C7"/>
    <w:rsid w:val="00D46984"/>
    <w:rsid w:val="00D55621"/>
    <w:rsid w:val="00D560EB"/>
    <w:rsid w:val="00D67C36"/>
    <w:rsid w:val="00D76F2A"/>
    <w:rsid w:val="00DA1C06"/>
    <w:rsid w:val="00DA3505"/>
    <w:rsid w:val="00DB0A18"/>
    <w:rsid w:val="00DB13CA"/>
    <w:rsid w:val="00DC0FC9"/>
    <w:rsid w:val="00DC5442"/>
    <w:rsid w:val="00DC7200"/>
    <w:rsid w:val="00DE1D7B"/>
    <w:rsid w:val="00DF31B0"/>
    <w:rsid w:val="00E27252"/>
    <w:rsid w:val="00E27B04"/>
    <w:rsid w:val="00E35FE8"/>
    <w:rsid w:val="00E46F15"/>
    <w:rsid w:val="00E50CA7"/>
    <w:rsid w:val="00E520DC"/>
    <w:rsid w:val="00E84D20"/>
    <w:rsid w:val="00E95A53"/>
    <w:rsid w:val="00EA04FF"/>
    <w:rsid w:val="00EE1105"/>
    <w:rsid w:val="00EE33BE"/>
    <w:rsid w:val="00EF50F6"/>
    <w:rsid w:val="00F013E2"/>
    <w:rsid w:val="00F028EE"/>
    <w:rsid w:val="00F07077"/>
    <w:rsid w:val="00F20D62"/>
    <w:rsid w:val="00F30D0C"/>
    <w:rsid w:val="00F466CA"/>
    <w:rsid w:val="00F56D3E"/>
    <w:rsid w:val="00F63206"/>
    <w:rsid w:val="00F66B06"/>
    <w:rsid w:val="00F73912"/>
    <w:rsid w:val="00F80915"/>
    <w:rsid w:val="00F82291"/>
    <w:rsid w:val="00F831C0"/>
    <w:rsid w:val="00FA0186"/>
    <w:rsid w:val="00FA2EC2"/>
    <w:rsid w:val="00FA33CC"/>
    <w:rsid w:val="00FB272F"/>
    <w:rsid w:val="00FC41AA"/>
    <w:rsid w:val="00FC518E"/>
    <w:rsid w:val="00FE05C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99B376762E204CB9620530DFED1D77" ma:contentTypeVersion="0" ma:contentTypeDescription="Создание документа." ma:contentTypeScope="" ma:versionID="54e443246fc680a130d9504046f9ee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E18B3F-0B95-4AE7-8594-8034ED06C76B}"/>
</file>

<file path=customXml/itemProps2.xml><?xml version="1.0" encoding="utf-8"?>
<ds:datastoreItem xmlns:ds="http://schemas.openxmlformats.org/officeDocument/2006/customXml" ds:itemID="{6699C9DD-CA78-430D-90F2-290292AAC5CE}"/>
</file>

<file path=customXml/itemProps3.xml><?xml version="1.0" encoding="utf-8"?>
<ds:datastoreItem xmlns:ds="http://schemas.openxmlformats.org/officeDocument/2006/customXml" ds:itemID="{B9E3B7F7-3673-44EB-A5B2-C6228B88BAFF}"/>
</file>

<file path=customXml/itemProps4.xml><?xml version="1.0" encoding="utf-8"?>
<ds:datastoreItem xmlns:ds="http://schemas.openxmlformats.org/officeDocument/2006/customXml" ds:itemID="{C7BC45BE-D319-4B32-BED8-C61F8C42E2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Минакаев Ильсур Исмагилович</dc:creator>
  <cp:lastModifiedBy>Матошина Вероника Александровна</cp:lastModifiedBy>
  <cp:revision>7</cp:revision>
  <dcterms:created xsi:type="dcterms:W3CDTF">2026-06-10T02:04:00Z</dcterms:created>
  <dcterms:modified xsi:type="dcterms:W3CDTF">2026-06-19T07:02:00Z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0x0101002399B376762E204CB9620530DFED1D77</vt:lpwstr>
  </property>
</Properties>
</file>