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Руководителю управления учета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и реализации жилищной политики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администрации города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 включить  в  список  молодых  семей  - участников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подпрограммы 2</w:t>
        </w:r>
      </w:hyperlink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"Усиление    социальной    защищенности    отдельных   категорий   граждан"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муниципальной    программы    "Социальная    поддержка   населения   города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Красноярска",  </w:t>
      </w:r>
      <w:proofErr w:type="gramStart"/>
      <w:r>
        <w:rPr>
          <w:rFonts w:ascii="Courier New" w:hAnsi="Courier New" w:cs="Courier New"/>
          <w:sz w:val="20"/>
          <w:szCs w:val="20"/>
        </w:rPr>
        <w:t>изъявивших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желание получить муниципальную социальную выплату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20__ году, нашу молодую семью в составе ________________________ человек: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(фамилия, имя, отчество заявителя)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________________________, возраст 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(число, месяц, год)              (количество полных лет)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паспорт гражданина Российской Федерации серии ____________ N 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_____________________________________________________________________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(указать орган, выдавший документ, как указано в паспорте)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 "__" 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регистрации 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(город, улица, дом, квартира)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фактического проживания 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(город, улица, дом, квартира)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право,  на  основании  которого  участник  жилищной программы владеет </w:t>
      </w:r>
      <w:proofErr w:type="gramStart"/>
      <w:r>
        <w:rPr>
          <w:rFonts w:ascii="Courier New" w:hAnsi="Courier New" w:cs="Courier New"/>
          <w:sz w:val="20"/>
          <w:szCs w:val="20"/>
        </w:rPr>
        <w:t>жилым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(социальный наем, наем жилого помещения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 общежитии, аренда, собственность, </w:t>
      </w:r>
      <w:proofErr w:type="gramStart"/>
      <w:r>
        <w:rPr>
          <w:rFonts w:ascii="Courier New" w:hAnsi="Courier New" w:cs="Courier New"/>
          <w:sz w:val="20"/>
          <w:szCs w:val="20"/>
        </w:rPr>
        <w:t>другое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- указать нужное)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телефоны: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домашний _______________, рабочий _______________, сотовый 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работы (основное) 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организации, учреждения, предприятия)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город, улицу, дом места расположения организации,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учреждения, предприятия)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 и стаж работы 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стаж работы, работникам муниципальных учреждений,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муниципальных предприятий, а также работникам краевых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учреждений здравоохранения, </w:t>
      </w:r>
      <w:proofErr w:type="gramStart"/>
      <w:r>
        <w:rPr>
          <w:rFonts w:ascii="Courier New" w:hAnsi="Courier New" w:cs="Courier New"/>
          <w:sz w:val="20"/>
          <w:szCs w:val="20"/>
        </w:rPr>
        <w:t>переведенным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из муниципальных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учреждений, указать общий стаж работы в данных учреждениях)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семейное положение _______________________________________________________.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(замужем, не замужем, женат, холост - указать нужное)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о супруге: 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(фамилия, имя, отчество супруга или супруги)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_________________________, возраст 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(число, месяц, год)             (количество полных лет)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паспорт гражданина Российской Федерации серии ___________ N 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_____________________________________________________________________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(указать орган, выдавший документ, как указано в паспорте)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 "__" 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регистрации 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(город, улица, дом, квартира)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работы (основное) 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(наименование организации, учреждения, предприятия)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город, улицу, дом места расположения организации,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учреждения, предприятия)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должность и стаж работы 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стаж работы, работникам муниципальных учреждений,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муниципальных предприятий, а также работникам краевых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учреждений здравоохранения, </w:t>
      </w:r>
      <w:proofErr w:type="gramStart"/>
      <w:r>
        <w:rPr>
          <w:rFonts w:ascii="Courier New" w:hAnsi="Courier New" w:cs="Courier New"/>
          <w:sz w:val="20"/>
          <w:szCs w:val="20"/>
        </w:rPr>
        <w:t>переведенным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из муниципальных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учреждений, указать общий стаж работы в данных учреждениях)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о детях: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____________________________, возраст 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(число, месяц, год)                (количество полных лет)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о рождении (паспорт) серии ____________ N 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(о) 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орган, выдавший документ, как указано в свидетельстве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 рождении, паспорте)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 "__" 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____________________________, возраст 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(число, месяц, год)               (количество полных лет)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о рождении (паспорт) серии ____________ N 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(о) 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орган, выдавший документ, как указано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в свидетельстве о рождении, паспорте)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 "__" 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(фамилия, имя, отчество)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____________________________, возраст ______________________,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(число, месяц, год)                (количество полных лет)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о рождении (паспорт) серии _____________ N _________________,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(о) 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орган, выдавший документ, как указано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в свидетельстве о рождении, паспорте)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 "__" 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Подтверждаю (ем), что ранее не получал (и) безвозмездную помощь за счет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средств федерального, краевого или местного бюджетов.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 подтверждаю,  что  сведения,  сообщенные мной в настоящем заявлении,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достоверны.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(подпись, фамилия, инициалы)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Подтверждаю  (ем),  что  ранее  средства  федерального бюджета, бюджета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субъекта  Российской  Федерации  или  местного  бюджета на приобретение или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строительство жилых помещений, в том числе субсидия или социальная выплата,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удостоверяемая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государственным  жилищным сертификатом, мною и членами моей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семьи не получались.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 знаю,  что  право  на  участие  в  муниципальной  жилищной программе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предоставляется лицам, отвечающим требованиям указанной подпрограммы. Кроме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того, понимаю, что муниципальная социальная выплата предоставляется молодым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семьям,   подтвердившим  свою  платежеспособность  с  целью  полной  оплаты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приобретаемого  жилья  либо  его  строительства, в том числе с привлечением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ипотечных жилищных кредитов.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условиями участия в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подпрограмме 2</w:t>
        </w:r>
      </w:hyperlink>
      <w:r>
        <w:rPr>
          <w:rFonts w:ascii="Courier New" w:hAnsi="Courier New" w:cs="Courier New"/>
          <w:sz w:val="20"/>
          <w:szCs w:val="20"/>
        </w:rPr>
        <w:t xml:space="preserve"> "Усиление  социальной защищенности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отдельных категорий  граждан" муниципальной программы "Социальная поддержка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населения  города  Красноярска"  </w:t>
      </w:r>
      <w:proofErr w:type="gramStart"/>
      <w:r>
        <w:rPr>
          <w:rFonts w:ascii="Courier New" w:hAnsi="Courier New" w:cs="Courier New"/>
          <w:sz w:val="20"/>
          <w:szCs w:val="20"/>
        </w:rPr>
        <w:t>ознакомлен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(ы)  и обязуюсь (обязуемся) их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выполнять.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 условиями участия в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подпрограмме 2</w:t>
        </w:r>
      </w:hyperlink>
      <w:r>
        <w:rPr>
          <w:rFonts w:ascii="Courier New" w:hAnsi="Courier New" w:cs="Courier New"/>
          <w:sz w:val="20"/>
          <w:szCs w:val="20"/>
        </w:rPr>
        <w:t xml:space="preserve"> "Усиление социальной защищенности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отдельных  категорий граждан" муниципальной программы "Социальная поддержка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населения города Красноярска", в том числе о необходимости ежегодной подачи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заявления   на  включение  в  список  молодых  семей  -  участников  </w:t>
      </w:r>
      <w:proofErr w:type="gramStart"/>
      <w:r>
        <w:rPr>
          <w:rFonts w:ascii="Courier New" w:hAnsi="Courier New" w:cs="Courier New"/>
          <w:sz w:val="20"/>
          <w:szCs w:val="20"/>
        </w:rPr>
        <w:t>данной</w:t>
      </w:r>
      <w:proofErr w:type="gramEnd"/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подпрограммы,  </w:t>
      </w:r>
      <w:proofErr w:type="gramStart"/>
      <w:r>
        <w:rPr>
          <w:rFonts w:ascii="Courier New" w:hAnsi="Courier New" w:cs="Courier New"/>
          <w:sz w:val="20"/>
          <w:szCs w:val="20"/>
        </w:rPr>
        <w:t>изъявивших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желание получить муниципальную социальную выплату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планируемом году, </w:t>
      </w:r>
      <w:proofErr w:type="gramStart"/>
      <w:r>
        <w:rPr>
          <w:rFonts w:ascii="Courier New" w:hAnsi="Courier New" w:cs="Courier New"/>
          <w:sz w:val="20"/>
          <w:szCs w:val="20"/>
        </w:rPr>
        <w:t>ознакомлен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(ы) и обязуюсь (обязуемся) их выполнять: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 _____________ ________________.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(Ф.И.О. совершеннолетнего члена семьи)      (подпись)       (дата)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 заявлению прилагаются следующие документы: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_______________________________________________________________________;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(наименование, номер документа, дата выдачи)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_______________________________________________________________________.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(наименование, номер документа, дата выдачи)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 20__ г.     ____________________________ _________________</w:t>
      </w:r>
    </w:p>
    <w:p w:rsidR="00481CEF" w:rsidRDefault="00481CEF" w:rsidP="00481CE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(Ф.И.О.)              (подпись)</w:t>
      </w:r>
    </w:p>
    <w:p w:rsidR="00A965B3" w:rsidRDefault="00A965B3">
      <w:bookmarkStart w:id="0" w:name="_GoBack"/>
      <w:bookmarkEnd w:id="0"/>
    </w:p>
    <w:sectPr w:rsidR="00A965B3" w:rsidSect="00E2700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EF"/>
    <w:rsid w:val="00481CEF"/>
    <w:rsid w:val="00A9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3&amp;n=377095&amp;dst=100329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77095&amp;dst=100329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login.consultant.ru/link/?req=doc&amp;base=RLAW123&amp;n=377095&amp;dst=100329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A9FB7D9E53B44AAD2EFA5FAF87F26C" ma:contentTypeVersion="1" ma:contentTypeDescription="Создание документа." ma:contentTypeScope="" ma:versionID="eb9a0bdfe4848385e8f2471fc5a790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66C8BE-4DED-46BE-AF25-C11123D1A9D7}"/>
</file>

<file path=customXml/itemProps2.xml><?xml version="1.0" encoding="utf-8"?>
<ds:datastoreItem xmlns:ds="http://schemas.openxmlformats.org/officeDocument/2006/customXml" ds:itemID="{5296F471-407C-47F8-B254-4B826E620811}"/>
</file>

<file path=customXml/itemProps3.xml><?xml version="1.0" encoding="utf-8"?>
<ds:datastoreItem xmlns:ds="http://schemas.openxmlformats.org/officeDocument/2006/customXml" ds:itemID="{4068BC5C-5B95-46C1-B244-C5FB33995F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Величко Елена Григорьевна</dc:creator>
  <cp:lastModifiedBy>Величко Елена Григорьевна</cp:lastModifiedBy>
  <cp:revision>1</cp:revision>
  <dcterms:created xsi:type="dcterms:W3CDTF">2026-06-29T02:08:00Z</dcterms:created>
  <dcterms:modified xsi:type="dcterms:W3CDTF">2026-06-29T02:09:00Z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0x0101003CA9FB7D9E53B44AAD2EFA5FAF87F26C</vt:lpwstr>
  </property>
</Properties>
</file>