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CF48FA" w:rsidRPr="00302A4A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ул. </w:t>
      </w:r>
      <w:proofErr w:type="spellStart"/>
      <w:r w:rsidR="00CF48FA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48FA" w:rsidRPr="0052101E">
        <w:rPr>
          <w:rFonts w:eastAsia="Calibri"/>
          <w:sz w:val="28"/>
          <w:szCs w:val="28"/>
          <w:lang w:eastAsia="en-US"/>
        </w:rPr>
        <w:t>24:50:0700425:813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CF48F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F2561" w:rsidRPr="001779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CF48FA" w:rsidRPr="0052101E">
        <w:rPr>
          <w:rFonts w:eastAsia="Calibri"/>
          <w:sz w:val="28"/>
          <w:szCs w:val="28"/>
          <w:lang w:eastAsia="en-US"/>
        </w:rPr>
        <w:t>24:50:0700425:813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CF48FA" w:rsidRPr="00302A4A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ул. </w:t>
      </w:r>
      <w:proofErr w:type="spellStart"/>
      <w:r w:rsidR="00CF48FA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CF48FA" w:rsidRPr="00302A4A">
        <w:rPr>
          <w:sz w:val="28"/>
          <w:szCs w:val="28"/>
        </w:rPr>
        <w:t>туристическое обслуживание (код - 5.2.1)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CF48FA" w:rsidRPr="00FE0557">
        <w:rPr>
          <w:sz w:val="28"/>
          <w:szCs w:val="28"/>
        </w:rPr>
        <w:t>3 216</w:t>
      </w:r>
      <w:r w:rsidR="00790003" w:rsidRPr="00CD7F72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CF48FA">
        <w:rPr>
          <w:sz w:val="28"/>
          <w:szCs w:val="28"/>
        </w:rPr>
        <w:t>61</w:t>
      </w:r>
      <w:r w:rsidR="00137A4C" w:rsidRPr="00BC6629">
        <w:rPr>
          <w:sz w:val="28"/>
          <w:szCs w:val="28"/>
        </w:rPr>
        <w:t xml:space="preserve"> (</w:t>
      </w:r>
      <w:r w:rsidR="00CF48FA">
        <w:rPr>
          <w:sz w:val="28"/>
          <w:szCs w:val="28"/>
        </w:rPr>
        <w:t>3980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CF48FA">
        <w:rPr>
          <w:sz w:val="28"/>
          <w:szCs w:val="28"/>
        </w:rPr>
        <w:t>03</w:t>
      </w:r>
      <w:r w:rsidR="00617161" w:rsidRPr="00BC6629">
        <w:rPr>
          <w:sz w:val="28"/>
          <w:szCs w:val="28"/>
        </w:rPr>
        <w:t>.</w:t>
      </w:r>
      <w:r w:rsidR="00CF48FA">
        <w:rPr>
          <w:sz w:val="28"/>
          <w:szCs w:val="28"/>
        </w:rPr>
        <w:t>06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CF48FA">
        <w:rPr>
          <w:sz w:val="28"/>
          <w:szCs w:val="28"/>
        </w:rPr>
        <w:t>08</w:t>
      </w:r>
      <w:r w:rsidR="00FF2561" w:rsidRPr="00F26858">
        <w:rPr>
          <w:sz w:val="28"/>
          <w:szCs w:val="28"/>
        </w:rPr>
        <w:t>.</w:t>
      </w:r>
      <w:r w:rsidR="00CF48FA">
        <w:rPr>
          <w:sz w:val="28"/>
          <w:szCs w:val="28"/>
        </w:rPr>
        <w:t>07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CF48FA">
        <w:rPr>
          <w:sz w:val="28"/>
          <w:szCs w:val="28"/>
        </w:rPr>
        <w:t>06</w:t>
      </w:r>
      <w:r w:rsidR="00DD6C84" w:rsidRPr="00BC6629">
        <w:rPr>
          <w:sz w:val="28"/>
          <w:szCs w:val="28"/>
        </w:rPr>
        <w:t>.</w:t>
      </w:r>
      <w:r w:rsidR="00CF48FA">
        <w:rPr>
          <w:sz w:val="28"/>
          <w:szCs w:val="28"/>
        </w:rPr>
        <w:t>07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CF48FA">
        <w:rPr>
          <w:sz w:val="28"/>
          <w:szCs w:val="28"/>
        </w:rPr>
        <w:t>6</w:t>
      </w:r>
      <w:r w:rsidRPr="00F26858">
        <w:rPr>
          <w:sz w:val="28"/>
          <w:szCs w:val="28"/>
        </w:rPr>
        <w:t xml:space="preserve"> (</w:t>
      </w:r>
      <w:r w:rsidR="00CF48FA">
        <w:rPr>
          <w:sz w:val="28"/>
          <w:szCs w:val="28"/>
        </w:rPr>
        <w:t>шесть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ок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2B44FF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8"/>
        <w:gridCol w:w="1275"/>
        <w:gridCol w:w="5668"/>
        <w:gridCol w:w="1701"/>
        <w:gridCol w:w="2660"/>
      </w:tblGrid>
      <w:tr w:rsidR="00F36EFA" w:rsidRPr="004C2A32" w:rsidTr="00F36EFA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17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8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F36EFA" w:rsidRPr="004C2A32" w:rsidTr="00F36EFA">
        <w:tc>
          <w:tcPr>
            <w:tcW w:w="215" w:type="pct"/>
            <w:vAlign w:val="center"/>
          </w:tcPr>
          <w:p w:rsidR="00BC5787" w:rsidRPr="0017795E" w:rsidRDefault="00BC5787" w:rsidP="001B2788">
            <w:pPr>
              <w:keepNext/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BC5787" w:rsidRPr="0017795E" w:rsidRDefault="00CF48FA" w:rsidP="00177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Виктор Александрович</w:t>
            </w:r>
          </w:p>
        </w:tc>
        <w:tc>
          <w:tcPr>
            <w:tcW w:w="407" w:type="pct"/>
            <w:vAlign w:val="center"/>
          </w:tcPr>
          <w:p w:rsidR="00BC5787" w:rsidRPr="0017795E" w:rsidRDefault="00CF48FA" w:rsidP="0017795E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BC5787" w:rsidRPr="000A4765" w:rsidRDefault="00CF48FA" w:rsidP="0017795E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936E36" w:rsidRPr="0017795E" w:rsidRDefault="00CF48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936E36" w:rsidRPr="001779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936E36" w:rsidRPr="0017795E">
              <w:rPr>
                <w:sz w:val="20"/>
                <w:szCs w:val="20"/>
              </w:rPr>
              <w:t>.20</w:t>
            </w:r>
            <w:r w:rsidR="0017795E">
              <w:rPr>
                <w:sz w:val="20"/>
                <w:szCs w:val="20"/>
              </w:rPr>
              <w:t>20</w:t>
            </w:r>
          </w:p>
          <w:p w:rsidR="00BC5787" w:rsidRPr="000A4765" w:rsidRDefault="00CF48FA" w:rsidP="002F210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15:10</w:t>
            </w:r>
          </w:p>
        </w:tc>
        <w:tc>
          <w:tcPr>
            <w:tcW w:w="849" w:type="pct"/>
            <w:vAlign w:val="center"/>
          </w:tcPr>
          <w:p w:rsidR="00BC5787" w:rsidRPr="000A4765" w:rsidRDefault="00CF48FA" w:rsidP="001779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381 600</w:t>
            </w:r>
            <w:r w:rsidR="00642886">
              <w:rPr>
                <w:sz w:val="20"/>
                <w:szCs w:val="20"/>
              </w:rPr>
              <w:t>,00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8F43C6" w:rsidRPr="00642886" w:rsidRDefault="00BC5787" w:rsidP="00936E36">
            <w:pPr>
              <w:jc w:val="center"/>
              <w:rPr>
                <w:sz w:val="20"/>
                <w:szCs w:val="20"/>
              </w:rPr>
            </w:pPr>
            <w:r w:rsidRPr="00642886"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8F43C6" w:rsidRPr="00642886" w:rsidRDefault="00F36EFA" w:rsidP="00D65B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Гусенов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Эйхтибар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Шахмарданович</w:t>
            </w:r>
            <w:proofErr w:type="spellEnd"/>
          </w:p>
        </w:tc>
        <w:tc>
          <w:tcPr>
            <w:tcW w:w="407" w:type="pct"/>
            <w:vAlign w:val="center"/>
          </w:tcPr>
          <w:p w:rsidR="008F43C6" w:rsidRPr="00642886" w:rsidRDefault="00F36EFA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8F43C6" w:rsidRPr="00642886" w:rsidRDefault="00F36EFA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936E36" w:rsidRPr="00642886" w:rsidRDefault="00F36E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E10EC6" w:rsidRPr="0064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8F43C6" w:rsidRPr="00642886">
              <w:rPr>
                <w:sz w:val="20"/>
                <w:szCs w:val="20"/>
              </w:rPr>
              <w:t>.20</w:t>
            </w:r>
            <w:r w:rsidR="00642886" w:rsidRPr="00642886">
              <w:rPr>
                <w:sz w:val="20"/>
                <w:szCs w:val="20"/>
              </w:rPr>
              <w:t>20</w:t>
            </w:r>
          </w:p>
          <w:p w:rsidR="008F43C6" w:rsidRPr="000A4765" w:rsidRDefault="00F36EFA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="008F43C6" w:rsidRPr="00642886">
              <w:rPr>
                <w:sz w:val="20"/>
                <w:szCs w:val="20"/>
              </w:rPr>
              <w:t>:</w:t>
            </w:r>
            <w:r w:rsidR="00642886" w:rsidRPr="00642886">
              <w:rPr>
                <w:sz w:val="20"/>
                <w:szCs w:val="20"/>
              </w:rPr>
              <w:t>15</w:t>
            </w:r>
          </w:p>
        </w:tc>
        <w:tc>
          <w:tcPr>
            <w:tcW w:w="849" w:type="pct"/>
            <w:vAlign w:val="center"/>
          </w:tcPr>
          <w:p w:rsidR="008F43C6" w:rsidRPr="000A4765" w:rsidRDefault="00F36EFA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381 600</w:t>
            </w:r>
            <w:r w:rsidR="00DF3AB2" w:rsidRPr="00642886">
              <w:rPr>
                <w:sz w:val="20"/>
                <w:szCs w:val="20"/>
              </w:rPr>
              <w:t>,00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2F2108" w:rsidRPr="00642886" w:rsidRDefault="002F2108" w:rsidP="00936E36">
            <w:pPr>
              <w:jc w:val="center"/>
              <w:rPr>
                <w:sz w:val="20"/>
                <w:szCs w:val="20"/>
              </w:rPr>
            </w:pPr>
            <w:r w:rsidRPr="00642886"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vAlign w:val="center"/>
          </w:tcPr>
          <w:p w:rsidR="002F2108" w:rsidRPr="00642886" w:rsidRDefault="00F36EFA" w:rsidP="00642886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Строительная компания «Опора»</w:t>
            </w:r>
          </w:p>
        </w:tc>
        <w:tc>
          <w:tcPr>
            <w:tcW w:w="407" w:type="pct"/>
            <w:vAlign w:val="center"/>
          </w:tcPr>
          <w:p w:rsidR="002F2108" w:rsidRPr="000A4765" w:rsidRDefault="00F36EFA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2460251007</w:t>
            </w:r>
          </w:p>
        </w:tc>
        <w:tc>
          <w:tcPr>
            <w:tcW w:w="1809" w:type="pct"/>
            <w:vAlign w:val="center"/>
          </w:tcPr>
          <w:p w:rsidR="002F2108" w:rsidRPr="000A4765" w:rsidRDefault="00642886" w:rsidP="00F36EF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6600</w:t>
            </w:r>
            <w:r w:rsidR="00F36EFA">
              <w:rPr>
                <w:sz w:val="20"/>
                <w:szCs w:val="20"/>
              </w:rPr>
              <w:t>50</w:t>
            </w:r>
            <w:r w:rsidRPr="00642886">
              <w:rPr>
                <w:sz w:val="20"/>
                <w:szCs w:val="20"/>
              </w:rPr>
              <w:t xml:space="preserve">, г. Красноярск, ул. </w:t>
            </w:r>
            <w:r w:rsidR="00F36EFA">
              <w:rPr>
                <w:sz w:val="20"/>
                <w:szCs w:val="20"/>
              </w:rPr>
              <w:t>Кутузова</w:t>
            </w:r>
            <w:r w:rsidRPr="00642886">
              <w:rPr>
                <w:sz w:val="20"/>
                <w:szCs w:val="20"/>
              </w:rPr>
              <w:t xml:space="preserve">, </w:t>
            </w:r>
            <w:r w:rsidR="00F36EFA">
              <w:rPr>
                <w:sz w:val="20"/>
                <w:szCs w:val="20"/>
              </w:rPr>
              <w:t>1, стр. 100, оф. 104</w:t>
            </w:r>
            <w:r w:rsidRPr="00642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:rsidR="002F2108" w:rsidRPr="00642886" w:rsidRDefault="00F36E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770BE3" w:rsidRPr="0064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770BE3" w:rsidRPr="00642886">
              <w:rPr>
                <w:sz w:val="20"/>
                <w:szCs w:val="20"/>
              </w:rPr>
              <w:t>.20</w:t>
            </w:r>
            <w:r w:rsidR="00642886" w:rsidRPr="00642886">
              <w:rPr>
                <w:sz w:val="20"/>
                <w:szCs w:val="20"/>
              </w:rPr>
              <w:t>20</w:t>
            </w:r>
          </w:p>
          <w:p w:rsidR="00770BE3" w:rsidRPr="000A4765" w:rsidRDefault="00F36EFA" w:rsidP="00F36EF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</w:t>
            </w:r>
            <w:r w:rsidR="00770BE3" w:rsidRPr="0064288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849" w:type="pct"/>
            <w:vAlign w:val="center"/>
          </w:tcPr>
          <w:p w:rsidR="002F2108" w:rsidRPr="000A4765" w:rsidRDefault="00F36EFA" w:rsidP="00936E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381 600</w:t>
            </w:r>
            <w:r w:rsidR="00DF3AB2" w:rsidRPr="00642886">
              <w:rPr>
                <w:sz w:val="20"/>
                <w:szCs w:val="20"/>
              </w:rPr>
              <w:t>,00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770BE3" w:rsidRPr="008E647E" w:rsidRDefault="00770BE3" w:rsidP="00936E36">
            <w:pPr>
              <w:jc w:val="center"/>
              <w:rPr>
                <w:sz w:val="20"/>
                <w:szCs w:val="20"/>
              </w:rPr>
            </w:pPr>
            <w:r w:rsidRPr="008E647E">
              <w:rPr>
                <w:sz w:val="20"/>
                <w:szCs w:val="20"/>
              </w:rPr>
              <w:t>4</w:t>
            </w:r>
          </w:p>
        </w:tc>
        <w:tc>
          <w:tcPr>
            <w:tcW w:w="1177" w:type="pct"/>
            <w:vAlign w:val="center"/>
          </w:tcPr>
          <w:p w:rsidR="00770BE3" w:rsidRPr="008E647E" w:rsidRDefault="00F36EFA" w:rsidP="00770B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407" w:type="pct"/>
            <w:vAlign w:val="center"/>
          </w:tcPr>
          <w:p w:rsidR="00770BE3" w:rsidRPr="008E647E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770BE3" w:rsidRPr="008E647E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770BE3" w:rsidRPr="008E647E" w:rsidRDefault="00F36E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770BE3" w:rsidRPr="008E64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770BE3" w:rsidRPr="008E647E">
              <w:rPr>
                <w:sz w:val="20"/>
                <w:szCs w:val="20"/>
              </w:rPr>
              <w:t>.20</w:t>
            </w:r>
            <w:r w:rsidR="008E647E" w:rsidRPr="008E647E">
              <w:rPr>
                <w:sz w:val="20"/>
                <w:szCs w:val="20"/>
              </w:rPr>
              <w:t>20</w:t>
            </w:r>
          </w:p>
          <w:p w:rsidR="00770BE3" w:rsidRPr="008E647E" w:rsidRDefault="00F36EFA" w:rsidP="00F3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70BE3" w:rsidRPr="008E647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849" w:type="pct"/>
            <w:vAlign w:val="center"/>
          </w:tcPr>
          <w:p w:rsidR="00770BE3" w:rsidRPr="008E647E" w:rsidRDefault="00F36E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381 600</w:t>
            </w:r>
            <w:r w:rsidR="00DF3AB2" w:rsidRPr="008E647E">
              <w:rPr>
                <w:sz w:val="20"/>
                <w:szCs w:val="20"/>
              </w:rPr>
              <w:t>,00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770BE3" w:rsidRPr="008E647E" w:rsidRDefault="00770BE3" w:rsidP="00936E36">
            <w:pPr>
              <w:jc w:val="center"/>
              <w:rPr>
                <w:sz w:val="20"/>
                <w:szCs w:val="20"/>
              </w:rPr>
            </w:pPr>
            <w:r w:rsidRPr="008E647E">
              <w:rPr>
                <w:sz w:val="20"/>
                <w:szCs w:val="20"/>
              </w:rPr>
              <w:t>5</w:t>
            </w:r>
          </w:p>
        </w:tc>
        <w:tc>
          <w:tcPr>
            <w:tcW w:w="1177" w:type="pct"/>
            <w:vAlign w:val="center"/>
          </w:tcPr>
          <w:p w:rsidR="00770BE3" w:rsidRPr="008E647E" w:rsidRDefault="00F36EFA" w:rsidP="008E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Андрей Иванович</w:t>
            </w:r>
          </w:p>
        </w:tc>
        <w:tc>
          <w:tcPr>
            <w:tcW w:w="407" w:type="pct"/>
            <w:vAlign w:val="center"/>
          </w:tcPr>
          <w:p w:rsidR="00770BE3" w:rsidRPr="008E647E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770BE3" w:rsidRPr="008E647E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770BE3" w:rsidRPr="008E647E" w:rsidRDefault="00F36E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770BE3" w:rsidRPr="008E64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770BE3" w:rsidRPr="008E647E">
              <w:rPr>
                <w:sz w:val="20"/>
                <w:szCs w:val="20"/>
              </w:rPr>
              <w:t>.20</w:t>
            </w:r>
            <w:r w:rsidR="008E647E">
              <w:rPr>
                <w:sz w:val="20"/>
                <w:szCs w:val="20"/>
              </w:rPr>
              <w:t>20</w:t>
            </w:r>
          </w:p>
          <w:p w:rsidR="00770BE3" w:rsidRPr="008E647E" w:rsidRDefault="00F36EFA" w:rsidP="00F3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70BE3" w:rsidRPr="008E647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49" w:type="pct"/>
            <w:vAlign w:val="center"/>
          </w:tcPr>
          <w:p w:rsidR="00770BE3" w:rsidRPr="000A4765" w:rsidRDefault="00F36EFA" w:rsidP="008E647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381 600</w:t>
            </w:r>
            <w:r w:rsidR="00DF3AB2" w:rsidRPr="008E647E">
              <w:rPr>
                <w:sz w:val="20"/>
                <w:szCs w:val="20"/>
              </w:rPr>
              <w:t>,00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770BE3" w:rsidRPr="000A4765" w:rsidRDefault="00770BE3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8D454B">
              <w:rPr>
                <w:sz w:val="20"/>
                <w:szCs w:val="20"/>
              </w:rPr>
              <w:t>6</w:t>
            </w:r>
          </w:p>
        </w:tc>
        <w:tc>
          <w:tcPr>
            <w:tcW w:w="1177" w:type="pct"/>
            <w:vAlign w:val="center"/>
          </w:tcPr>
          <w:p w:rsidR="00770BE3" w:rsidRPr="000A4765" w:rsidRDefault="00F36EFA" w:rsidP="005D40B0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Те</w:t>
            </w:r>
            <w:r w:rsidR="005D40B0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770BE3" w:rsidRPr="000A4765" w:rsidRDefault="00F36EFA" w:rsidP="00DE634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2446030422</w:t>
            </w:r>
          </w:p>
        </w:tc>
        <w:tc>
          <w:tcPr>
            <w:tcW w:w="1809" w:type="pct"/>
            <w:vAlign w:val="center"/>
          </w:tcPr>
          <w:p w:rsidR="00F36EFA" w:rsidRDefault="008D454B" w:rsidP="00F36EFA">
            <w:pPr>
              <w:jc w:val="center"/>
              <w:rPr>
                <w:sz w:val="20"/>
                <w:szCs w:val="20"/>
              </w:rPr>
            </w:pPr>
            <w:r w:rsidRPr="008D454B">
              <w:rPr>
                <w:sz w:val="20"/>
                <w:szCs w:val="20"/>
              </w:rPr>
              <w:t>66</w:t>
            </w:r>
            <w:r w:rsidR="00F36EFA">
              <w:rPr>
                <w:sz w:val="20"/>
                <w:szCs w:val="20"/>
              </w:rPr>
              <w:t>3910</w:t>
            </w:r>
            <w:r w:rsidRPr="008D454B">
              <w:rPr>
                <w:sz w:val="20"/>
                <w:szCs w:val="20"/>
              </w:rPr>
              <w:t xml:space="preserve">, </w:t>
            </w:r>
            <w:r w:rsidR="00F36EFA">
              <w:rPr>
                <w:sz w:val="20"/>
                <w:szCs w:val="20"/>
              </w:rPr>
              <w:t>Красноярский край, г. Дивногорск, Нижний проезд, 35;</w:t>
            </w:r>
          </w:p>
          <w:p w:rsidR="00770BE3" w:rsidRPr="008D454B" w:rsidRDefault="00F36EFA" w:rsidP="00F3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660013, </w:t>
            </w:r>
            <w:r w:rsidR="008D454B" w:rsidRPr="008D454B">
              <w:rPr>
                <w:sz w:val="20"/>
                <w:szCs w:val="20"/>
              </w:rPr>
              <w:t xml:space="preserve">г. Красноярск, ул. </w:t>
            </w:r>
            <w:r>
              <w:rPr>
                <w:sz w:val="20"/>
                <w:szCs w:val="20"/>
              </w:rPr>
              <w:t>Говорова</w:t>
            </w:r>
            <w:r w:rsidR="008D454B" w:rsidRPr="008D45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53</w:t>
            </w:r>
            <w:r w:rsidR="008D454B" w:rsidRPr="008D4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:rsidR="00770BE3" w:rsidRPr="008D454B" w:rsidRDefault="00F36EF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770BE3" w:rsidRPr="008D45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8D454B" w:rsidRPr="008D454B">
              <w:rPr>
                <w:sz w:val="20"/>
                <w:szCs w:val="20"/>
              </w:rPr>
              <w:t>.2020</w:t>
            </w:r>
          </w:p>
          <w:p w:rsidR="00770BE3" w:rsidRPr="008D454B" w:rsidRDefault="00F36EFA" w:rsidP="00F3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70BE3" w:rsidRPr="008D454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849" w:type="pct"/>
            <w:vAlign w:val="center"/>
          </w:tcPr>
          <w:p w:rsidR="00770BE3" w:rsidRPr="008D454B" w:rsidRDefault="00F36EFA" w:rsidP="008D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381 600</w:t>
            </w:r>
            <w:r w:rsidR="00DF3AB2" w:rsidRPr="008D454B">
              <w:rPr>
                <w:sz w:val="20"/>
                <w:szCs w:val="20"/>
              </w:rPr>
              <w:t>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F36EFA" w:rsidRPr="00FF2561" w:rsidTr="00936E36">
        <w:tc>
          <w:tcPr>
            <w:tcW w:w="526" w:type="pct"/>
            <w:vAlign w:val="center"/>
          </w:tcPr>
          <w:p w:rsidR="00F36EFA" w:rsidRPr="003E5104" w:rsidRDefault="00F36EFA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F36EFA" w:rsidRPr="0017795E" w:rsidRDefault="00F36EFA" w:rsidP="009B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Виктор Александрович</w:t>
            </w:r>
          </w:p>
        </w:tc>
      </w:tr>
      <w:tr w:rsidR="00F36EFA" w:rsidRPr="00FF2561" w:rsidTr="00936E36">
        <w:tc>
          <w:tcPr>
            <w:tcW w:w="526" w:type="pct"/>
            <w:vAlign w:val="center"/>
          </w:tcPr>
          <w:p w:rsidR="00F36EFA" w:rsidRPr="003E5104" w:rsidRDefault="00F36EFA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F36EFA" w:rsidRPr="00642886" w:rsidRDefault="00F36EFA" w:rsidP="004674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Гусенов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Эйхтибар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Шахмарданович</w:t>
            </w:r>
            <w:proofErr w:type="spellEnd"/>
          </w:p>
        </w:tc>
      </w:tr>
      <w:tr w:rsidR="00F36EFA" w:rsidRPr="00FF2561" w:rsidTr="00936E36">
        <w:tc>
          <w:tcPr>
            <w:tcW w:w="526" w:type="pct"/>
            <w:vAlign w:val="center"/>
          </w:tcPr>
          <w:p w:rsidR="00F36EFA" w:rsidRPr="003E5104" w:rsidRDefault="00F36EFA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F36EFA" w:rsidRPr="00642886" w:rsidRDefault="00F36EFA" w:rsidP="009B5A56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Строительная компания «Опора»</w:t>
            </w:r>
          </w:p>
        </w:tc>
      </w:tr>
      <w:tr w:rsidR="00F36EFA" w:rsidRPr="00FF2561" w:rsidTr="00936E36">
        <w:tc>
          <w:tcPr>
            <w:tcW w:w="526" w:type="pct"/>
            <w:vAlign w:val="center"/>
          </w:tcPr>
          <w:p w:rsidR="00F36EFA" w:rsidRDefault="00F36EFA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F36EFA" w:rsidRPr="008E647E" w:rsidRDefault="00F36EFA" w:rsidP="009B5A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</w:tr>
      <w:tr w:rsidR="00F36EFA" w:rsidRPr="00FF2561" w:rsidTr="00936E36">
        <w:tc>
          <w:tcPr>
            <w:tcW w:w="526" w:type="pct"/>
            <w:vAlign w:val="center"/>
          </w:tcPr>
          <w:p w:rsidR="00F36EFA" w:rsidRDefault="00F36EFA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F36EFA" w:rsidRPr="008E647E" w:rsidRDefault="00F36EFA" w:rsidP="009B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Андрей Иванович</w:t>
            </w:r>
          </w:p>
        </w:tc>
      </w:tr>
      <w:tr w:rsidR="00F36EFA" w:rsidRPr="00FF2561" w:rsidTr="00936E36">
        <w:tc>
          <w:tcPr>
            <w:tcW w:w="526" w:type="pct"/>
            <w:vAlign w:val="center"/>
          </w:tcPr>
          <w:p w:rsidR="00F36EFA" w:rsidRDefault="00F36EFA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4" w:type="pct"/>
            <w:vAlign w:val="center"/>
          </w:tcPr>
          <w:p w:rsidR="00F36EFA" w:rsidRPr="000A4765" w:rsidRDefault="00F36EFA" w:rsidP="005D40B0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Те</w:t>
            </w:r>
            <w:r w:rsidR="005D40B0">
              <w:rPr>
                <w:sz w:val="20"/>
                <w:szCs w:val="20"/>
              </w:rPr>
              <w:t>мп</w:t>
            </w:r>
            <w:bookmarkStart w:id="0" w:name="_GoBack"/>
            <w:bookmarkEnd w:id="0"/>
            <w:r>
              <w:rPr>
                <w:sz w:val="20"/>
                <w:szCs w:val="20"/>
              </w:rPr>
              <w:t>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944FAD" w:rsidP="00944FAD">
            <w:pPr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Н</w:t>
            </w:r>
            <w:r w:rsidR="003059CE" w:rsidRPr="005C0534">
              <w:rPr>
                <w:sz w:val="28"/>
                <w:szCs w:val="28"/>
              </w:rPr>
              <w:t>.</w:t>
            </w:r>
            <w:r w:rsidRPr="005C0534">
              <w:rPr>
                <w:sz w:val="28"/>
                <w:szCs w:val="28"/>
              </w:rPr>
              <w:t>Р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r w:rsidRPr="005C0534">
              <w:rPr>
                <w:sz w:val="28"/>
                <w:szCs w:val="28"/>
              </w:rPr>
              <w:t>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</w:t>
            </w: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5C0534" w:rsidP="0090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>
        <w:rPr>
          <w:sz w:val="16"/>
          <w:szCs w:val="16"/>
        </w:rPr>
        <w:t>Исполнитель: Нестерина Кристина Константиновна ______</w:t>
      </w:r>
    </w:p>
    <w:sectPr w:rsidR="00F36EFA" w:rsidRPr="00F36EFA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40B0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113"/>
    <w:rsid w:val="00C207BB"/>
    <w:rsid w:val="00C734AE"/>
    <w:rsid w:val="00C900C8"/>
    <w:rsid w:val="00CA1CDE"/>
    <w:rsid w:val="00CA1FE8"/>
    <w:rsid w:val="00CC30A8"/>
    <w:rsid w:val="00CC7B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3297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6</cp:revision>
  <cp:lastPrinted>2020-07-09T05:18:00Z</cp:lastPrinted>
  <dcterms:created xsi:type="dcterms:W3CDTF">2020-07-08T04:36:00Z</dcterms:created>
  <dcterms:modified xsi:type="dcterms:W3CDTF">2020-07-13T03:53:00Z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