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59" w:rsidRDefault="00AC5C0C" w:rsidP="00960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960459" w:rsidRPr="00960459">
        <w:rPr>
          <w:rFonts w:ascii="Times New Roman" w:hAnsi="Times New Roman" w:cs="Times New Roman"/>
          <w:sz w:val="24"/>
          <w:szCs w:val="24"/>
        </w:rPr>
        <w:t xml:space="preserve">Джафаровой Ольге Николаевне разрешения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адресу: г. Красноярск,  пр-т 60 лет Образования СССР, д. 7а, с целью размещения магазина (код - 4.4) </w:t>
      </w:r>
      <w:proofErr w:type="gramEnd"/>
    </w:p>
    <w:p w:rsidR="00F74D9A" w:rsidRDefault="000D33BA" w:rsidP="000D3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7049" cy="3650334"/>
            <wp:effectExtent l="0" t="0" r="5080" b="7620"/>
            <wp:docPr id="1" name="Рисунок 1" descr="T:\внес изм УСЛОВНО-РАЗРЕШЕННЫЙ-10\_2019\Джафарова 60 лет Образования СССР\п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Джафарова 60 лет Образования СССР\пб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21" cy="36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C" w:rsidRDefault="000D33BA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7049" cy="4386603"/>
            <wp:effectExtent l="0" t="0" r="5080" b="0"/>
            <wp:docPr id="6" name="Рисунок 6" descr="T:\внес изм УСЛОВНО-РАЗРЕШЕННЫЙ-10\_2019\Джафарова 60 лет Образования СССР\Материалы_сайт\учас_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Джафарова 60 лет Образования СССР\Материалы_сайт\учас_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24" cy="438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0D33BA" w:rsidRPr="000D33BA">
        <w:rPr>
          <w:rFonts w:ascii="Times New Roman" w:hAnsi="Times New Roman" w:cs="Times New Roman"/>
          <w:sz w:val="24"/>
          <w:szCs w:val="24"/>
        </w:rPr>
        <w:t>24:50:0400013:3522</w:t>
      </w:r>
      <w:bookmarkStart w:id="0" w:name="_GoBack"/>
      <w:bookmarkEnd w:id="0"/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0D33BA" w:rsidRPr="000D33BA">
        <w:rPr>
          <w:rFonts w:ascii="Times New Roman" w:hAnsi="Times New Roman" w:cs="Times New Roman"/>
          <w:sz w:val="24"/>
          <w:szCs w:val="24"/>
        </w:rPr>
        <w:t>застройки многоэтажными жилыми домами (Ж-4</w:t>
      </w:r>
      <w:r w:rsidR="00AA146F" w:rsidRPr="00AA146F">
        <w:rPr>
          <w:rFonts w:ascii="Times New Roman" w:hAnsi="Times New Roman" w:cs="Times New Roman"/>
          <w:sz w:val="24"/>
          <w:szCs w:val="24"/>
        </w:rPr>
        <w:t>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0D33BA"/>
    <w:rsid w:val="001C0DA0"/>
    <w:rsid w:val="00233751"/>
    <w:rsid w:val="00362F1B"/>
    <w:rsid w:val="003943F7"/>
    <w:rsid w:val="005545B0"/>
    <w:rsid w:val="00960459"/>
    <w:rsid w:val="00990E95"/>
    <w:rsid w:val="009D462B"/>
    <w:rsid w:val="00AA110A"/>
    <w:rsid w:val="00AA146F"/>
    <w:rsid w:val="00AC5C0C"/>
    <w:rsid w:val="00C15864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1FA3E2-1B97-4A11-934B-3A95EDBE1D57}"/>
</file>

<file path=customXml/itemProps2.xml><?xml version="1.0" encoding="utf-8"?>
<ds:datastoreItem xmlns:ds="http://schemas.openxmlformats.org/officeDocument/2006/customXml" ds:itemID="{D7436715-1B67-4F97-9D9F-ADC00D297644}"/>
</file>

<file path=customXml/itemProps3.xml><?xml version="1.0" encoding="utf-8"?>
<ds:datastoreItem xmlns:ds="http://schemas.openxmlformats.org/officeDocument/2006/customXml" ds:itemID="{35DF682A-2D53-467B-8498-F9BEFC77A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3</cp:revision>
  <dcterms:created xsi:type="dcterms:W3CDTF">2019-04-08T11:06:00Z</dcterms:created>
  <dcterms:modified xsi:type="dcterms:W3CDTF">2019-04-09T01:25:00Z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