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8" w:rsidRDefault="00E141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4108" w:rsidRDefault="00E14108">
      <w:pPr>
        <w:pStyle w:val="ConsPlusNormal"/>
        <w:jc w:val="both"/>
        <w:outlineLvl w:val="0"/>
      </w:pPr>
    </w:p>
    <w:p w:rsidR="00E14108" w:rsidRDefault="00E14108">
      <w:pPr>
        <w:pStyle w:val="ConsPlusTitle"/>
        <w:jc w:val="center"/>
        <w:outlineLvl w:val="0"/>
      </w:pPr>
      <w:r>
        <w:t>АДМИНИСТРАЦИЯ ГОРОДА КРАСНОЯРСКА</w:t>
      </w:r>
    </w:p>
    <w:p w:rsidR="00E14108" w:rsidRDefault="00E14108">
      <w:pPr>
        <w:pStyle w:val="ConsPlusTitle"/>
        <w:jc w:val="center"/>
      </w:pPr>
    </w:p>
    <w:p w:rsidR="00E14108" w:rsidRDefault="00E14108">
      <w:pPr>
        <w:pStyle w:val="ConsPlusTitle"/>
        <w:jc w:val="center"/>
      </w:pPr>
      <w:r>
        <w:t>РАСПОРЯЖЕНИЕ</w:t>
      </w:r>
    </w:p>
    <w:p w:rsidR="00E14108" w:rsidRDefault="00E14108">
      <w:pPr>
        <w:pStyle w:val="ConsPlusTitle"/>
        <w:jc w:val="center"/>
      </w:pPr>
      <w:r>
        <w:t>от 29 апреля 2010 г. N 297-арх</w:t>
      </w:r>
    </w:p>
    <w:p w:rsidR="00E14108" w:rsidRDefault="00E14108">
      <w:pPr>
        <w:pStyle w:val="ConsPlusTitle"/>
        <w:jc w:val="center"/>
      </w:pPr>
    </w:p>
    <w:p w:rsidR="00E14108" w:rsidRDefault="00E14108">
      <w:pPr>
        <w:pStyle w:val="ConsPlusTitle"/>
        <w:jc w:val="center"/>
      </w:pPr>
      <w:r>
        <w:t>ОБ УТВЕРЖДЕНИИ ФОРМ ЗАЯВЛЕНИЙ (ИНЫХ ДОКУМЕНТОВ),</w:t>
      </w:r>
    </w:p>
    <w:p w:rsidR="00E14108" w:rsidRDefault="00E14108">
      <w:pPr>
        <w:pStyle w:val="ConsPlusTitle"/>
        <w:jc w:val="center"/>
      </w:pPr>
      <w:proofErr w:type="gramStart"/>
      <w:r>
        <w:t>ПОДАВАЕМЫХ</w:t>
      </w:r>
      <w:proofErr w:type="gramEnd"/>
      <w:r>
        <w:t xml:space="preserve"> ГРАЖДАНАМИ И ОРГАНИЗАЦИЯМИ ДЛЯ ПОЛУЧЕНИЯ</w:t>
      </w:r>
    </w:p>
    <w:p w:rsidR="00E14108" w:rsidRDefault="00E14108">
      <w:pPr>
        <w:pStyle w:val="ConsPlusTitle"/>
        <w:jc w:val="center"/>
      </w:pPr>
      <w:r>
        <w:t>УСЛУГ, ОКАЗЫВАЕМЫХ УПРАВЛЕНИЕМ УЧЕТА И РЕАЛИЗАЦИИ</w:t>
      </w:r>
    </w:p>
    <w:p w:rsidR="00E14108" w:rsidRDefault="00E14108">
      <w:pPr>
        <w:pStyle w:val="ConsPlusTitle"/>
        <w:jc w:val="center"/>
      </w:pPr>
      <w:r>
        <w:t>ЖИЛИЩНОЙ ПОЛИТИКИ АДМИНИСТРАЦИИ ГОРОДА КРАСНОЯРСКА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6" w:history="1">
              <w:r>
                <w:rPr>
                  <w:color w:val="0000FF"/>
                </w:rPr>
                <w:t>N 963-арх</w:t>
              </w:r>
            </w:hyperlink>
            <w:r>
              <w:rPr>
                <w:color w:val="392C69"/>
              </w:rPr>
              <w:t xml:space="preserve">, от 22.06.2011 </w:t>
            </w:r>
            <w:hyperlink r:id="rId7" w:history="1">
              <w:r>
                <w:rPr>
                  <w:color w:val="0000FF"/>
                </w:rPr>
                <w:t>N 627-ж</w:t>
              </w:r>
            </w:hyperlink>
            <w:r>
              <w:rPr>
                <w:color w:val="392C69"/>
              </w:rPr>
              <w:t xml:space="preserve">, от 31.08.2011 </w:t>
            </w:r>
            <w:hyperlink r:id="rId8" w:history="1">
              <w:r>
                <w:rPr>
                  <w:color w:val="0000FF"/>
                </w:rPr>
                <w:t>N 987-ж</w:t>
              </w:r>
            </w:hyperlink>
            <w:r>
              <w:rPr>
                <w:color w:val="392C69"/>
              </w:rPr>
              <w:t>,</w:t>
            </w:r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9" w:history="1">
              <w:r>
                <w:rPr>
                  <w:color w:val="0000FF"/>
                </w:rPr>
                <w:t>N 1313-ж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11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>,</w:t>
            </w:r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" w:history="1">
              <w:r>
                <w:rPr>
                  <w:color w:val="0000FF"/>
                </w:rPr>
                <w:t>N 102-орг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13" w:history="1">
              <w:r>
                <w:rPr>
                  <w:color w:val="0000FF"/>
                </w:rPr>
                <w:t>N 18-орг</w:t>
              </w:r>
            </w:hyperlink>
            <w:r>
              <w:rPr>
                <w:color w:val="392C69"/>
              </w:rPr>
              <w:t xml:space="preserve">, от 13.12.2016 </w:t>
            </w:r>
            <w:hyperlink r:id="rId14" w:history="1">
              <w:r>
                <w:rPr>
                  <w:color w:val="0000FF"/>
                </w:rPr>
                <w:t>N 243-орг</w:t>
              </w:r>
            </w:hyperlink>
            <w:r>
              <w:rPr>
                <w:color w:val="392C69"/>
              </w:rPr>
              <w:t>,</w:t>
            </w:r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5" w:history="1">
              <w:r>
                <w:rPr>
                  <w:color w:val="0000FF"/>
                </w:rPr>
                <w:t>N 36-орг</w:t>
              </w:r>
            </w:hyperlink>
            <w:r>
              <w:rPr>
                <w:color w:val="392C69"/>
              </w:rPr>
              <w:t xml:space="preserve">, от 23.09.2020 </w:t>
            </w:r>
            <w:hyperlink r:id="rId1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01.02.2022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ind w:firstLine="540"/>
        <w:jc w:val="both"/>
      </w:pPr>
      <w:r>
        <w:t xml:space="preserve">Во исполнение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от 25.01.2010 N 67-ж "О разработке единых форм заявлений", руководствуясь </w:t>
      </w:r>
      <w:hyperlink r:id="rId19" w:history="1">
        <w:r>
          <w:rPr>
            <w:color w:val="0000FF"/>
          </w:rPr>
          <w:t>ст. ст. 45</w:t>
        </w:r>
      </w:hyperlink>
      <w:r>
        <w:t xml:space="preserve">, </w:t>
      </w:r>
      <w:hyperlink r:id="rId20" w:history="1">
        <w:r>
          <w:rPr>
            <w:color w:val="0000FF"/>
          </w:rPr>
          <w:t>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E14108" w:rsidRDefault="00E14108">
      <w:pPr>
        <w:pStyle w:val="ConsPlusNormal"/>
        <w:spacing w:before="220"/>
        <w:ind w:firstLine="540"/>
        <w:jc w:val="both"/>
      </w:pPr>
      <w:r>
        <w:t xml:space="preserve">1. Утвердить формы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Красноярска, согласно </w:t>
      </w:r>
      <w:hyperlink w:anchor="P5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348" w:history="1">
        <w:r>
          <w:rPr>
            <w:color w:val="0000FF"/>
          </w:rPr>
          <w:t>5</w:t>
        </w:r>
      </w:hyperlink>
      <w:r>
        <w:t>.</w:t>
      </w:r>
    </w:p>
    <w:p w:rsidR="00E14108" w:rsidRDefault="00E14108">
      <w:pPr>
        <w:pStyle w:val="ConsPlusNormal"/>
        <w:jc w:val="both"/>
      </w:pPr>
      <w:r>
        <w:t xml:space="preserve">(в ред. Распоряжений администрации г. Красноярска от 31.08.2011 </w:t>
      </w:r>
      <w:hyperlink r:id="rId23" w:history="1">
        <w:r>
          <w:rPr>
            <w:color w:val="0000FF"/>
          </w:rPr>
          <w:t>N 987-ж</w:t>
        </w:r>
      </w:hyperlink>
      <w:r>
        <w:t xml:space="preserve">, от 06.02.2015 </w:t>
      </w:r>
      <w:hyperlink r:id="rId24" w:history="1">
        <w:r>
          <w:rPr>
            <w:color w:val="0000FF"/>
          </w:rPr>
          <w:t>N 18-орг</w:t>
        </w:r>
      </w:hyperlink>
      <w:r>
        <w:t>)</w:t>
      </w:r>
    </w:p>
    <w:p w:rsidR="00E14108" w:rsidRDefault="00E14108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E14108" w:rsidRDefault="00E141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</w:pPr>
      <w:r>
        <w:t>Заместитель Главы города -</w:t>
      </w:r>
    </w:p>
    <w:p w:rsidR="00E14108" w:rsidRDefault="00E14108">
      <w:pPr>
        <w:pStyle w:val="ConsPlusNormal"/>
        <w:jc w:val="right"/>
      </w:pPr>
      <w:r>
        <w:t>руководитель департамента</w:t>
      </w:r>
    </w:p>
    <w:p w:rsidR="00E14108" w:rsidRDefault="00E14108">
      <w:pPr>
        <w:pStyle w:val="ConsPlusNormal"/>
        <w:jc w:val="right"/>
      </w:pPr>
      <w:r>
        <w:t>градостроительства</w:t>
      </w:r>
    </w:p>
    <w:p w:rsidR="00E14108" w:rsidRDefault="00E14108">
      <w:pPr>
        <w:pStyle w:val="ConsPlusNormal"/>
        <w:jc w:val="right"/>
      </w:pPr>
      <w:r>
        <w:t>И.С.ИВАНОВ</w:t>
      </w: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1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администрации города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12.11.2010 </w:t>
            </w:r>
            <w:hyperlink r:id="rId25" w:history="1">
              <w:r>
                <w:rPr>
                  <w:color w:val="0000FF"/>
                </w:rPr>
                <w:t>N 963-арх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26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 04/04/001                          Руководителю управления учета</w:t>
      </w:r>
    </w:p>
    <w:p w:rsidR="00E14108" w:rsidRDefault="00E14108">
      <w:pPr>
        <w:pStyle w:val="ConsPlusNonformat"/>
        <w:jc w:val="both"/>
      </w:pPr>
      <w:r>
        <w:t>_________________________                  и реализации жилищной политики</w:t>
      </w:r>
    </w:p>
    <w:p w:rsidR="00E14108" w:rsidRDefault="00E14108">
      <w:pPr>
        <w:pStyle w:val="ConsPlusNonformat"/>
        <w:jc w:val="both"/>
      </w:pPr>
      <w:r>
        <w:t>(реестровый номер услуги)                  администрации города Красноярска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       гражданина 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E14108" w:rsidRDefault="00E1410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(номер контактного телефона)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>______________________________</w:t>
      </w:r>
    </w:p>
    <w:p w:rsidR="00E14108" w:rsidRDefault="00E14108">
      <w:pPr>
        <w:pStyle w:val="ConsPlusNonformat"/>
        <w:jc w:val="both"/>
      </w:pPr>
      <w:proofErr w:type="gramStart"/>
      <w:r>
        <w:t>(дата документа, проставляемая</w:t>
      </w:r>
      <w:proofErr w:type="gramEnd"/>
    </w:p>
    <w:p w:rsidR="00E14108" w:rsidRDefault="00E14108">
      <w:pPr>
        <w:pStyle w:val="ConsPlusNonformat"/>
        <w:jc w:val="both"/>
      </w:pPr>
      <w:r>
        <w:t xml:space="preserve">          заявителем)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bookmarkStart w:id="0" w:name="P55"/>
      <w:bookmarkEnd w:id="0"/>
      <w:r>
        <w:t xml:space="preserve">                                 ИЗВЕЩЕНИЕ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Я, _______________________________________________________, действующий</w:t>
      </w:r>
    </w:p>
    <w:p w:rsidR="00E14108" w:rsidRDefault="00E14108">
      <w:pPr>
        <w:pStyle w:val="ConsPlusNonformat"/>
        <w:jc w:val="both"/>
      </w:pPr>
      <w:r>
        <w:t>__________________________________________________________________________,</w:t>
      </w:r>
    </w:p>
    <w:p w:rsidR="00E14108" w:rsidRDefault="00E14108">
      <w:pPr>
        <w:pStyle w:val="ConsPlusNonformat"/>
        <w:jc w:val="both"/>
      </w:pPr>
      <w:proofErr w:type="gramStart"/>
      <w:r>
        <w:t>(от своего имени или указать, от чьего имени на основании доверенности, и</w:t>
      </w:r>
      <w:proofErr w:type="gramEnd"/>
    </w:p>
    <w:p w:rsidR="00E14108" w:rsidRDefault="00E14108">
      <w:pPr>
        <w:pStyle w:val="ConsPlusNonformat"/>
        <w:jc w:val="both"/>
      </w:pPr>
      <w:r>
        <w:t xml:space="preserve">     (или) как законный представитель несовершеннолетнего, с указанием</w:t>
      </w:r>
    </w:p>
    <w:p w:rsidR="00E14108" w:rsidRDefault="00E14108">
      <w:pPr>
        <w:pStyle w:val="ConsPlusNonformat"/>
        <w:jc w:val="both"/>
      </w:pPr>
      <w:r>
        <w:t xml:space="preserve">                      </w:t>
      </w:r>
      <w:proofErr w:type="gramStart"/>
      <w:r>
        <w:t>Ф.И.О. несовершеннолетнего)</w:t>
      </w:r>
      <w:proofErr w:type="gramEnd"/>
    </w:p>
    <w:p w:rsidR="00E14108" w:rsidRDefault="00E14108">
      <w:pPr>
        <w:pStyle w:val="ConsPlusNonformat"/>
        <w:jc w:val="both"/>
      </w:pPr>
      <w:r>
        <w:t>являющ____ собственником ________________________________ в жилом помещении</w:t>
      </w:r>
    </w:p>
    <w:p w:rsidR="00E14108" w:rsidRDefault="00E14108">
      <w:pPr>
        <w:pStyle w:val="ConsPlusNonformat"/>
        <w:jc w:val="both"/>
      </w:pPr>
      <w:r>
        <w:t xml:space="preserve">                           (размер доли либо N комнаты)</w:t>
      </w:r>
    </w:p>
    <w:p w:rsidR="00E14108" w:rsidRDefault="00E14108">
      <w:pPr>
        <w:pStyle w:val="ConsPlusNonformat"/>
        <w:jc w:val="both"/>
      </w:pPr>
      <w:r>
        <w:t>по адресу: ___________________________________, желаю произвести отчуждение</w:t>
      </w:r>
    </w:p>
    <w:p w:rsidR="00E14108" w:rsidRDefault="00E14108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___________________ постороннему лицу путем  заключения  договора</w:t>
      </w:r>
    </w:p>
    <w:p w:rsidR="00E14108" w:rsidRDefault="00E14108">
      <w:pPr>
        <w:pStyle w:val="ConsPlusNonformat"/>
        <w:jc w:val="both"/>
      </w:pPr>
      <w:r>
        <w:t xml:space="preserve">          (доли либо комнаты)</w:t>
      </w:r>
    </w:p>
    <w:p w:rsidR="00E14108" w:rsidRDefault="00E14108">
      <w:pPr>
        <w:pStyle w:val="ConsPlusNonformat"/>
        <w:jc w:val="both"/>
      </w:pPr>
      <w:r>
        <w:t>___________________________ за цену ________ тыс. руб.</w:t>
      </w:r>
    </w:p>
    <w:p w:rsidR="00E14108" w:rsidRDefault="00E14108">
      <w:pPr>
        <w:pStyle w:val="ConsPlusNonformat"/>
        <w:jc w:val="both"/>
      </w:pPr>
      <w:r>
        <w:t xml:space="preserve"> (мены либо купли-продажи)</w:t>
      </w:r>
    </w:p>
    <w:p w:rsidR="00E14108" w:rsidRDefault="00E14108">
      <w:pPr>
        <w:pStyle w:val="ConsPlusNonformat"/>
        <w:jc w:val="both"/>
      </w:pPr>
      <w:r>
        <w:t xml:space="preserve">    Иные условия продажи (мены): _________________________.</w:t>
      </w:r>
    </w:p>
    <w:p w:rsidR="00E14108" w:rsidRDefault="00E14108">
      <w:pPr>
        <w:pStyle w:val="ConsPlusNonformat"/>
        <w:jc w:val="both"/>
      </w:pPr>
      <w:r>
        <w:t xml:space="preserve">    Поскольку   муниципальное   образование   город   Красноярск   является</w:t>
      </w:r>
    </w:p>
    <w:p w:rsidR="00E14108" w:rsidRDefault="00E14108">
      <w:pPr>
        <w:pStyle w:val="ConsPlusNonformat"/>
        <w:jc w:val="both"/>
      </w:pPr>
      <w:r>
        <w:t>участником  общей  собственности на данное жилое помещение, то на основании</w:t>
      </w:r>
    </w:p>
    <w:p w:rsidR="00E14108" w:rsidRDefault="00E14108">
      <w:pPr>
        <w:pStyle w:val="ConsPlusNonformat"/>
        <w:jc w:val="both"/>
      </w:pPr>
      <w:hyperlink r:id="rId27" w:history="1">
        <w:r>
          <w:rPr>
            <w:color w:val="0000FF"/>
          </w:rPr>
          <w:t>статьи   250</w:t>
        </w:r>
      </w:hyperlink>
      <w:r>
        <w:t xml:space="preserve">   Гражданского  кодекса  Российской  Федерации  предлагаю  Вам</w:t>
      </w:r>
    </w:p>
    <w:p w:rsidR="00E14108" w:rsidRDefault="00E14108">
      <w:pPr>
        <w:pStyle w:val="ConsPlusNonformat"/>
        <w:jc w:val="both"/>
      </w:pPr>
      <w:r>
        <w:t>приобрести   указанную  продаваемую ___________________   в   муниципальную</w:t>
      </w:r>
    </w:p>
    <w:p w:rsidR="00E14108" w:rsidRDefault="00E14108">
      <w:pPr>
        <w:pStyle w:val="ConsPlusNonformat"/>
        <w:jc w:val="both"/>
      </w:pPr>
      <w:r>
        <w:t xml:space="preserve">                                    (долю либо комнату)</w:t>
      </w:r>
    </w:p>
    <w:p w:rsidR="00E14108" w:rsidRDefault="00E14108">
      <w:pPr>
        <w:pStyle w:val="ConsPlusNonformat"/>
        <w:jc w:val="both"/>
      </w:pPr>
      <w:r>
        <w:t>собственность.</w:t>
      </w:r>
    </w:p>
    <w:p w:rsidR="00E14108" w:rsidRDefault="00E14108">
      <w:pPr>
        <w:pStyle w:val="ConsPlusNonformat"/>
        <w:jc w:val="both"/>
      </w:pPr>
      <w:r>
        <w:t xml:space="preserve">    К  извещению  прилагаю  копии  правоустанавливающих,  документов, копию</w:t>
      </w:r>
    </w:p>
    <w:p w:rsidR="00E14108" w:rsidRDefault="00E14108">
      <w:pPr>
        <w:pStyle w:val="ConsPlusNonformat"/>
        <w:jc w:val="both"/>
      </w:pPr>
      <w:r>
        <w:t xml:space="preserve">паспорта, копию доверенности </w:t>
      </w:r>
      <w:hyperlink w:anchor="P79" w:history="1">
        <w:r>
          <w:rPr>
            <w:color w:val="0000FF"/>
          </w:rPr>
          <w:t>&lt;1&gt;</w:t>
        </w:r>
      </w:hyperlink>
      <w:r>
        <w:t>.</w:t>
      </w:r>
    </w:p>
    <w:p w:rsidR="00E14108" w:rsidRDefault="00E14108">
      <w:pPr>
        <w:pStyle w:val="ConsPlusNonformat"/>
        <w:jc w:val="both"/>
      </w:pPr>
      <w:r>
        <w:t>--------------------------------</w:t>
      </w:r>
    </w:p>
    <w:p w:rsidR="00E14108" w:rsidRDefault="00E14108">
      <w:pPr>
        <w:pStyle w:val="ConsPlusNonformat"/>
        <w:jc w:val="both"/>
      </w:pPr>
      <w:bookmarkStart w:id="1" w:name="P79"/>
      <w:bookmarkEnd w:id="1"/>
      <w:r>
        <w:t xml:space="preserve">    &lt;1</w:t>
      </w:r>
      <w:proofErr w:type="gramStart"/>
      <w:r>
        <w:t>&gt; В</w:t>
      </w:r>
      <w:proofErr w:type="gramEnd"/>
      <w:r>
        <w:t xml:space="preserve"> случае, если гражданин действует на основании доверенности.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>Приложения:</w:t>
      </w:r>
    </w:p>
    <w:p w:rsidR="00E14108" w:rsidRDefault="00E14108">
      <w:pPr>
        <w:pStyle w:val="ConsPlusNonformat"/>
        <w:jc w:val="both"/>
      </w:pPr>
      <w:r>
        <w:t>1. ___________________________ на _____ л. в _______ экз.</w:t>
      </w:r>
    </w:p>
    <w:p w:rsidR="00E14108" w:rsidRDefault="00E14108">
      <w:pPr>
        <w:pStyle w:val="ConsPlusNonformat"/>
        <w:jc w:val="both"/>
      </w:pPr>
      <w:r>
        <w:t>2. ___________________________ на _____ л. в _______ экз.</w:t>
      </w:r>
    </w:p>
    <w:p w:rsidR="00E14108" w:rsidRDefault="00E14108">
      <w:pPr>
        <w:pStyle w:val="ConsPlusNonformat"/>
        <w:jc w:val="both"/>
      </w:pPr>
      <w:r>
        <w:t>3. ___________________________ на _____ л. в _______ экз.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Всего приложений на _____ </w:t>
      </w:r>
      <w:proofErr w:type="gramStart"/>
      <w:r>
        <w:t>л</w:t>
      </w:r>
      <w:proofErr w:type="gramEnd"/>
      <w:r>
        <w:t>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(подпись заявителя)</w:t>
      </w:r>
    </w:p>
    <w:p w:rsidR="00E14108" w:rsidRDefault="00E14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E14108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2902" w:type="dxa"/>
            <w:gridSpan w:val="2"/>
          </w:tcPr>
          <w:p w:rsidR="00E14108" w:rsidRDefault="00E14108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E14108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485" w:type="dxa"/>
          </w:tcPr>
          <w:p w:rsidR="00E14108" w:rsidRDefault="00E141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E14108" w:rsidRDefault="00E14108">
            <w:pPr>
              <w:pStyle w:val="ConsPlusNormal"/>
              <w:jc w:val="center"/>
            </w:pPr>
            <w:r>
              <w:t>подпись</w:t>
            </w:r>
          </w:p>
        </w:tc>
      </w:tr>
      <w:tr w:rsidR="00E14108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324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650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485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417" w:type="dxa"/>
          </w:tcPr>
          <w:p w:rsidR="00E14108" w:rsidRDefault="00E14108">
            <w:pPr>
              <w:pStyle w:val="ConsPlusNormal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2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администрации города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23.09.2020 N 315-р)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    04/01/003                      Руководителю управления учета</w:t>
      </w:r>
    </w:p>
    <w:p w:rsidR="00E14108" w:rsidRDefault="00E14108">
      <w:pPr>
        <w:pStyle w:val="ConsPlusNonformat"/>
        <w:jc w:val="both"/>
      </w:pPr>
      <w:r>
        <w:t>________________________________          и реализации жилищной политики</w:t>
      </w:r>
    </w:p>
    <w:p w:rsidR="00E14108" w:rsidRDefault="00E14108">
      <w:pPr>
        <w:pStyle w:val="ConsPlusNonformat"/>
        <w:jc w:val="both"/>
      </w:pPr>
      <w:r>
        <w:t xml:space="preserve">   (реестровый номер услуги)              администрации города</w:t>
      </w:r>
    </w:p>
    <w:p w:rsidR="00E14108" w:rsidRDefault="00E14108">
      <w:pPr>
        <w:pStyle w:val="ConsPlusNonformat"/>
        <w:jc w:val="both"/>
      </w:pPr>
      <w:r>
        <w:t xml:space="preserve">                                          гражданина 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(фамилия, И.О.)</w:t>
      </w:r>
    </w:p>
    <w:p w:rsidR="00E14108" w:rsidRDefault="00E1410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14108" w:rsidRDefault="00E14108">
      <w:pPr>
        <w:pStyle w:val="ConsPlusNonformat"/>
        <w:jc w:val="both"/>
      </w:pPr>
      <w:r>
        <w:t>________________________________          _________________________________</w:t>
      </w:r>
    </w:p>
    <w:p w:rsidR="00E14108" w:rsidRDefault="00E14108">
      <w:pPr>
        <w:pStyle w:val="ConsPlusNonformat"/>
        <w:jc w:val="both"/>
      </w:pPr>
      <w:r>
        <w:t xml:space="preserve"> </w:t>
      </w:r>
      <w:proofErr w:type="gramStart"/>
      <w:r>
        <w:t>(дата документа, проставляемая             (номер контактного телефона)</w:t>
      </w:r>
      <w:proofErr w:type="gramEnd"/>
    </w:p>
    <w:p w:rsidR="00E14108" w:rsidRDefault="00E14108">
      <w:pPr>
        <w:pStyle w:val="ConsPlusNonformat"/>
        <w:jc w:val="both"/>
      </w:pPr>
      <w:r>
        <w:t xml:space="preserve">          заявителем)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ЗАЯВЛЕНИЕ</w:t>
      </w:r>
    </w:p>
    <w:p w:rsidR="00E14108" w:rsidRDefault="00E14108">
      <w:pPr>
        <w:pStyle w:val="ConsPlusNonformat"/>
        <w:jc w:val="both"/>
      </w:pPr>
      <w:r>
        <w:t xml:space="preserve">                о принятии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E14108" w:rsidRDefault="00E14108">
      <w:pPr>
        <w:pStyle w:val="ConsPlusNonformat"/>
        <w:jc w:val="both"/>
      </w:pPr>
      <w:r>
        <w:t xml:space="preserve">                             жилищных условий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(фамилия, имя, отчество)</w:t>
      </w:r>
    </w:p>
    <w:p w:rsidR="00E14108" w:rsidRDefault="00E14108">
      <w:pPr>
        <w:pStyle w:val="ConsPlusNonformat"/>
        <w:jc w:val="both"/>
      </w:pPr>
      <w:r>
        <w:t>паспорт ____ _______, выданный 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E14108" w:rsidRDefault="00E14108">
      <w:pPr>
        <w:pStyle w:val="ConsPlusNonformat"/>
        <w:jc w:val="both"/>
      </w:pPr>
      <w:r>
        <w:t xml:space="preserve">прошу  принять  меня  на  учет  нуждающихся в улучшении жилищных условий </w:t>
      </w:r>
      <w:proofErr w:type="gramStart"/>
      <w:r>
        <w:t>по</w:t>
      </w:r>
      <w:proofErr w:type="gramEnd"/>
    </w:p>
    <w:p w:rsidR="00E14108" w:rsidRDefault="00E14108">
      <w:pPr>
        <w:pStyle w:val="ConsPlusNonformat"/>
        <w:jc w:val="both"/>
      </w:pPr>
      <w:r>
        <w:t>категории   граждан,   признанных   в  установленном  порядке  вынужденными</w:t>
      </w:r>
    </w:p>
    <w:p w:rsidR="00E14108" w:rsidRDefault="00E14108">
      <w:pPr>
        <w:pStyle w:val="ConsPlusNonformat"/>
        <w:jc w:val="both"/>
      </w:pPr>
      <w:r>
        <w:t>переселенцами, составом семьи __ человек (а).</w:t>
      </w:r>
    </w:p>
    <w:p w:rsidR="00E14108" w:rsidRDefault="00E14108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E14108" w:rsidRDefault="00E14108">
      <w:pPr>
        <w:pStyle w:val="ConsPlusNonformat"/>
        <w:jc w:val="both"/>
      </w:pPr>
      <w:proofErr w:type="gramStart"/>
      <w:r>
        <w:t>следующие  члены моей семьи (супруг, супруга, сын, дочь, мать, отец и т.п.)</w:t>
      </w:r>
      <w:proofErr w:type="gramEnd"/>
    </w:p>
    <w:p w:rsidR="00E14108" w:rsidRDefault="00E14108">
      <w:pPr>
        <w:pStyle w:val="ConsPlusNonformat"/>
        <w:jc w:val="both"/>
      </w:pPr>
      <w:r>
        <w:t>и иные граждане:</w:t>
      </w:r>
    </w:p>
    <w:p w:rsidR="00E14108" w:rsidRDefault="00E141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      (указать степень родства членов семьи, Ф.И.О., дату рождения)</w:t>
      </w:r>
    </w:p>
    <w:p w:rsidR="00E14108" w:rsidRDefault="00E141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5)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Приложения:</w:t>
      </w:r>
    </w:p>
    <w:p w:rsidR="00E14108" w:rsidRDefault="00E14108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7.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8.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9. ___________________________________________________________________.</w:t>
      </w:r>
    </w:p>
    <w:p w:rsidR="00E14108" w:rsidRDefault="00E14108">
      <w:pPr>
        <w:pStyle w:val="ConsPlusNonformat"/>
        <w:jc w:val="both"/>
      </w:pPr>
      <w:r>
        <w:t xml:space="preserve">    10. __________________________________________________________________.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E14108" w:rsidRDefault="00E14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87"/>
        <w:gridCol w:w="2098"/>
        <w:gridCol w:w="1134"/>
      </w:tblGrid>
      <w:tr w:rsidR="00E14108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документа</w:t>
            </w:r>
          </w:p>
        </w:tc>
        <w:tc>
          <w:tcPr>
            <w:tcW w:w="1587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lastRenderedPageBreak/>
              <w:t xml:space="preserve">Дата, время </w:t>
            </w:r>
            <w:r>
              <w:lastRenderedPageBreak/>
              <w:t>принятия заявления</w:t>
            </w:r>
          </w:p>
        </w:tc>
        <w:tc>
          <w:tcPr>
            <w:tcW w:w="3232" w:type="dxa"/>
            <w:gridSpan w:val="2"/>
          </w:tcPr>
          <w:p w:rsidR="00E14108" w:rsidRDefault="00E14108">
            <w:pPr>
              <w:pStyle w:val="ConsPlusNormal"/>
              <w:jc w:val="center"/>
            </w:pPr>
            <w:r>
              <w:lastRenderedPageBreak/>
              <w:t>Заявление принял</w:t>
            </w:r>
          </w:p>
        </w:tc>
      </w:tr>
      <w:tr w:rsidR="00E14108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098" w:type="dxa"/>
          </w:tcPr>
          <w:p w:rsidR="00E14108" w:rsidRDefault="00E141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E14108" w:rsidRDefault="00E14108">
            <w:pPr>
              <w:pStyle w:val="ConsPlusNormal"/>
              <w:jc w:val="center"/>
            </w:pPr>
            <w:r>
              <w:t>подпись</w:t>
            </w:r>
          </w:p>
        </w:tc>
      </w:tr>
      <w:tr w:rsidR="00E14108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984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587" w:type="dxa"/>
          </w:tcPr>
          <w:p w:rsidR="00E14108" w:rsidRDefault="00E14108">
            <w:pPr>
              <w:pStyle w:val="ConsPlusNormal"/>
            </w:pPr>
          </w:p>
        </w:tc>
        <w:tc>
          <w:tcPr>
            <w:tcW w:w="2098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134" w:type="dxa"/>
          </w:tcPr>
          <w:p w:rsidR="00E14108" w:rsidRDefault="00E14108">
            <w:pPr>
              <w:pStyle w:val="ConsPlusNormal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3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администрации города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19.03.2019 </w:t>
            </w:r>
            <w:hyperlink r:id="rId29" w:history="1">
              <w:r>
                <w:rPr>
                  <w:color w:val="0000FF"/>
                </w:rPr>
                <w:t>N 36-орг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   04/02/011                  Руководителю управления учета</w:t>
      </w:r>
    </w:p>
    <w:p w:rsidR="00E14108" w:rsidRDefault="00E14108">
      <w:pPr>
        <w:pStyle w:val="ConsPlusNonformat"/>
        <w:jc w:val="both"/>
      </w:pPr>
      <w:r>
        <w:t>________________________________     и реализации жилищной политики</w:t>
      </w:r>
    </w:p>
    <w:p w:rsidR="00E14108" w:rsidRDefault="00E14108">
      <w:pPr>
        <w:pStyle w:val="ConsPlusNonformat"/>
        <w:jc w:val="both"/>
      </w:pPr>
      <w:r>
        <w:t xml:space="preserve">   (реестровый номер услуги)         администрации города Красноярска</w:t>
      </w:r>
    </w:p>
    <w:p w:rsidR="00E14108" w:rsidRDefault="00E14108">
      <w:pPr>
        <w:pStyle w:val="ConsPlusNonformat"/>
        <w:jc w:val="both"/>
      </w:pPr>
      <w:r>
        <w:t xml:space="preserve">                                     гражданина 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E14108" w:rsidRDefault="00E14108">
      <w:pPr>
        <w:pStyle w:val="ConsPlusNonformat"/>
        <w:jc w:val="both"/>
      </w:pPr>
      <w:r>
        <w:t xml:space="preserve">________________________________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E14108" w:rsidRDefault="00E14108">
      <w:pPr>
        <w:pStyle w:val="ConsPlusNonformat"/>
        <w:jc w:val="both"/>
      </w:pPr>
      <w:r>
        <w:t xml:space="preserve"> </w:t>
      </w:r>
      <w:proofErr w:type="gramStart"/>
      <w:r>
        <w:t>(дата документа, проставляемая      ______________________________________</w:t>
      </w:r>
      <w:proofErr w:type="gramEnd"/>
    </w:p>
    <w:p w:rsidR="00E14108" w:rsidRDefault="00E14108">
      <w:pPr>
        <w:pStyle w:val="ConsPlusNonformat"/>
        <w:jc w:val="both"/>
      </w:pPr>
      <w:r>
        <w:t xml:space="preserve">          заявителем)                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ЗАЯВЛЕНИЕ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(фамилия, имя, отчество)</w:t>
      </w:r>
    </w:p>
    <w:p w:rsidR="00E14108" w:rsidRDefault="00E14108">
      <w:pPr>
        <w:pStyle w:val="ConsPlusNonformat"/>
        <w:jc w:val="both"/>
      </w:pPr>
      <w:r>
        <w:t>действующий _______________________________________________________________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</w:t>
      </w:r>
      <w:proofErr w:type="gramStart"/>
      <w:r>
        <w:t>(от своего имени или указать, от чьего имени</w:t>
      </w:r>
      <w:proofErr w:type="gramEnd"/>
    </w:p>
    <w:p w:rsidR="00E14108" w:rsidRDefault="00E14108">
      <w:pPr>
        <w:pStyle w:val="ConsPlusNonformat"/>
        <w:jc w:val="both"/>
      </w:pPr>
      <w:r>
        <w:t xml:space="preserve">                               на основании доверенности)</w:t>
      </w:r>
    </w:p>
    <w:p w:rsidR="00E14108" w:rsidRDefault="00E14108">
      <w:pPr>
        <w:pStyle w:val="ConsPlusNonformat"/>
        <w:jc w:val="both"/>
      </w:pPr>
      <w:proofErr w:type="gramStart"/>
      <w:r>
        <w:t>являющ____  собственником комнаты (доли в праве общей долевой собственности</w:t>
      </w:r>
      <w:proofErr w:type="gramEnd"/>
    </w:p>
    <w:p w:rsidR="00E14108" w:rsidRDefault="00E14108">
      <w:pPr>
        <w:pStyle w:val="ConsPlusNonformat"/>
        <w:jc w:val="both"/>
      </w:pPr>
      <w:r>
        <w:t>на комнату) или нанимателем комнаты  в коммунальной квартире по адресу:</w:t>
      </w:r>
    </w:p>
    <w:p w:rsidR="00E14108" w:rsidRDefault="00E14108">
      <w:pPr>
        <w:pStyle w:val="ConsPlusNonformat"/>
        <w:jc w:val="both"/>
      </w:pPr>
      <w:r>
        <w:t>___________________________________________________________________________</w:t>
      </w:r>
    </w:p>
    <w:p w:rsidR="00E14108" w:rsidRDefault="00E14108">
      <w:pPr>
        <w:pStyle w:val="ConsPlusNonformat"/>
        <w:jc w:val="both"/>
      </w:pPr>
      <w:r>
        <w:t>___________________________________________________, желаю приобрести жилое</w:t>
      </w:r>
    </w:p>
    <w:p w:rsidR="00E14108" w:rsidRDefault="00E14108">
      <w:pPr>
        <w:pStyle w:val="ConsPlusNonformat"/>
        <w:jc w:val="both"/>
      </w:pPr>
      <w:r>
        <w:t>помещение в виде __________________________________________________________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(указать номер комнаты)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в  данной  квартире  в  соответствии со </w:t>
      </w:r>
      <w:hyperlink r:id="rId31" w:history="1">
        <w:r>
          <w:rPr>
            <w:color w:val="0000FF"/>
          </w:rPr>
          <w:t>ст. 59</w:t>
        </w:r>
      </w:hyperlink>
      <w:r>
        <w:t xml:space="preserve"> Жилищного кодекса Российской</w:t>
      </w:r>
    </w:p>
    <w:p w:rsidR="00E14108" w:rsidRDefault="00E14108">
      <w:pPr>
        <w:pStyle w:val="ConsPlusNonformat"/>
        <w:jc w:val="both"/>
      </w:pPr>
      <w:r>
        <w:t>Федерации.</w:t>
      </w:r>
    </w:p>
    <w:p w:rsidR="00E14108" w:rsidRDefault="00E14108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E14108" w:rsidRDefault="00E14108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т.п.):</w:t>
      </w:r>
      <w:proofErr w:type="gramEnd"/>
    </w:p>
    <w:p w:rsidR="00E14108" w:rsidRDefault="00E141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             (указать Ф.И.О., дату рождения, степень родства)</w:t>
      </w:r>
    </w:p>
    <w:p w:rsidR="00E14108" w:rsidRDefault="00E141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5) ___________________________________________________________________.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Приложение:</w:t>
      </w:r>
    </w:p>
    <w:p w:rsidR="00E14108" w:rsidRDefault="00E14108">
      <w:pPr>
        <w:pStyle w:val="ConsPlusNonformat"/>
        <w:jc w:val="both"/>
      </w:pPr>
      <w:r>
        <w:t xml:space="preserve">    1.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2.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3.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4.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5.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lastRenderedPageBreak/>
        <w:t xml:space="preserve">    6.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7.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8. __________________________________________ на _____ л. в ______ экз.</w:t>
      </w:r>
    </w:p>
    <w:p w:rsidR="00E14108" w:rsidRDefault="00E14108">
      <w:pPr>
        <w:pStyle w:val="ConsPlusNonformat"/>
        <w:jc w:val="both"/>
      </w:pPr>
      <w:r>
        <w:t xml:space="preserve">    9. __________________________________________ на _____ л. в ______ экз.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E14108" w:rsidRDefault="00E14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361"/>
        <w:gridCol w:w="1871"/>
        <w:gridCol w:w="1191"/>
      </w:tblGrid>
      <w:tr w:rsidR="00E14108">
        <w:tc>
          <w:tcPr>
            <w:tcW w:w="2551" w:type="dxa"/>
            <w:vMerge w:val="restart"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361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3062" w:type="dxa"/>
            <w:gridSpan w:val="2"/>
          </w:tcPr>
          <w:p w:rsidR="00E14108" w:rsidRDefault="00E14108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E14108">
        <w:tc>
          <w:tcPr>
            <w:tcW w:w="2551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871" w:type="dxa"/>
          </w:tcPr>
          <w:p w:rsidR="00E14108" w:rsidRDefault="00E141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</w:tcPr>
          <w:p w:rsidR="00E14108" w:rsidRDefault="00E14108">
            <w:pPr>
              <w:pStyle w:val="ConsPlusNormal"/>
              <w:jc w:val="center"/>
            </w:pPr>
            <w:r>
              <w:t>подпись</w:t>
            </w:r>
          </w:p>
        </w:tc>
      </w:tr>
      <w:tr w:rsidR="00E14108">
        <w:tc>
          <w:tcPr>
            <w:tcW w:w="2551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098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361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871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191" w:type="dxa"/>
          </w:tcPr>
          <w:p w:rsidR="00E14108" w:rsidRDefault="00E14108">
            <w:pPr>
              <w:pStyle w:val="ConsPlusNormal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4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29.07.2014 </w:t>
            </w:r>
            <w:hyperlink r:id="rId32" w:history="1">
              <w:r>
                <w:rPr>
                  <w:color w:val="0000FF"/>
                </w:rPr>
                <w:t>N 102-орг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33" w:history="1">
              <w:r>
                <w:rPr>
                  <w:color w:val="0000FF"/>
                </w:rPr>
                <w:t>N 36-орг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04/01/005                    Руководителю управления учета</w:t>
      </w:r>
    </w:p>
    <w:p w:rsidR="00E14108" w:rsidRDefault="00E14108">
      <w:pPr>
        <w:pStyle w:val="ConsPlusNonformat"/>
        <w:jc w:val="both"/>
      </w:pPr>
      <w:r>
        <w:t>_________________________           и реализации жилищной политики</w:t>
      </w:r>
    </w:p>
    <w:p w:rsidR="00E14108" w:rsidRDefault="00E14108">
      <w:pPr>
        <w:pStyle w:val="ConsPlusNonformat"/>
        <w:jc w:val="both"/>
      </w:pPr>
      <w:r>
        <w:t>(реестровый номер услуги)           администрации города Красноярска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гражданина 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E14108" w:rsidRDefault="00E14108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(номер контактного телефона)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>_________________________</w:t>
      </w:r>
    </w:p>
    <w:p w:rsidR="00E14108" w:rsidRDefault="00E14108">
      <w:pPr>
        <w:pStyle w:val="ConsPlusNonformat"/>
        <w:jc w:val="both"/>
      </w:pPr>
      <w:r>
        <w:t xml:space="preserve">    </w:t>
      </w:r>
      <w:proofErr w:type="gramStart"/>
      <w:r>
        <w:t>(дата документа,</w:t>
      </w:r>
      <w:proofErr w:type="gramEnd"/>
    </w:p>
    <w:p w:rsidR="00E14108" w:rsidRDefault="00E14108">
      <w:pPr>
        <w:pStyle w:val="ConsPlusNonformat"/>
        <w:jc w:val="both"/>
      </w:pPr>
      <w:r>
        <w:t xml:space="preserve">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ЗАЯВЛЕНИЕ</w:t>
      </w:r>
    </w:p>
    <w:p w:rsidR="00E14108" w:rsidRDefault="00E14108">
      <w:pPr>
        <w:pStyle w:val="ConsPlusNonformat"/>
        <w:jc w:val="both"/>
      </w:pPr>
      <w:r>
        <w:t xml:space="preserve">        о принятии на учет нуждающихся в улучшении жилищных условий</w:t>
      </w:r>
    </w:p>
    <w:p w:rsidR="00E14108" w:rsidRDefault="00E14108">
      <w:pPr>
        <w:pStyle w:val="ConsPlusNonformat"/>
        <w:jc w:val="both"/>
      </w:pPr>
      <w:r>
        <w:t xml:space="preserve">             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E14108" w:rsidRDefault="00E14108">
      <w:pPr>
        <w:pStyle w:val="ConsPlusNonformat"/>
        <w:jc w:val="both"/>
      </w:pPr>
      <w:r>
        <w:t xml:space="preserve">         </w:t>
      </w:r>
      <w:proofErr w:type="gramStart"/>
      <w:r>
        <w:t>подвергшихся</w:t>
      </w:r>
      <w:proofErr w:type="gramEnd"/>
      <w:r>
        <w:t xml:space="preserve"> воздействию радиации вследствие радиационных</w:t>
      </w:r>
    </w:p>
    <w:p w:rsidR="00E14108" w:rsidRDefault="00E14108">
      <w:pPr>
        <w:pStyle w:val="ConsPlusNonformat"/>
        <w:jc w:val="both"/>
      </w:pPr>
      <w:r>
        <w:t xml:space="preserve">               аварий и катастроф, и приравненных к ним лиц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(фамилия, имя, отчество)</w:t>
      </w:r>
    </w:p>
    <w:p w:rsidR="00E14108" w:rsidRDefault="00E14108">
      <w:pPr>
        <w:pStyle w:val="ConsPlusNonformat"/>
        <w:jc w:val="both"/>
      </w:pPr>
      <w:r>
        <w:t>паспорт _______ ____________, выданный 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(серия, номер)</w:t>
      </w:r>
    </w:p>
    <w:p w:rsidR="00E14108" w:rsidRDefault="00E14108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E14108" w:rsidRDefault="00E14108">
      <w:pPr>
        <w:pStyle w:val="ConsPlusNonformat"/>
        <w:jc w:val="both"/>
      </w:pPr>
      <w:r>
        <w:t>отношусь  к категории граждан - 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(указать категорию в соответствии с льготным удостоверением)</w:t>
      </w:r>
    </w:p>
    <w:p w:rsidR="00E14108" w:rsidRDefault="00E14108">
      <w:pPr>
        <w:pStyle w:val="ConsPlusNonformat"/>
        <w:jc w:val="both"/>
      </w:pPr>
      <w:r>
        <w:t>что подтверждается удостоверением_________________________________________,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(указать серию, номер, дату выдачи соответствующего удостоверения)</w:t>
      </w:r>
    </w:p>
    <w:p w:rsidR="00E14108" w:rsidRDefault="00E14108">
      <w:pPr>
        <w:pStyle w:val="ConsPlusNonformat"/>
        <w:jc w:val="both"/>
      </w:pPr>
      <w:r>
        <w:lastRenderedPageBreak/>
        <w:t>прошу  принять  меня  на  учет  нуждающихся  в  улучшении  жилищных условий</w:t>
      </w:r>
    </w:p>
    <w:p w:rsidR="00E14108" w:rsidRDefault="00E14108">
      <w:pPr>
        <w:pStyle w:val="ConsPlusNonformat"/>
        <w:jc w:val="both"/>
      </w:pPr>
      <w:r>
        <w:t>(</w:t>
      </w:r>
      <w:proofErr w:type="gramStart"/>
      <w:r>
        <w:t>получении</w:t>
      </w:r>
      <w:proofErr w:type="gramEnd"/>
      <w:r>
        <w:t xml:space="preserve">  жилых помещений) по категории граждан, подвергшихся воздействию</w:t>
      </w:r>
    </w:p>
    <w:p w:rsidR="00E14108" w:rsidRDefault="00E14108">
      <w:pPr>
        <w:pStyle w:val="ConsPlusNonformat"/>
        <w:jc w:val="both"/>
      </w:pPr>
      <w:r>
        <w:t>радиации  вследствие  радиационных аварий и катастроф, и приравненных к ним</w:t>
      </w:r>
    </w:p>
    <w:p w:rsidR="00E14108" w:rsidRDefault="00E14108">
      <w:pPr>
        <w:pStyle w:val="ConsPlusNonformat"/>
        <w:jc w:val="both"/>
      </w:pPr>
      <w:r>
        <w:t>лиц,  составом  семьи ____ человек (а).</w:t>
      </w:r>
    </w:p>
    <w:p w:rsidR="00E14108" w:rsidRDefault="00E14108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E14108" w:rsidRDefault="00E14108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 т.п.)</w:t>
      </w:r>
      <w:proofErr w:type="gramEnd"/>
    </w:p>
    <w:p w:rsidR="00E14108" w:rsidRDefault="00E14108">
      <w:pPr>
        <w:pStyle w:val="ConsPlusNonformat"/>
        <w:jc w:val="both"/>
      </w:pPr>
      <w:r>
        <w:t>и иные граждане:</w:t>
      </w:r>
    </w:p>
    <w:p w:rsidR="00E14108" w:rsidRDefault="00E141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     (указать степень родства членов семьи, Ф.И.О., дату рождения)</w:t>
      </w:r>
    </w:p>
    <w:p w:rsidR="00E14108" w:rsidRDefault="00E141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14108" w:rsidRDefault="00E14108">
      <w:pPr>
        <w:pStyle w:val="ConsPlusNonformat"/>
        <w:jc w:val="both"/>
      </w:pPr>
      <w:r>
        <w:t xml:space="preserve">    3) ___________________________________________________________________.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>Приложение: 1. ________________________ на _____ л. в _______ экз.</w:t>
      </w:r>
    </w:p>
    <w:p w:rsidR="00E14108" w:rsidRDefault="00E14108">
      <w:pPr>
        <w:pStyle w:val="ConsPlusNonformat"/>
        <w:jc w:val="both"/>
      </w:pPr>
      <w:r>
        <w:t xml:space="preserve">            2. ________________________ на _____ л. в _______ экз.</w:t>
      </w:r>
    </w:p>
    <w:p w:rsidR="00E14108" w:rsidRDefault="00E14108">
      <w:pPr>
        <w:pStyle w:val="ConsPlusNonformat"/>
        <w:jc w:val="both"/>
      </w:pPr>
      <w:r>
        <w:t xml:space="preserve">            3. ________________________ на _____ л. в _______ экз.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Приложение на _____ </w:t>
      </w:r>
      <w:proofErr w:type="gramStart"/>
      <w:r>
        <w:t>л</w:t>
      </w:r>
      <w:proofErr w:type="gramEnd"/>
      <w:r>
        <w:t>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__________________________________</w:t>
      </w:r>
    </w:p>
    <w:p w:rsidR="00E14108" w:rsidRDefault="00E14108">
      <w:pPr>
        <w:pStyle w:val="ConsPlusNonformat"/>
        <w:jc w:val="both"/>
      </w:pPr>
      <w:r>
        <w:t>(дата подачи заявления)                        (подпись заявителя)</w:t>
      </w:r>
    </w:p>
    <w:p w:rsidR="00E14108" w:rsidRDefault="00E14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E14108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02" w:type="dxa"/>
            <w:gridSpan w:val="2"/>
          </w:tcPr>
          <w:p w:rsidR="00E14108" w:rsidRDefault="00E14108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E14108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485" w:type="dxa"/>
          </w:tcPr>
          <w:p w:rsidR="00E14108" w:rsidRDefault="00E141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E14108" w:rsidRDefault="00E14108">
            <w:pPr>
              <w:pStyle w:val="ConsPlusNormal"/>
              <w:jc w:val="center"/>
            </w:pPr>
            <w:r>
              <w:t>подпись</w:t>
            </w:r>
          </w:p>
        </w:tc>
      </w:tr>
      <w:tr w:rsidR="00E14108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324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650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485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417" w:type="dxa"/>
          </w:tcPr>
          <w:p w:rsidR="00E14108" w:rsidRDefault="00E14108">
            <w:pPr>
              <w:pStyle w:val="ConsPlusNormal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</w:pPr>
      <w:r>
        <w:t>Руководитель</w:t>
      </w:r>
    </w:p>
    <w:p w:rsidR="00E14108" w:rsidRDefault="00E14108">
      <w:pPr>
        <w:pStyle w:val="ConsPlusNormal"/>
        <w:jc w:val="right"/>
      </w:pPr>
      <w:r>
        <w:t>управления учета и реализации</w:t>
      </w:r>
    </w:p>
    <w:p w:rsidR="00E14108" w:rsidRDefault="00E14108">
      <w:pPr>
        <w:pStyle w:val="ConsPlusNormal"/>
        <w:jc w:val="right"/>
      </w:pPr>
      <w:r>
        <w:t>жилищной политики</w:t>
      </w:r>
    </w:p>
    <w:p w:rsidR="00E14108" w:rsidRDefault="00E14108">
      <w:pPr>
        <w:pStyle w:val="ConsPlusNormal"/>
        <w:jc w:val="right"/>
      </w:pPr>
      <w:r>
        <w:t>Г.Н.ВЛАСЕНКО</w:t>
      </w: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5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администрации города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от 06.02.2015 N 18-орг)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        04/04/003              Руководителю управления учета</w:t>
      </w:r>
    </w:p>
    <w:p w:rsidR="00E14108" w:rsidRDefault="00E14108">
      <w:pPr>
        <w:pStyle w:val="ConsPlusNonformat"/>
        <w:jc w:val="both"/>
      </w:pPr>
      <w:r>
        <w:t xml:space="preserve">    _____________________________     и реализации жилищной политики</w:t>
      </w:r>
    </w:p>
    <w:p w:rsidR="00E14108" w:rsidRDefault="00E14108">
      <w:pPr>
        <w:pStyle w:val="ConsPlusNonformat"/>
        <w:jc w:val="both"/>
      </w:pPr>
      <w:r>
        <w:t xml:space="preserve">      (реестровый номер услуги)       администрации города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  гражданина (ки)_____________________,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E14108" w:rsidRDefault="00E14108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(щей) по адресу: 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bookmarkStart w:id="2" w:name="P348"/>
      <w:bookmarkEnd w:id="2"/>
      <w:r>
        <w:t xml:space="preserve">                                 Заявление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Прошу принять в муниципальную собственность </w:t>
      </w:r>
      <w:proofErr w:type="gramStart"/>
      <w:r>
        <w:t>занимаемое</w:t>
      </w:r>
      <w:proofErr w:type="gramEnd"/>
      <w:r>
        <w:t xml:space="preserve"> мной по договору</w:t>
      </w:r>
    </w:p>
    <w:p w:rsidR="00E14108" w:rsidRDefault="00E14108">
      <w:pPr>
        <w:pStyle w:val="ConsPlusNonformat"/>
        <w:jc w:val="both"/>
      </w:pPr>
      <w:proofErr w:type="gramStart"/>
      <w:r>
        <w:t>на  передачу жилого помещения в собственность граждан (на основании решения</w:t>
      </w:r>
      <w:proofErr w:type="gramEnd"/>
    </w:p>
    <w:p w:rsidR="00E14108" w:rsidRDefault="00E14108">
      <w:pPr>
        <w:pStyle w:val="ConsPlusNonformat"/>
        <w:jc w:val="both"/>
      </w:pPr>
      <w:r>
        <w:t xml:space="preserve">суда  о признании права собственности в порядке приватизации) </w:t>
      </w:r>
      <w:proofErr w:type="gramStart"/>
      <w:r>
        <w:t>от</w:t>
      </w:r>
      <w:proofErr w:type="gramEnd"/>
      <w:r>
        <w:t xml:space="preserve"> __________</w:t>
      </w:r>
    </w:p>
    <w:p w:rsidR="00E14108" w:rsidRDefault="00E14108">
      <w:pPr>
        <w:pStyle w:val="ConsPlusNonformat"/>
        <w:jc w:val="both"/>
      </w:pPr>
      <w:r>
        <w:t>N ___________  жилое помещение, расположенное по адресу: г. Красноярск, ул.</w:t>
      </w:r>
    </w:p>
    <w:p w:rsidR="00E14108" w:rsidRDefault="00E14108">
      <w:pPr>
        <w:pStyle w:val="ConsPlusNonformat"/>
        <w:jc w:val="both"/>
      </w:pPr>
      <w:r>
        <w:t>______________, дом N ____, квартира N _______.</w:t>
      </w:r>
    </w:p>
    <w:p w:rsidR="00E14108" w:rsidRDefault="00E14108">
      <w:pPr>
        <w:pStyle w:val="ConsPlusNonformat"/>
        <w:jc w:val="both"/>
      </w:pPr>
      <w:r>
        <w:t xml:space="preserve">    Данное   жилое   помещение  является  единственным  местом  </w:t>
      </w:r>
      <w:proofErr w:type="gramStart"/>
      <w:r>
        <w:t>постоянного</w:t>
      </w:r>
      <w:proofErr w:type="gramEnd"/>
    </w:p>
    <w:p w:rsidR="00E14108" w:rsidRDefault="00E14108">
      <w:pPr>
        <w:pStyle w:val="ConsPlusNonformat"/>
        <w:jc w:val="both"/>
      </w:pPr>
      <w:r>
        <w:t>проживания.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Приложение:   1.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2.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3.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4.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5.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6.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7.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8.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9. _______________________________ на ___ л. в ___ экз.</w:t>
      </w:r>
    </w:p>
    <w:p w:rsidR="00E14108" w:rsidRDefault="00E14108">
      <w:pPr>
        <w:pStyle w:val="ConsPlusNonformat"/>
        <w:jc w:val="both"/>
      </w:pPr>
      <w:r>
        <w:t xml:space="preserve">                  10. ______________________________ на ___ л. в ___ экз.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Фамилия, имя,     Данные паспорта,    Доля в праве          Подпись</w:t>
      </w:r>
    </w:p>
    <w:p w:rsidR="00E14108" w:rsidRDefault="00E14108">
      <w:pPr>
        <w:pStyle w:val="ConsPlusNonformat"/>
        <w:jc w:val="both"/>
      </w:pPr>
      <w:r>
        <w:t xml:space="preserve">    отчество          свидетельства      собственности</w:t>
      </w:r>
    </w:p>
    <w:p w:rsidR="00E14108" w:rsidRDefault="00E14108">
      <w:pPr>
        <w:pStyle w:val="ConsPlusNonformat"/>
        <w:jc w:val="both"/>
      </w:pPr>
      <w:r>
        <w:t xml:space="preserve">    заявителя          о рождении         на квартиру</w:t>
      </w:r>
    </w:p>
    <w:p w:rsidR="00E14108" w:rsidRDefault="00E14108">
      <w:pPr>
        <w:pStyle w:val="ConsPlusNonformat"/>
        <w:jc w:val="both"/>
      </w:pPr>
      <w:r>
        <w:t>_________________  _________________   _________________  _________________</w:t>
      </w:r>
    </w:p>
    <w:p w:rsidR="00E14108" w:rsidRDefault="00E14108">
      <w:pPr>
        <w:pStyle w:val="ConsPlusNonformat"/>
        <w:jc w:val="both"/>
      </w:pPr>
      <w:r>
        <w:t>_________________  _________________   _________________  _________________</w:t>
      </w:r>
    </w:p>
    <w:p w:rsidR="00E14108" w:rsidRDefault="00E14108">
      <w:pPr>
        <w:pStyle w:val="ConsPlusNonformat"/>
        <w:jc w:val="both"/>
      </w:pPr>
      <w:r>
        <w:t>_________________  _________________   _________________  _________________</w:t>
      </w:r>
    </w:p>
    <w:p w:rsidR="00E14108" w:rsidRDefault="00E14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1701"/>
        <w:gridCol w:w="1871"/>
      </w:tblGrid>
      <w:tr w:rsidR="00E14108">
        <w:tc>
          <w:tcPr>
            <w:tcW w:w="2891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2551" w:type="dxa"/>
            <w:vMerge w:val="restart"/>
          </w:tcPr>
          <w:p w:rsidR="00E14108" w:rsidRDefault="00E14108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572" w:type="dxa"/>
            <w:gridSpan w:val="2"/>
          </w:tcPr>
          <w:p w:rsidR="00E14108" w:rsidRDefault="00E14108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E14108">
        <w:tc>
          <w:tcPr>
            <w:tcW w:w="2891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701" w:type="dxa"/>
          </w:tcPr>
          <w:p w:rsidR="00E14108" w:rsidRDefault="00E141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</w:tcPr>
          <w:p w:rsidR="00E14108" w:rsidRDefault="00E14108">
            <w:pPr>
              <w:pStyle w:val="ConsPlusNormal"/>
              <w:jc w:val="center"/>
            </w:pPr>
            <w:r>
              <w:t>подпись</w:t>
            </w:r>
          </w:p>
        </w:tc>
      </w:tr>
      <w:tr w:rsidR="00E14108">
        <w:tc>
          <w:tcPr>
            <w:tcW w:w="2891" w:type="dxa"/>
          </w:tcPr>
          <w:p w:rsidR="00E14108" w:rsidRDefault="00E14108">
            <w:pPr>
              <w:pStyle w:val="ConsPlusNormal"/>
            </w:pPr>
          </w:p>
        </w:tc>
        <w:tc>
          <w:tcPr>
            <w:tcW w:w="2551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701" w:type="dxa"/>
          </w:tcPr>
          <w:p w:rsidR="00E14108" w:rsidRDefault="00E14108">
            <w:pPr>
              <w:pStyle w:val="ConsPlusNormal"/>
            </w:pPr>
          </w:p>
        </w:tc>
        <w:tc>
          <w:tcPr>
            <w:tcW w:w="1871" w:type="dxa"/>
          </w:tcPr>
          <w:p w:rsidR="00E14108" w:rsidRDefault="00E14108">
            <w:pPr>
              <w:pStyle w:val="ConsPlusNormal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right"/>
        <w:outlineLvl w:val="0"/>
      </w:pPr>
      <w:r>
        <w:t>Приложение 6</w:t>
      </w:r>
    </w:p>
    <w:p w:rsidR="00E14108" w:rsidRDefault="00E14108">
      <w:pPr>
        <w:pStyle w:val="ConsPlusNormal"/>
        <w:jc w:val="right"/>
      </w:pPr>
      <w:r>
        <w:t>к Распоряжению</w:t>
      </w:r>
    </w:p>
    <w:p w:rsidR="00E14108" w:rsidRDefault="00E14108">
      <w:pPr>
        <w:pStyle w:val="ConsPlusNormal"/>
        <w:jc w:val="right"/>
      </w:pPr>
      <w:r>
        <w:t>администрации города</w:t>
      </w:r>
    </w:p>
    <w:p w:rsidR="00E14108" w:rsidRDefault="00E14108">
      <w:pPr>
        <w:pStyle w:val="ConsPlusNormal"/>
        <w:jc w:val="right"/>
      </w:pPr>
      <w:r>
        <w:t>от 29 апреля 2010 г. N 297-арх</w:t>
      </w:r>
    </w:p>
    <w:p w:rsidR="00E14108" w:rsidRDefault="00E141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08" w:rsidRDefault="00E14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E14108" w:rsidRDefault="00E14108">
            <w:pPr>
              <w:pStyle w:val="ConsPlusNormal"/>
              <w:jc w:val="center"/>
            </w:pPr>
            <w:r>
              <w:rPr>
                <w:color w:val="392C69"/>
              </w:rPr>
              <w:t>от 13.12.2016 N 243-орг)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08" w:rsidRDefault="00E14108">
            <w:pPr>
              <w:spacing w:after="1" w:line="0" w:lineRule="atLeast"/>
            </w:pPr>
          </w:p>
        </w:tc>
      </w:tr>
    </w:tbl>
    <w:p w:rsidR="00E14108" w:rsidRDefault="00E14108">
      <w:pPr>
        <w:pStyle w:val="ConsPlusNormal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СОГЛАСИЕ</w:t>
      </w:r>
    </w:p>
    <w:p w:rsidR="00E14108" w:rsidRDefault="00E1410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>Я, _______________________________________________________________________,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E14108" w:rsidRDefault="00E1410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(ая) по адресу: ________________________________________</w:t>
      </w:r>
    </w:p>
    <w:p w:rsidR="00E14108" w:rsidRDefault="00E14108">
      <w:pPr>
        <w:pStyle w:val="ConsPlusNonformat"/>
        <w:jc w:val="both"/>
      </w:pPr>
      <w:r>
        <w:t>__________________________________________________________________________,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(вид документа,</w:t>
      </w:r>
      <w:proofErr w:type="gramEnd"/>
    </w:p>
    <w:p w:rsidR="00E14108" w:rsidRDefault="00E14108">
      <w:pPr>
        <w:pStyle w:val="ConsPlusNonformat"/>
        <w:jc w:val="both"/>
      </w:pPr>
      <w:r>
        <w:t>___________________________________________________________________________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номер документа, когда и кем выдан)</w:t>
      </w:r>
    </w:p>
    <w:p w:rsidR="00E14108" w:rsidRDefault="00E14108">
      <w:pPr>
        <w:pStyle w:val="ConsPlusNonformat"/>
        <w:jc w:val="both"/>
      </w:pPr>
      <w:r>
        <w:lastRenderedPageBreak/>
        <w:t>в целях постановки ________________________________________________________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(Ф.И.О. </w:t>
      </w:r>
      <w:proofErr w:type="gramStart"/>
      <w:r>
        <w:t>обратившегося</w:t>
      </w:r>
      <w:proofErr w:type="gramEnd"/>
      <w:r>
        <w:t xml:space="preserve"> с заявлением о постановке на учет)</w:t>
      </w:r>
    </w:p>
    <w:p w:rsidR="00E14108" w:rsidRDefault="00E14108">
      <w:pPr>
        <w:pStyle w:val="ConsPlusNonformat"/>
        <w:jc w:val="both"/>
      </w:pPr>
      <w:proofErr w:type="gramStart"/>
      <w:r>
        <w:t>на   учет   нуждающихся  в  улучшении  жилищных  условий  (получении  жилых</w:t>
      </w:r>
      <w:proofErr w:type="gramEnd"/>
    </w:p>
    <w:p w:rsidR="00E14108" w:rsidRDefault="00E14108">
      <w:pPr>
        <w:pStyle w:val="ConsPlusNonformat"/>
        <w:jc w:val="both"/>
      </w:pPr>
      <w:r>
        <w:t>помещений) граждан, 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</w:t>
      </w:r>
      <w:proofErr w:type="gramStart"/>
      <w:r>
        <w:t>(признанных в установленном порядке вынужденными</w:t>
      </w:r>
      <w:proofErr w:type="gramEnd"/>
    </w:p>
    <w:p w:rsidR="00E14108" w:rsidRDefault="00E14108">
      <w:pPr>
        <w:pStyle w:val="ConsPlusNonformat"/>
        <w:jc w:val="both"/>
      </w:pPr>
      <w:r>
        <w:t>___________________________________________________________________________</w:t>
      </w:r>
    </w:p>
    <w:p w:rsidR="00E14108" w:rsidRDefault="00E14108">
      <w:pPr>
        <w:pStyle w:val="ConsPlusNonformat"/>
        <w:jc w:val="both"/>
      </w:pPr>
      <w:r>
        <w:t xml:space="preserve">        переселенцами/</w:t>
      </w: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E14108" w:rsidRDefault="00E14108">
      <w:pPr>
        <w:pStyle w:val="ConsPlusNonformat"/>
        <w:jc w:val="both"/>
      </w:pPr>
      <w:r>
        <w:t>__________________________________________________________________________,</w:t>
      </w:r>
    </w:p>
    <w:p w:rsidR="00E14108" w:rsidRDefault="00E14108">
      <w:pPr>
        <w:pStyle w:val="ConsPlusNonformat"/>
        <w:jc w:val="both"/>
      </w:pPr>
      <w:r>
        <w:t xml:space="preserve">        радиационных аварий и катастроф, и приравненных к ним лиц)</w:t>
      </w:r>
    </w:p>
    <w:p w:rsidR="00E14108" w:rsidRDefault="00E14108">
      <w:pPr>
        <w:pStyle w:val="ConsPlusNonformat"/>
        <w:jc w:val="both"/>
      </w:pPr>
      <w:r>
        <w:t>даю  согласие управлению учета и реализации жилищной политики администрации</w:t>
      </w:r>
    </w:p>
    <w:p w:rsidR="00E14108" w:rsidRDefault="00E14108">
      <w:pPr>
        <w:pStyle w:val="ConsPlusNonformat"/>
        <w:jc w:val="both"/>
      </w:pPr>
      <w:r>
        <w:t>города Красноярска на обработку моих персональных данных, а именно:</w:t>
      </w:r>
    </w:p>
    <w:p w:rsidR="00E14108" w:rsidRDefault="00E14108">
      <w:pPr>
        <w:pStyle w:val="ConsPlusNonformat"/>
        <w:jc w:val="both"/>
      </w:pPr>
      <w:r>
        <w:t xml:space="preserve">    1) паспортные данные;</w:t>
      </w:r>
    </w:p>
    <w:p w:rsidR="00E14108" w:rsidRDefault="00E14108">
      <w:pPr>
        <w:pStyle w:val="ConsPlusNonformat"/>
        <w:jc w:val="both"/>
      </w:pPr>
      <w:r>
        <w:t xml:space="preserve">    </w:t>
      </w:r>
      <w:proofErr w:type="gramStart"/>
      <w:r>
        <w:t>2)  данные  о  зарегистрированных  в  отношении меня актах гражданского</w:t>
      </w:r>
      <w:proofErr w:type="gramEnd"/>
    </w:p>
    <w:p w:rsidR="00E14108" w:rsidRDefault="00E14108">
      <w:pPr>
        <w:pStyle w:val="ConsPlusNonformat"/>
        <w:jc w:val="both"/>
      </w:pPr>
      <w:r>
        <w:t>состояния;</w:t>
      </w:r>
    </w:p>
    <w:p w:rsidR="00E14108" w:rsidRDefault="00E14108">
      <w:pPr>
        <w:pStyle w:val="ConsPlusNonformat"/>
        <w:jc w:val="both"/>
      </w:pPr>
      <w:r>
        <w:t xml:space="preserve">    3)  данные  о  наличии  установленного статуса (</w:t>
      </w:r>
      <w:proofErr w:type="gramStart"/>
      <w:r>
        <w:t>признан</w:t>
      </w:r>
      <w:proofErr w:type="gramEnd"/>
      <w:r>
        <w:t xml:space="preserve"> в установленном</w:t>
      </w:r>
    </w:p>
    <w:p w:rsidR="00E14108" w:rsidRDefault="00E14108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вынужденным  переселенцем  или  являюсь  гражданином, подвергшимся</w:t>
      </w:r>
    </w:p>
    <w:p w:rsidR="00E14108" w:rsidRDefault="00E14108">
      <w:pPr>
        <w:pStyle w:val="ConsPlusNonformat"/>
        <w:jc w:val="both"/>
      </w:pPr>
      <w:r>
        <w:t>воздействию   радиации   вследствие  радиационных  аварий  и  катастроф,  и</w:t>
      </w:r>
    </w:p>
    <w:p w:rsidR="00E14108" w:rsidRDefault="00E14108">
      <w:pPr>
        <w:pStyle w:val="ConsPlusNonformat"/>
        <w:jc w:val="both"/>
      </w:pPr>
      <w:r>
        <w:t>приравненным к ним лицом);</w:t>
      </w:r>
    </w:p>
    <w:p w:rsidR="00E14108" w:rsidRDefault="00E14108">
      <w:pPr>
        <w:pStyle w:val="ConsPlusNonformat"/>
        <w:jc w:val="both"/>
      </w:pPr>
      <w:r>
        <w:t xml:space="preserve">    4)  данные  о  месте  жительства  (регистрации  по  месту жительства) </w:t>
      </w:r>
      <w:proofErr w:type="gramStart"/>
      <w:r>
        <w:t>в</w:t>
      </w:r>
      <w:proofErr w:type="gramEnd"/>
    </w:p>
    <w:p w:rsidR="00E14108" w:rsidRDefault="00E14108">
      <w:pPr>
        <w:pStyle w:val="ConsPlusNonformat"/>
        <w:jc w:val="both"/>
      </w:pPr>
      <w:r>
        <w:t>настоящее время, а также в течение 5 лет до дня получения данного согласия;</w:t>
      </w:r>
    </w:p>
    <w:p w:rsidR="00E14108" w:rsidRDefault="00E14108">
      <w:pPr>
        <w:pStyle w:val="ConsPlusNonformat"/>
        <w:jc w:val="both"/>
      </w:pPr>
      <w:r>
        <w:t xml:space="preserve">    5) данные о наличии права на дополнительную площадь жилого помещения (</w:t>
      </w:r>
      <w:proofErr w:type="gramStart"/>
      <w:r>
        <w:t>в</w:t>
      </w:r>
      <w:proofErr w:type="gramEnd"/>
    </w:p>
    <w:p w:rsidR="00E14108" w:rsidRDefault="00E14108">
      <w:pPr>
        <w:pStyle w:val="ConsPlusNonformat"/>
        <w:jc w:val="both"/>
      </w:pPr>
      <w:r>
        <w:t xml:space="preserve">случаях,  когда  такое  право  предоставлено  законодательством  </w:t>
      </w:r>
      <w:proofErr w:type="gramStart"/>
      <w:r>
        <w:t>Российской</w:t>
      </w:r>
      <w:proofErr w:type="gramEnd"/>
    </w:p>
    <w:p w:rsidR="00E14108" w:rsidRDefault="00E14108">
      <w:pPr>
        <w:pStyle w:val="ConsPlusNonformat"/>
        <w:jc w:val="both"/>
      </w:pPr>
      <w:proofErr w:type="gramStart"/>
      <w:r>
        <w:t>Федерации);</w:t>
      </w:r>
      <w:proofErr w:type="gramEnd"/>
    </w:p>
    <w:p w:rsidR="00E14108" w:rsidRDefault="00E14108">
      <w:pPr>
        <w:pStyle w:val="ConsPlusNonformat"/>
        <w:jc w:val="both"/>
      </w:pPr>
      <w:r>
        <w:t xml:space="preserve">    6)  данные о получении или неполучении жилого помещения </w:t>
      </w:r>
      <w:proofErr w:type="gramStart"/>
      <w:r>
        <w:t>для</w:t>
      </w:r>
      <w:proofErr w:type="gramEnd"/>
      <w:r>
        <w:t xml:space="preserve"> постоянного</w:t>
      </w:r>
    </w:p>
    <w:p w:rsidR="00E14108" w:rsidRDefault="00E14108">
      <w:pPr>
        <w:pStyle w:val="ConsPlusNonformat"/>
        <w:jc w:val="both"/>
      </w:pPr>
      <w:r>
        <w:t>проживания,  ссуды  или  социальной выплаты на строительство (приобретение)</w:t>
      </w:r>
    </w:p>
    <w:p w:rsidR="00E14108" w:rsidRDefault="00E14108">
      <w:pPr>
        <w:pStyle w:val="ConsPlusNonformat"/>
        <w:jc w:val="both"/>
      </w:pPr>
      <w:r>
        <w:t>жилого помещения либо компенсации за утраченное жилое помещение;</w:t>
      </w:r>
    </w:p>
    <w:p w:rsidR="00E14108" w:rsidRDefault="00E14108">
      <w:pPr>
        <w:pStyle w:val="ConsPlusNonformat"/>
        <w:jc w:val="both"/>
      </w:pPr>
      <w:r>
        <w:t xml:space="preserve">    7)  данные  о  наличии  или отсутствии в собственности жилых помещений,</w:t>
      </w:r>
    </w:p>
    <w:p w:rsidR="00E14108" w:rsidRDefault="00E14108">
      <w:pPr>
        <w:pStyle w:val="ConsPlusNonformat"/>
        <w:jc w:val="both"/>
      </w:pPr>
      <w:proofErr w:type="gramStart"/>
      <w:r>
        <w:t>выданные</w:t>
      </w:r>
      <w:proofErr w:type="gramEnd"/>
      <w:r>
        <w:t xml:space="preserve">  органами,  осуществляющими  государственную  регистрацию  прав на</w:t>
      </w:r>
    </w:p>
    <w:p w:rsidR="00E14108" w:rsidRDefault="00E14108">
      <w:pPr>
        <w:pStyle w:val="ConsPlusNonformat"/>
        <w:jc w:val="both"/>
      </w:pPr>
      <w:r>
        <w:t xml:space="preserve">недвижимое   имущество   и   сделок   с   ним,   организациями  </w:t>
      </w:r>
      <w:proofErr w:type="gramStart"/>
      <w:r>
        <w:t>технической</w:t>
      </w:r>
      <w:proofErr w:type="gramEnd"/>
    </w:p>
    <w:p w:rsidR="00E14108" w:rsidRDefault="00E14108">
      <w:pPr>
        <w:pStyle w:val="ConsPlusNonformat"/>
        <w:jc w:val="both"/>
      </w:pPr>
      <w:r>
        <w:t>инвентаризации;</w:t>
      </w:r>
    </w:p>
    <w:p w:rsidR="00E14108" w:rsidRDefault="00E14108">
      <w:pPr>
        <w:pStyle w:val="ConsPlusNonformat"/>
        <w:jc w:val="both"/>
      </w:pPr>
      <w:r>
        <w:t xml:space="preserve">    8) контактный телефон.</w:t>
      </w:r>
    </w:p>
    <w:p w:rsidR="00E14108" w:rsidRDefault="00E14108">
      <w:pPr>
        <w:pStyle w:val="ConsPlusNonformat"/>
        <w:jc w:val="both"/>
      </w:pPr>
      <w:r>
        <w:t xml:space="preserve">    Также,  я  даю  согласие  на  совершение управлением учета и реализации</w:t>
      </w:r>
    </w:p>
    <w:p w:rsidR="00E14108" w:rsidRDefault="00E14108">
      <w:pPr>
        <w:pStyle w:val="ConsPlusNonformat"/>
        <w:jc w:val="both"/>
      </w:pPr>
      <w:r>
        <w:t>жилищной  политики  администрации  города  Красноярска  следующих  действий</w:t>
      </w:r>
    </w:p>
    <w:p w:rsidR="00E14108" w:rsidRDefault="00E14108">
      <w:pPr>
        <w:pStyle w:val="ConsPlusNonformat"/>
        <w:jc w:val="both"/>
      </w:pPr>
      <w:r>
        <w:t>(способов) обработки моих персональных данных:</w:t>
      </w:r>
    </w:p>
    <w:p w:rsidR="00E14108" w:rsidRDefault="00E14108">
      <w:pPr>
        <w:pStyle w:val="ConsPlusNonformat"/>
        <w:jc w:val="both"/>
      </w:pPr>
      <w:r>
        <w:t xml:space="preserve">    1)  получение  персональных  данных  у  субъекта персональных данных, а</w:t>
      </w:r>
    </w:p>
    <w:p w:rsidR="00E14108" w:rsidRDefault="00E14108">
      <w:pPr>
        <w:pStyle w:val="ConsPlusNonformat"/>
        <w:jc w:val="both"/>
      </w:pPr>
      <w:r>
        <w:t>также у третьих лиц и организаций;</w:t>
      </w:r>
    </w:p>
    <w:p w:rsidR="00E14108" w:rsidRDefault="00E14108">
      <w:pPr>
        <w:pStyle w:val="ConsPlusNonformat"/>
        <w:jc w:val="both"/>
      </w:pPr>
      <w:r>
        <w:t xml:space="preserve">    2)  хранение  персональных  данных  (в  электронном  виде и </w:t>
      </w:r>
      <w:proofErr w:type="gramStart"/>
      <w:r>
        <w:t>на</w:t>
      </w:r>
      <w:proofErr w:type="gramEnd"/>
      <w:r>
        <w:t xml:space="preserve"> бумажном</w:t>
      </w:r>
    </w:p>
    <w:p w:rsidR="00E14108" w:rsidRDefault="00E14108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E14108" w:rsidRDefault="00E14108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E14108" w:rsidRDefault="00E14108">
      <w:pPr>
        <w:pStyle w:val="ConsPlusNonformat"/>
        <w:jc w:val="both"/>
      </w:pPr>
      <w:r>
        <w:t xml:space="preserve">    4)   использование   персональных   данных   в   связи   с   выполнение</w:t>
      </w:r>
    </w:p>
    <w:p w:rsidR="00E14108" w:rsidRDefault="00E14108">
      <w:pPr>
        <w:pStyle w:val="ConsPlusNonformat"/>
        <w:jc w:val="both"/>
      </w:pPr>
      <w:r>
        <w:t>государственных  обязательств  по  обеспечению жильем субъекта персональных</w:t>
      </w:r>
    </w:p>
    <w:p w:rsidR="00E14108" w:rsidRDefault="00E14108">
      <w:pPr>
        <w:pStyle w:val="ConsPlusNonformat"/>
        <w:jc w:val="both"/>
      </w:pPr>
      <w:r>
        <w:t>данных и членов его семьи;</w:t>
      </w:r>
    </w:p>
    <w:p w:rsidR="00E14108" w:rsidRDefault="00E14108">
      <w:pPr>
        <w:pStyle w:val="ConsPlusNonformat"/>
        <w:jc w:val="both"/>
      </w:pPr>
      <w:r>
        <w:t xml:space="preserve">    5)  передача  персональных  данных  субъекта в порядке, предусмотренном</w:t>
      </w:r>
    </w:p>
    <w:p w:rsidR="00E14108" w:rsidRDefault="00E14108">
      <w:pPr>
        <w:pStyle w:val="ConsPlusNonformat"/>
        <w:jc w:val="both"/>
      </w:pPr>
      <w:r>
        <w:t>законодательством РФ.</w:t>
      </w:r>
    </w:p>
    <w:p w:rsidR="00E14108" w:rsidRDefault="00E14108">
      <w:pPr>
        <w:pStyle w:val="ConsPlusNonformat"/>
        <w:jc w:val="both"/>
      </w:pPr>
      <w:r>
        <w:t xml:space="preserve">    Настоящие  согласие дается на весь срок нахождения на учете </w:t>
      </w:r>
      <w:proofErr w:type="gramStart"/>
      <w:r>
        <w:t>нуждающихся</w:t>
      </w:r>
      <w:proofErr w:type="gramEnd"/>
    </w:p>
    <w:p w:rsidR="00E14108" w:rsidRDefault="00E14108">
      <w:pPr>
        <w:pStyle w:val="ConsPlusNonformat"/>
        <w:jc w:val="both"/>
      </w:pPr>
      <w:r>
        <w:t>в улучшении жилищных условий (получении жилых помещений).</w:t>
      </w:r>
    </w:p>
    <w:p w:rsidR="00E14108" w:rsidRDefault="00E14108">
      <w:pPr>
        <w:pStyle w:val="ConsPlusNonformat"/>
        <w:jc w:val="both"/>
      </w:pPr>
      <w:r>
        <w:t xml:space="preserve">    Настоящее  согласие  может  быть  отозвано  в  любое  время  по </w:t>
      </w:r>
      <w:proofErr w:type="gramStart"/>
      <w:r>
        <w:t>личному</w:t>
      </w:r>
      <w:proofErr w:type="gramEnd"/>
    </w:p>
    <w:p w:rsidR="00E14108" w:rsidRDefault="00E14108">
      <w:pPr>
        <w:pStyle w:val="ConsPlusNonformat"/>
        <w:jc w:val="both"/>
      </w:pPr>
      <w:proofErr w:type="gramStart"/>
      <w:r>
        <w:t>заявлению  субъекта  персональных  данных  (при  условии снятия его с учета</w:t>
      </w:r>
      <w:proofErr w:type="gramEnd"/>
    </w:p>
    <w:p w:rsidR="00E14108" w:rsidRDefault="00E14108">
      <w:pPr>
        <w:pStyle w:val="ConsPlusNonformat"/>
        <w:jc w:val="both"/>
      </w:pPr>
      <w:r>
        <w:t>нуждающихся  в улучшении жилищных условий (получении жилых помещений), либо</w:t>
      </w:r>
    </w:p>
    <w:p w:rsidR="00E14108" w:rsidRDefault="00E14108">
      <w:pPr>
        <w:pStyle w:val="ConsPlusNonformat"/>
        <w:jc w:val="both"/>
      </w:pPr>
      <w:r>
        <w:t>по решению суда или иных уполномоченных государственных органов.</w:t>
      </w:r>
    </w:p>
    <w:p w:rsidR="00E14108" w:rsidRDefault="00E14108">
      <w:pPr>
        <w:pStyle w:val="ConsPlusNonformat"/>
        <w:jc w:val="both"/>
      </w:pPr>
      <w:r>
        <w:t xml:space="preserve">                                     __________________ ___________________</w:t>
      </w:r>
    </w:p>
    <w:p w:rsidR="00E14108" w:rsidRDefault="00E14108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E14108" w:rsidRDefault="00E14108">
      <w:pPr>
        <w:pStyle w:val="ConsPlusNonformat"/>
        <w:jc w:val="both"/>
      </w:pPr>
    </w:p>
    <w:p w:rsidR="00E14108" w:rsidRDefault="00E14108">
      <w:pPr>
        <w:pStyle w:val="ConsPlusNonformat"/>
        <w:jc w:val="both"/>
      </w:pPr>
      <w:r>
        <w:t xml:space="preserve">                                               "__" ______________ 20__ г."</w:t>
      </w:r>
    </w:p>
    <w:p w:rsidR="00E14108" w:rsidRDefault="00E14108">
      <w:pPr>
        <w:pStyle w:val="ConsPlusNonformat"/>
        <w:jc w:val="both"/>
      </w:pPr>
      <w:r>
        <w:t xml:space="preserve">                                                        (дата)</w:t>
      </w: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jc w:val="both"/>
      </w:pPr>
    </w:p>
    <w:p w:rsidR="00E14108" w:rsidRDefault="00E14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3AB" w:rsidRDefault="002B63AB">
      <w:bookmarkStart w:id="3" w:name="_GoBack"/>
      <w:bookmarkEnd w:id="3"/>
    </w:p>
    <w:sectPr w:rsidR="002B63AB" w:rsidSect="00E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8"/>
    <w:rsid w:val="002B63AB"/>
    <w:rsid w:val="00E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652B61A08AAD3C032A6116B3FDC6B481EADA489CE38B923F78E49F287CDC6D72E8337700AA958B12AF43D513C1875C6FF0BA4E809466A6A57B74F1t84CE" TargetMode="External"/><Relationship Id="rId18" Type="http://schemas.openxmlformats.org/officeDocument/2006/relationships/hyperlink" Target="consultantplus://offline/ref=E1652B61A08AAD3C032A6116B3FDC6B481EADA489FE683913578E49F287CDC6D72E8337700AA958B12AF43D511C1875C6FF0BA4E809466A6A57B74F1t84CE" TargetMode="External"/><Relationship Id="rId26" Type="http://schemas.openxmlformats.org/officeDocument/2006/relationships/hyperlink" Target="consultantplus://offline/ref=E1652B61A08AAD3C032A6116B3FDC6B481EADA489AE78E903F76B9952025D06F75E76C6007E3998A12AF42D01D9E82497EA8B54B998A63BDB97976tF41E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E1652B61A08AAD3C032A6116B3FDC6B481EADA489FE88B903E7BE49F287CDC6D72E8337700AA958B12AF47DD16C1875C6FF0BA4E809466A6A57B74F1t84CE" TargetMode="External"/><Relationship Id="rId34" Type="http://schemas.openxmlformats.org/officeDocument/2006/relationships/hyperlink" Target="consultantplus://offline/ref=E1652B61A08AAD3C032A6116B3FDC6B481EADA489CE38B923F78E49F287CDC6D72E8337700AA958B12AF43D511C1875C6FF0BA4E809466A6A57B74F1t84CE" TargetMode="External"/><Relationship Id="rId7" Type="http://schemas.openxmlformats.org/officeDocument/2006/relationships/hyperlink" Target="consultantplus://offline/ref=E1652B61A08AAD3C032A6116B3FDC6B481EADA489BE58F9C3876B9952025D06F75E76C6007E3998A12AF43D01D9E82497EA8B54B998A63BDB97976tF41E" TargetMode="External"/><Relationship Id="rId12" Type="http://schemas.openxmlformats.org/officeDocument/2006/relationships/hyperlink" Target="consultantplus://offline/ref=E1652B61A08AAD3C032A6116B3FDC6B481EADA489CE188943878E49F287CDC6D72E8337700AA958B12AF43D513C1875C6FF0BA4E809466A6A57B74F1t84CE" TargetMode="External"/><Relationship Id="rId17" Type="http://schemas.openxmlformats.org/officeDocument/2006/relationships/hyperlink" Target="consultantplus://offline/ref=E1652B61A08AAD3C032A6116B3FDC6B481EADA489FE8889C397DE49F287CDC6D72E8337700AA958B12AF43D214C1875C6FF0BA4E809466A6A57B74F1t84CE" TargetMode="External"/><Relationship Id="rId25" Type="http://schemas.openxmlformats.org/officeDocument/2006/relationships/hyperlink" Target="consultantplus://offline/ref=E1652B61A08AAD3C032A6116B3FDC6B481EADA4898E78B953876B9952025D06F75E76C6007E3998A12AF43D01D9E82497EA8B54B998A63BDB97976tF41E" TargetMode="External"/><Relationship Id="rId33" Type="http://schemas.openxmlformats.org/officeDocument/2006/relationships/hyperlink" Target="consultantplus://offline/ref=E1652B61A08AAD3C032A6116B3FDC6B481EADA489FE289903A78E49F287CDC6D72E8337700AA958B12AF43D510C1875C6FF0BA4E809466A6A57B74F1t84CE" TargetMode="External"/><Relationship Id="rId38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652B61A08AAD3C032A6116B3FDC6B481EADA489FE589963E75E49F287CDC6D72E8337700AA958B12AF43D513C1875C6FF0BA4E809466A6A57B74F1t84CE" TargetMode="External"/><Relationship Id="rId20" Type="http://schemas.openxmlformats.org/officeDocument/2006/relationships/hyperlink" Target="consultantplus://offline/ref=E1652B61A08AAD3C032A6116B3FDC6B481EADA489FE88B903E7BE49F287CDC6D72E8337700AA958B12AE42DD1EC1875C6FF0BA4E809466A6A57B74F1t84CE" TargetMode="External"/><Relationship Id="rId29" Type="http://schemas.openxmlformats.org/officeDocument/2006/relationships/hyperlink" Target="consultantplus://offline/ref=E1652B61A08AAD3C032A6116B3FDC6B481EADA489FE289903A78E49F287CDC6D72E8337700AA958B12AF43D51FC1875C6FF0BA4E809466A6A57B74F1t84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52B61A08AAD3C032A6116B3FDC6B481EADA4898E78B953876B9952025D06F75E76C6007E3998A12AF43D01D9E82497EA8B54B998A63BDB97976tF41E" TargetMode="External"/><Relationship Id="rId11" Type="http://schemas.openxmlformats.org/officeDocument/2006/relationships/hyperlink" Target="consultantplus://offline/ref=E1652B61A08AAD3C032A6116B3FDC6B481EADA489AE789933E76B9952025D06F75E76C6007E3998A12AF42D71D9E82497EA8B54B998A63BDB97976tF41E" TargetMode="External"/><Relationship Id="rId24" Type="http://schemas.openxmlformats.org/officeDocument/2006/relationships/hyperlink" Target="consultantplus://offline/ref=E1652B61A08AAD3C032A6116B3FDC6B481EADA489CE38B923F78E49F287CDC6D72E8337700AA958B12AF43D510C1875C6FF0BA4E809466A6A57B74F1t84CE" TargetMode="External"/><Relationship Id="rId32" Type="http://schemas.openxmlformats.org/officeDocument/2006/relationships/hyperlink" Target="consultantplus://offline/ref=E1652B61A08AAD3C032A6116B3FDC6B481EADA489CE188943878E49F287CDC6D72E8337700AA958B12AF43D513C1875C6FF0BA4E809466A6A57B74F1t84CE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652B61A08AAD3C032A6116B3FDC6B481EADA489FE289903A78E49F287CDC6D72E8337700AA958B12AF43D513C1875C6FF0BA4E809466A6A57B74F1t84CE" TargetMode="External"/><Relationship Id="rId23" Type="http://schemas.openxmlformats.org/officeDocument/2006/relationships/hyperlink" Target="consultantplus://offline/ref=E1652B61A08AAD3C032A6116B3FDC6B481EADA489BE88B913B76B9952025D06F75E76C6007E3998A12AF43D31D9E82497EA8B54B998A63BDB97976tF41E" TargetMode="External"/><Relationship Id="rId28" Type="http://schemas.openxmlformats.org/officeDocument/2006/relationships/hyperlink" Target="consultantplus://offline/ref=E1652B61A08AAD3C032A6116B3FDC6B481EADA489FE589963E75E49F287CDC6D72E8337700AA958B12AF43D513C1875C6FF0BA4E809466A6A57B74F1t84C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652B61A08AAD3C032A6116B3FDC6B481EADA489AE78E903F76B9952025D06F75E76C6007E3998A12AF42D01D9E82497EA8B54B998A63BDB97976tF41E" TargetMode="External"/><Relationship Id="rId19" Type="http://schemas.openxmlformats.org/officeDocument/2006/relationships/hyperlink" Target="consultantplus://offline/ref=E1652B61A08AAD3C032A6116B3FDC6B481EADA489FE88B903E7BE49F287CDC6D72E8337700AA958B12AF40DC10C1875C6FF0BA4E809466A6A57B74F1t84CE" TargetMode="External"/><Relationship Id="rId31" Type="http://schemas.openxmlformats.org/officeDocument/2006/relationships/hyperlink" Target="consultantplus://offline/ref=E1652B61A08AAD3C032A7F1BA59199BB86E0824798E181C36029E2C8772CDA3832A8352243EE9C8B10A41784529FDE0F2CBBB749998866A1tB4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16B3FDC6B481EADA489AE082943D76B9952025D06F75E76C6007E3998A12AF43D01D9E82497EA8B54B998A63BDB97976tF41E" TargetMode="External"/><Relationship Id="rId14" Type="http://schemas.openxmlformats.org/officeDocument/2006/relationships/hyperlink" Target="consultantplus://offline/ref=E1652B61A08AAD3C032A6116B3FDC6B481EADA489CE88E943B74E49F287CDC6D72E8337700AA958B12AF43D513C1875C6FF0BA4E809466A6A57B74F1t84CE" TargetMode="External"/><Relationship Id="rId22" Type="http://schemas.openxmlformats.org/officeDocument/2006/relationships/hyperlink" Target="consultantplus://offline/ref=E1652B61A08AAD3C032A6116B3FDC6B481EADA489FE8829D347BE49F287CDC6D72E8337712AACD8710A85DD513D4D10D29tA47E" TargetMode="External"/><Relationship Id="rId27" Type="http://schemas.openxmlformats.org/officeDocument/2006/relationships/hyperlink" Target="consultantplus://offline/ref=E1652B61A08AAD3C032A7F1BA59199BB86E084469DE681C36029E2C8772CDA3832A8352243EF9B8B13A41784529FDE0F2CBBB749998866A1tB49E" TargetMode="External"/><Relationship Id="rId30" Type="http://schemas.openxmlformats.org/officeDocument/2006/relationships/hyperlink" Target="consultantplus://offline/ref=E1652B61A08AAD3C032A6116B3FDC6B481EADA489FE8889C397DE49F287CDC6D72E8337700AA958B12AF43D214C1875C6FF0BA4E809466A6A57B74F1t84CE" TargetMode="External"/><Relationship Id="rId35" Type="http://schemas.openxmlformats.org/officeDocument/2006/relationships/hyperlink" Target="consultantplus://offline/ref=E1652B61A08AAD3C032A6116B3FDC6B481EADA489CE88E943B74E49F287CDC6D72E8337700AA958B12AF43D513C1875C6FF0BA4E809466A6A57B74F1t84CE" TargetMode="External"/><Relationship Id="rId8" Type="http://schemas.openxmlformats.org/officeDocument/2006/relationships/hyperlink" Target="consultantplus://offline/ref=E1652B61A08AAD3C032A6116B3FDC6B481EADA489BE88B913B76B9952025D06F75E76C6007E3998A12AF43D01D9E82497EA8B54B998A63BDB97976tF41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5E963-7905-4782-90EC-AC824E8D92F1}"/>
</file>

<file path=customXml/itemProps2.xml><?xml version="1.0" encoding="utf-8"?>
<ds:datastoreItem xmlns:ds="http://schemas.openxmlformats.org/officeDocument/2006/customXml" ds:itemID="{216621AA-14CF-40CB-9490-1ED02355D67F}"/>
</file>

<file path=customXml/itemProps3.xml><?xml version="1.0" encoding="utf-8"?>
<ds:datastoreItem xmlns:ds="http://schemas.openxmlformats.org/officeDocument/2006/customXml" ds:itemID="{C9FC18BA-27DC-40E7-8720-B6429FC83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2022-05-27T04:56:00Z</dcterms:created>
  <dcterms:modified xsi:type="dcterms:W3CDTF">2022-05-27T04:57:00Z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