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29" w:rsidRDefault="00132C99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32C99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5743344</wp:posOffset>
                </wp:positionH>
                <wp:positionV relativeFrom="paragraph">
                  <wp:posOffset>-641267</wp:posOffset>
                </wp:positionV>
                <wp:extent cx="2374265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C99" w:rsidRPr="00132C99" w:rsidRDefault="00132C99" w:rsidP="00132C9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132C9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Приложение </w:t>
                            </w:r>
                          </w:p>
                          <w:p w:rsidR="00132C99" w:rsidRPr="00132C99" w:rsidRDefault="00132C99" w:rsidP="00132C9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132C9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132C99" w:rsidRPr="00132C99" w:rsidRDefault="00132C99" w:rsidP="00132C9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132C9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132C99" w:rsidRPr="00132C99" w:rsidRDefault="00132C99" w:rsidP="00132C9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32C9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от ____________ № __________ </w:t>
                            </w:r>
                          </w:p>
                          <w:p w:rsidR="00132C99" w:rsidRDefault="00132C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2.25pt;margin-top:-50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BS022/4gAAAA0B&#10;AAAPAAAAZHJzL2Rvd25yZXYueG1sTI9NT8MwDIbvSPyHyEhc0Ja0GjBK02l8XbhtFImj13htoXGq&#10;JtsKv570BDdbfvT6efPVaDtxpMG3jjUkcwWCuHKm5VpD+fYyW4LwAdlg55g0fJOHVXF+lmNm3Ik3&#10;dNyGWsQQ9hlqaELoMyl91ZBFP3c9cbzt3WAxxHWopRnwFMNtJ1OlbqTFluOHBnt6bKj62h6shp+H&#10;8mn9fBWSfRo+0veNfS2rT9T68mJc34MINIY/GCb9qA5FdNq5AxsvOg13anEdUQ2zRCWx1YSkt8sF&#10;iN00qQRkkcv/LYpfAAAA//8DAFBLAQItABQABgAIAAAAIQC2gziS/gAAAOEBAAATAAAAAAAAAAAA&#10;AAAAAAAAAABbQ29udGVudF9UeXBlc10ueG1sUEsBAi0AFAAGAAgAAAAhADj9If/WAAAAlAEAAAsA&#10;AAAAAAAAAAAAAAAALwEAAF9yZWxzLy5yZWxzUEsBAi0AFAAGAAgAAAAhAAas4pY7AgAAJAQAAA4A&#10;AAAAAAAAAAAAAAAALgIAAGRycy9lMm9Eb2MueG1sUEsBAi0AFAAGAAgAAAAhAFLTbb/iAAAADQEA&#10;AA8AAAAAAAAAAAAAAAAAlQQAAGRycy9kb3ducmV2LnhtbFBLBQYAAAAABAAEAPMAAACkBQAAAAA=&#10;" stroked="f">
                <v:textbox style="mso-fit-shape-to-text:t">
                  <w:txbxContent>
                    <w:p w:rsidR="00132C99" w:rsidRPr="00132C99" w:rsidRDefault="00132C99" w:rsidP="00132C99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132C9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Приложение </w:t>
                      </w:r>
                    </w:p>
                    <w:p w:rsidR="00132C99" w:rsidRPr="00132C99" w:rsidRDefault="00132C99" w:rsidP="00132C99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132C9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132C99" w:rsidRPr="00132C99" w:rsidRDefault="00132C99" w:rsidP="00132C99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132C9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132C99" w:rsidRPr="00132C99" w:rsidRDefault="00132C99" w:rsidP="00132C99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r w:rsidRPr="00132C9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от ____________ № __________ </w:t>
                      </w:r>
                    </w:p>
                    <w:p w:rsidR="00132C99" w:rsidRDefault="00132C99"/>
                  </w:txbxContent>
                </v:textbox>
              </v:shape>
            </w:pict>
          </mc:Fallback>
        </mc:AlternateContent>
      </w:r>
    </w:p>
    <w:p w:rsidR="00844829" w:rsidRDefault="00844829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32C99" w:rsidRDefault="00132C99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32C99" w:rsidRDefault="00132C99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32C99" w:rsidRPr="00132C99" w:rsidRDefault="00132C99" w:rsidP="00132C99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  <w:r w:rsidRPr="00132C99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132C99" w:rsidRDefault="00424411" w:rsidP="00132C99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  <w:r w:rsidRPr="00132C99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61532F" w:rsidRDefault="004210AC" w:rsidP="00132C99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  <w:r w:rsidRPr="00132C99">
        <w:rPr>
          <w:rFonts w:ascii="Times New Roman" w:hAnsi="Times New Roman" w:cs="Times New Roman"/>
          <w:sz w:val="30"/>
          <w:szCs w:val="30"/>
        </w:rPr>
        <w:t xml:space="preserve">в зоне особого значения – исторической части города Красноярска </w:t>
      </w:r>
    </w:p>
    <w:p w:rsidR="00A12A96" w:rsidRPr="00132C99" w:rsidRDefault="009B4A98" w:rsidP="00132C99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132C99">
        <w:rPr>
          <w:rFonts w:ascii="Times New Roman" w:hAnsi="Times New Roman" w:cs="Times New Roman"/>
          <w:sz w:val="30"/>
          <w:szCs w:val="30"/>
        </w:rPr>
        <w:t>по улице</w:t>
      </w:r>
      <w:r w:rsidR="000B7C79" w:rsidRPr="00132C99">
        <w:rPr>
          <w:rFonts w:ascii="Times New Roman" w:hAnsi="Times New Roman" w:cs="Times New Roman"/>
          <w:sz w:val="30"/>
          <w:szCs w:val="30"/>
        </w:rPr>
        <w:t xml:space="preserve"> </w:t>
      </w:r>
      <w:r w:rsidR="006911B4" w:rsidRPr="00132C99">
        <w:rPr>
          <w:rFonts w:ascii="Times New Roman" w:hAnsi="Times New Roman" w:cs="Times New Roman"/>
          <w:sz w:val="30"/>
          <w:szCs w:val="30"/>
        </w:rPr>
        <w:t>Сурикова</w:t>
      </w:r>
      <w:r w:rsidR="00331745" w:rsidRPr="00132C99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132C99">
        <w:rPr>
          <w:rFonts w:ascii="Times New Roman" w:hAnsi="Times New Roman" w:cs="Times New Roman"/>
          <w:sz w:val="30"/>
          <w:szCs w:val="30"/>
        </w:rPr>
        <w:t xml:space="preserve">в </w:t>
      </w:r>
      <w:r w:rsidR="006911B4" w:rsidRPr="00132C99">
        <w:rPr>
          <w:rFonts w:ascii="Times New Roman" w:hAnsi="Times New Roman" w:cs="Times New Roman"/>
          <w:sz w:val="30"/>
          <w:szCs w:val="30"/>
        </w:rPr>
        <w:t>Центральном</w:t>
      </w:r>
      <w:r w:rsidR="00A60675" w:rsidRPr="00132C99">
        <w:rPr>
          <w:rFonts w:ascii="Times New Roman" w:hAnsi="Times New Roman" w:cs="Times New Roman"/>
          <w:sz w:val="30"/>
          <w:szCs w:val="30"/>
        </w:rPr>
        <w:t xml:space="preserve"> </w:t>
      </w:r>
      <w:r w:rsidR="009C6F05" w:rsidRPr="00132C99">
        <w:rPr>
          <w:rFonts w:ascii="Times New Roman" w:hAnsi="Times New Roman" w:cs="Times New Roman"/>
          <w:sz w:val="30"/>
          <w:szCs w:val="30"/>
        </w:rPr>
        <w:t>районе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0B1348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B80DAE" w:rsidRDefault="00B80DAE" w:rsidP="00FE2073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FE2073" w:rsidRDefault="006911B4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658382" cy="20376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Сурикова_поз.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382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33"/>
        <w:gridCol w:w="4859"/>
        <w:gridCol w:w="7428"/>
      </w:tblGrid>
      <w:tr w:rsidR="00424411" w:rsidRPr="00132C99" w:rsidTr="00132C99">
        <w:tc>
          <w:tcPr>
            <w:tcW w:w="1933" w:type="dxa"/>
            <w:vAlign w:val="center"/>
          </w:tcPr>
          <w:p w:rsidR="00424411" w:rsidRPr="00132C99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2C99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132C99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132C99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859" w:type="dxa"/>
            <w:vAlign w:val="center"/>
          </w:tcPr>
          <w:p w:rsidR="00424411" w:rsidRPr="00132C99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2C9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28" w:type="dxa"/>
            <w:vAlign w:val="center"/>
          </w:tcPr>
          <w:p w:rsidR="00424411" w:rsidRPr="00132C99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2C9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911B4" w:rsidRPr="00132C99" w:rsidTr="00132C99">
        <w:tc>
          <w:tcPr>
            <w:tcW w:w="1933" w:type="dxa"/>
          </w:tcPr>
          <w:p w:rsidR="006911B4" w:rsidRPr="00132C99" w:rsidRDefault="006911B4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2C9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859" w:type="dxa"/>
          </w:tcPr>
          <w:p w:rsidR="006911B4" w:rsidRPr="00132C99" w:rsidRDefault="006911B4" w:rsidP="006911B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2C99">
              <w:rPr>
                <w:rFonts w:ascii="Times New Roman" w:hAnsi="Times New Roman" w:cs="Times New Roman"/>
                <w:sz w:val="30"/>
                <w:szCs w:val="30"/>
              </w:rPr>
              <w:t>Ул. Сурикова, 36, остановка общественного транспорта «Химчистка»</w:t>
            </w:r>
          </w:p>
        </w:tc>
        <w:tc>
          <w:tcPr>
            <w:tcW w:w="7428" w:type="dxa"/>
          </w:tcPr>
          <w:p w:rsidR="006911B4" w:rsidRPr="00132C99" w:rsidRDefault="006911B4" w:rsidP="00E4099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2C9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1,8м</w:t>
            </w:r>
          </w:p>
        </w:tc>
      </w:tr>
    </w:tbl>
    <w:p w:rsidR="00191590" w:rsidRDefault="008E35EE" w:rsidP="00132C99">
      <w:pPr>
        <w:spacing w:before="100" w:after="0" w:line="240" w:lineRule="auto"/>
        <w:rPr>
          <w:sz w:val="30"/>
          <w:szCs w:val="30"/>
        </w:rPr>
      </w:pPr>
      <w:r w:rsidRPr="008272D0">
        <w:rPr>
          <w:rFonts w:ascii="Times New Roman" w:hAnsi="Times New Roman" w:cs="Times New Roman"/>
          <w:sz w:val="28"/>
          <w:szCs w:val="28"/>
        </w:rPr>
        <w:t>Сведения о рекламных местах указыва</w:t>
      </w:r>
      <w:r w:rsidR="001D72A6" w:rsidRPr="008272D0">
        <w:rPr>
          <w:rFonts w:ascii="Times New Roman" w:hAnsi="Times New Roman" w:cs="Times New Roman"/>
          <w:sz w:val="28"/>
          <w:szCs w:val="28"/>
        </w:rPr>
        <w:t>ются в паспортах рекламных мест</w:t>
      </w:r>
      <w:r w:rsidRPr="008272D0">
        <w:rPr>
          <w:rFonts w:ascii="Times New Roman" w:hAnsi="Times New Roman" w:cs="Times New Roman"/>
          <w:sz w:val="28"/>
          <w:szCs w:val="28"/>
        </w:rPr>
        <w:t>.</w:t>
      </w:r>
    </w:p>
    <w:sectPr w:rsidR="00191590" w:rsidSect="00132C99">
      <w:headerReference w:type="default" r:id="rId9"/>
      <w:pgSz w:w="16839" w:h="11907" w:orient="landscape" w:code="9"/>
      <w:pgMar w:top="1985" w:right="1134" w:bottom="51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CE" w:rsidRDefault="00887DCE" w:rsidP="0036688D">
      <w:pPr>
        <w:spacing w:after="0" w:line="240" w:lineRule="auto"/>
      </w:pPr>
      <w:r>
        <w:separator/>
      </w:r>
    </w:p>
  </w:endnote>
  <w:endnote w:type="continuationSeparator" w:id="0">
    <w:p w:rsidR="00887DCE" w:rsidRDefault="00887DC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CE" w:rsidRDefault="00887DCE" w:rsidP="0036688D">
      <w:pPr>
        <w:spacing w:after="0" w:line="240" w:lineRule="auto"/>
      </w:pPr>
      <w:r>
        <w:separator/>
      </w:r>
    </w:p>
  </w:footnote>
  <w:footnote w:type="continuationSeparator" w:id="0">
    <w:p w:rsidR="00887DCE" w:rsidRDefault="00887DC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61532F">
    <w:pPr>
      <w:pStyle w:val="a4"/>
    </w:pPr>
    <w:sdt>
      <w:sdtPr>
        <w:id w:val="16655174"/>
        <w:docPartObj>
          <w:docPartGallery w:val="Page Numbers (Margins)"/>
          <w:docPartUnique/>
        </w:docPartObj>
      </w:sdtPr>
      <w:sdtEndPr/>
      <w:sdtContent>
        <w:r w:rsidR="00A77F4F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320F1BA" wp14:editId="61E63BD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30885" cy="329565"/>
                  <wp:effectExtent l="3810" t="0" r="0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088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0BBF" w:rsidRDefault="00DD1294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132C99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7" style="position:absolute;margin-left:6.35pt;margin-top:0;width:57.55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y1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uz83Q+LzGisHWeV+W0DIwSUh8OG+v8W657FCYNtkA9gpPt&#10;nfOj68ElktdSsKWQMhp2vbqRFm0JaGMZvz26O3WTKjgrHY6NiOMKcIQ7wl5gG2v9vcryIr3Oq8ly&#10;Op9NimVRTqpZOp+kWXVdTdOiKm6XPwLBrKg7wRhXd0Lxg+6y4u/quu+AUTFReWhocFXmZYz9BXt3&#10;GmQavz8F2QsPbShF3+D50YnUoa5vFIOwSe2JkOM8eUk/FgRycPjHrEQVhMKPAvK71Q5QghpWmj2C&#10;HqyGekFHwtsBk07bJ4wG6MMGu28bYjlG8p0CTVVZUYTGjUZRznIw7OnO6nSHKApQDfYYjdMbPzb7&#10;xlix7uCmLOZI6SvQYSuiRp5ZQQjBgF6LwezfhdDMp3b0en69Fj8BAAD//wMAUEsDBBQABgAIAAAA&#10;IQDqHeZQ2wAAAAQBAAAPAAAAZHJzL2Rvd25yZXYueG1sTI9BS8NAEIXvgv9hGcGL2E2EisZMiiiV&#10;giC0il632TEJ3Z0N2Wma/nu3XvQy8HiP974pF5N3aqQhdoER8lkGirgOtuMG4eN9eX0HKopha1xg&#10;QjhShEV1flaawoYDr2ncSKNSCcfCILQifaF1rFvyJs5CT5y87zB4I0kOjbaDOaRy7/RNlt1qbzpO&#10;C63p6amlerfZe4Tdl5W3cSXT66pfXvnnT7c+vjjEy4vp8QGU0CR/YTjhJ3SoEtM27NlG5RDSI/J7&#10;T14+z0FtEeb5Peiq1P/hqx8AAAD//wMAUEsBAi0AFAAGAAgAAAAhALaDOJL+AAAA4QEAABMAAAAA&#10;AAAAAAAAAAAAAAAAAFtDb250ZW50X1R5cGVzXS54bWxQSwECLQAUAAYACAAAACEAOP0h/9YAAACU&#10;AQAACwAAAAAAAAAAAAAAAAAvAQAAX3JlbHMvLnJlbHNQSwECLQAUAAYACAAAACEA0mEMtYACAAAF&#10;BQAADgAAAAAAAAAAAAAAAAAuAgAAZHJzL2Uyb0RvYy54bWxQSwECLQAUAAYACAAAACEA6h3mUNsA&#10;AAAEAQAADwAAAAAAAAAAAAAAAADaBAAAZHJzL2Rvd25yZXYueG1sUEsFBgAAAAAEAAQA8wAAAOIF&#10;AAAAAA==&#10;" o:allowincell="f" stroked="f">
                  <v:textbox>
                    <w:txbxContent>
                      <w:p w:rsidR="001A0BBF" w:rsidRDefault="00DD1294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132C99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sdt>
      <w:sdtPr>
        <w:id w:val="16655173"/>
        <w:docPartObj>
          <w:docPartGallery w:val="Page Numbers (Top of Page)"/>
          <w:docPartUnique/>
        </w:docPartObj>
      </w:sdtPr>
      <w:sdtEndPr/>
      <w:sdtContent>
        <w:r w:rsidR="00DD1294">
          <w:fldChar w:fldCharType="begin"/>
        </w:r>
        <w:r w:rsidR="00DD1294">
          <w:instrText xml:space="preserve"> PAGE   \* MERGEFORMAT </w:instrText>
        </w:r>
        <w:r w:rsidR="00DD1294">
          <w:fldChar w:fldCharType="separate"/>
        </w:r>
        <w:r w:rsidR="00132C99">
          <w:rPr>
            <w:noProof/>
          </w:rPr>
          <w:t>2</w:t>
        </w:r>
        <w:r w:rsidR="00DD1294">
          <w:rPr>
            <w:noProof/>
          </w:rPr>
          <w:fldChar w:fldCharType="end"/>
        </w:r>
      </w:sdtContent>
    </w:sdt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4681B"/>
    <w:rsid w:val="0004792C"/>
    <w:rsid w:val="00050506"/>
    <w:rsid w:val="00057AA6"/>
    <w:rsid w:val="00066DBB"/>
    <w:rsid w:val="000722A9"/>
    <w:rsid w:val="00083B2A"/>
    <w:rsid w:val="00095FB8"/>
    <w:rsid w:val="000A57BA"/>
    <w:rsid w:val="000A6E2B"/>
    <w:rsid w:val="000B1348"/>
    <w:rsid w:val="000B7C79"/>
    <w:rsid w:val="000E1E4F"/>
    <w:rsid w:val="000E4962"/>
    <w:rsid w:val="001045B3"/>
    <w:rsid w:val="00132C99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5DDD"/>
    <w:rsid w:val="001D63CF"/>
    <w:rsid w:val="001D72A6"/>
    <w:rsid w:val="001E7474"/>
    <w:rsid w:val="001F4493"/>
    <w:rsid w:val="0020159C"/>
    <w:rsid w:val="00211BAB"/>
    <w:rsid w:val="00221076"/>
    <w:rsid w:val="00226B75"/>
    <w:rsid w:val="002273FB"/>
    <w:rsid w:val="00243D5F"/>
    <w:rsid w:val="00267EB3"/>
    <w:rsid w:val="0027402F"/>
    <w:rsid w:val="00283DE3"/>
    <w:rsid w:val="00290BD6"/>
    <w:rsid w:val="002947FA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F7A"/>
    <w:rsid w:val="003A13E4"/>
    <w:rsid w:val="003B5940"/>
    <w:rsid w:val="004016DC"/>
    <w:rsid w:val="004210AC"/>
    <w:rsid w:val="00421822"/>
    <w:rsid w:val="00424411"/>
    <w:rsid w:val="004324F3"/>
    <w:rsid w:val="00445436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450EE"/>
    <w:rsid w:val="00557DE3"/>
    <w:rsid w:val="00575F10"/>
    <w:rsid w:val="00576511"/>
    <w:rsid w:val="005960DA"/>
    <w:rsid w:val="005962A3"/>
    <w:rsid w:val="005A4030"/>
    <w:rsid w:val="005B104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1532F"/>
    <w:rsid w:val="00646BE1"/>
    <w:rsid w:val="0065739E"/>
    <w:rsid w:val="00665AD7"/>
    <w:rsid w:val="00680337"/>
    <w:rsid w:val="006911B4"/>
    <w:rsid w:val="00695675"/>
    <w:rsid w:val="006B75C1"/>
    <w:rsid w:val="006D53B6"/>
    <w:rsid w:val="00715954"/>
    <w:rsid w:val="007361ED"/>
    <w:rsid w:val="007568E9"/>
    <w:rsid w:val="00762660"/>
    <w:rsid w:val="007C2F87"/>
    <w:rsid w:val="007C5814"/>
    <w:rsid w:val="007E1DE9"/>
    <w:rsid w:val="007E6283"/>
    <w:rsid w:val="007F0B4D"/>
    <w:rsid w:val="00816AB9"/>
    <w:rsid w:val="008175F3"/>
    <w:rsid w:val="008272D0"/>
    <w:rsid w:val="00834B0D"/>
    <w:rsid w:val="00844829"/>
    <w:rsid w:val="0085641C"/>
    <w:rsid w:val="008819BA"/>
    <w:rsid w:val="00887DCE"/>
    <w:rsid w:val="008C5354"/>
    <w:rsid w:val="008D1BBC"/>
    <w:rsid w:val="008D3732"/>
    <w:rsid w:val="008E321B"/>
    <w:rsid w:val="008E35EE"/>
    <w:rsid w:val="00921766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77F4F"/>
    <w:rsid w:val="00AB69E9"/>
    <w:rsid w:val="00AD26E8"/>
    <w:rsid w:val="00AD7D0A"/>
    <w:rsid w:val="00AF7E71"/>
    <w:rsid w:val="00B1102A"/>
    <w:rsid w:val="00B12AF5"/>
    <w:rsid w:val="00B17514"/>
    <w:rsid w:val="00B231C6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1866"/>
    <w:rsid w:val="00C172F8"/>
    <w:rsid w:val="00C25269"/>
    <w:rsid w:val="00C51C40"/>
    <w:rsid w:val="00C93DF9"/>
    <w:rsid w:val="00CA3677"/>
    <w:rsid w:val="00CB1A72"/>
    <w:rsid w:val="00CC61A4"/>
    <w:rsid w:val="00CD0F5D"/>
    <w:rsid w:val="00CD24FD"/>
    <w:rsid w:val="00CD3B5D"/>
    <w:rsid w:val="00CD5023"/>
    <w:rsid w:val="00CF12CB"/>
    <w:rsid w:val="00D0701A"/>
    <w:rsid w:val="00D20423"/>
    <w:rsid w:val="00D24A46"/>
    <w:rsid w:val="00D52DD2"/>
    <w:rsid w:val="00D601E3"/>
    <w:rsid w:val="00D62D13"/>
    <w:rsid w:val="00D634F9"/>
    <w:rsid w:val="00D73A31"/>
    <w:rsid w:val="00DB53BA"/>
    <w:rsid w:val="00DC2983"/>
    <w:rsid w:val="00DC5877"/>
    <w:rsid w:val="00DD1294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132C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132C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D9C892-77AE-4DB6-A6E7-A11033CCABF5}"/>
</file>

<file path=customXml/itemProps2.xml><?xml version="1.0" encoding="utf-8"?>
<ds:datastoreItem xmlns:ds="http://schemas.openxmlformats.org/officeDocument/2006/customXml" ds:itemID="{8451BFF5-94DE-4EC8-A76D-D978154BA5EC}"/>
</file>

<file path=customXml/itemProps3.xml><?xml version="1.0" encoding="utf-8"?>
<ds:datastoreItem xmlns:ds="http://schemas.openxmlformats.org/officeDocument/2006/customXml" ds:itemID="{28937063-21ED-43A3-A70A-6D78DD2CA5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2016-04-25T05:02:00Z</cp:lastPrinted>
  <dcterms:created xsi:type="dcterms:W3CDTF">2022-01-14T04:32:00Z</dcterms:created>
  <dcterms:modified xsi:type="dcterms:W3CDTF">2022-01-14T04:34:00Z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