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01B6" w:rsidRPr="00EE62B3" w:rsidRDefault="00EE62B3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 № ______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</w:p>
    <w:p w:rsidR="00DF01B6" w:rsidRPr="00EE62B3" w:rsidRDefault="00412B87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«</w:t>
      </w:r>
      <w:r w:rsidR="00DF01B6" w:rsidRPr="00EE62B3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9F39F9" w:rsidRPr="00EE62B3">
        <w:rPr>
          <w:rFonts w:ascii="Times New Roman" w:hAnsi="Times New Roman" w:cs="Times New Roman"/>
          <w:sz w:val="30"/>
          <w:szCs w:val="30"/>
        </w:rPr>
        <w:t>4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от 30.08.2013</w:t>
      </w:r>
      <w:r w:rsidR="00EC585A">
        <w:rPr>
          <w:rFonts w:ascii="Times New Roman" w:hAnsi="Times New Roman" w:cs="Times New Roman"/>
          <w:sz w:val="30"/>
          <w:szCs w:val="30"/>
        </w:rPr>
        <w:t xml:space="preserve"> </w:t>
      </w:r>
      <w:r w:rsidR="00EC585A" w:rsidRPr="00EC585A">
        <w:rPr>
          <w:rFonts w:ascii="Times New Roman" w:hAnsi="Times New Roman" w:cs="Times New Roman"/>
          <w:sz w:val="30"/>
          <w:szCs w:val="30"/>
        </w:rPr>
        <w:t>№ 434</w:t>
      </w:r>
    </w:p>
    <w:p w:rsidR="00F1207E" w:rsidRDefault="00F1207E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D4D0B" w:rsidRDefault="000D4D0B" w:rsidP="00D146C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146C1" w:rsidRPr="00D146C1" w:rsidRDefault="00D146C1" w:rsidP="00D146C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146C1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92DE0" w:rsidRDefault="00DE5AD0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FE1543">
        <w:rPr>
          <w:rFonts w:ascii="Times New Roman" w:hAnsi="Times New Roman" w:cs="Times New Roman"/>
          <w:sz w:val="30"/>
          <w:szCs w:val="30"/>
        </w:rPr>
        <w:t xml:space="preserve">о </w:t>
      </w:r>
      <w:r w:rsidR="00DF1B7B">
        <w:rPr>
          <w:rFonts w:ascii="Times New Roman" w:hAnsi="Times New Roman" w:cs="Times New Roman"/>
          <w:sz w:val="30"/>
          <w:szCs w:val="30"/>
        </w:rPr>
        <w:t xml:space="preserve">улице </w:t>
      </w:r>
      <w:r w:rsidR="00100E2C">
        <w:rPr>
          <w:rFonts w:ascii="Times New Roman" w:hAnsi="Times New Roman" w:cs="Times New Roman"/>
          <w:sz w:val="30"/>
          <w:szCs w:val="30"/>
        </w:rPr>
        <w:t>Академика Вавилова в Свердловском и Кировском районах города Красноярска</w:t>
      </w:r>
      <w:r w:rsidR="0055793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92DE0" w:rsidRDefault="00EE62B3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D92DE0">
        <w:rPr>
          <w:rFonts w:ascii="Times New Roman" w:hAnsi="Times New Roman" w:cs="Times New Roman"/>
          <w:sz w:val="30"/>
          <w:szCs w:val="30"/>
        </w:rPr>
        <w:t>000</w:t>
      </w:r>
    </w:p>
    <w:p w:rsidR="00F1207E" w:rsidRPr="00412B87" w:rsidRDefault="00F1207E" w:rsidP="00D92DE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92DE0" w:rsidRDefault="00401DC1" w:rsidP="00D92DE0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9252585" cy="25622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илова-поз 10-искл-приказ от 28.02.22 № 70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207E" w:rsidRPr="00412B87" w:rsidRDefault="00F1207E" w:rsidP="00D92D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81EBF" w:rsidRDefault="00C81EBF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81EBF" w:rsidRDefault="00C81EBF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D70C7" w:rsidRPr="005F3A34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3A34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36"/>
        <w:gridCol w:w="4017"/>
        <w:gridCol w:w="9434"/>
      </w:tblGrid>
      <w:tr w:rsidR="00EE62B3" w:rsidRPr="005F3A34" w:rsidTr="00B565B9">
        <w:tc>
          <w:tcPr>
            <w:tcW w:w="1336" w:type="dxa"/>
            <w:vAlign w:val="center"/>
          </w:tcPr>
          <w:p w:rsidR="00EE62B3" w:rsidRPr="005F3A34" w:rsidRDefault="00EE62B3" w:rsidP="00791E5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017" w:type="dxa"/>
            <w:tcBorders>
              <w:top w:val="single" w:sz="2" w:space="0" w:color="auto"/>
            </w:tcBorders>
            <w:vAlign w:val="center"/>
          </w:tcPr>
          <w:p w:rsidR="00EE62B3" w:rsidRPr="005F3A34" w:rsidRDefault="00EE62B3" w:rsidP="00791E5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434" w:type="dxa"/>
            <w:tcBorders>
              <w:top w:val="single" w:sz="2" w:space="0" w:color="auto"/>
            </w:tcBorders>
            <w:vAlign w:val="center"/>
          </w:tcPr>
          <w:p w:rsidR="00EE62B3" w:rsidRPr="005F3A34" w:rsidRDefault="00EE62B3" w:rsidP="00791E5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EE62B3" w:rsidRPr="005F3A34" w:rsidTr="00B565B9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017" w:type="dxa"/>
          </w:tcPr>
          <w:p w:rsidR="00EE62B3" w:rsidRPr="005F3A34" w:rsidRDefault="00EE62B3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41</w:t>
            </w:r>
          </w:p>
        </w:tc>
        <w:tc>
          <w:tcPr>
            <w:tcW w:w="9434" w:type="dxa"/>
          </w:tcPr>
          <w:p w:rsidR="00EE62B3" w:rsidRPr="005F3A34" w:rsidRDefault="00EE62B3" w:rsidP="00D851B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E62B3" w:rsidRPr="005F3A34" w:rsidTr="00B565B9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017" w:type="dxa"/>
            <w:tcBorders>
              <w:top w:val="single" w:sz="2" w:space="0" w:color="auto"/>
            </w:tcBorders>
          </w:tcPr>
          <w:p w:rsidR="00EE62B3" w:rsidRPr="005F3A34" w:rsidRDefault="00EE62B3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90</w:t>
            </w:r>
          </w:p>
        </w:tc>
        <w:tc>
          <w:tcPr>
            <w:tcW w:w="9434" w:type="dxa"/>
            <w:tcBorders>
              <w:top w:val="single" w:sz="2" w:space="0" w:color="auto"/>
            </w:tcBorders>
          </w:tcPr>
          <w:p w:rsidR="00EE62B3" w:rsidRDefault="00EE62B3" w:rsidP="00D851B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EE62B3" w:rsidRPr="005F3A34" w:rsidRDefault="00EE62B3" w:rsidP="00D851B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E62B3" w:rsidRPr="005F3A34" w:rsidTr="00B565B9">
        <w:tc>
          <w:tcPr>
            <w:tcW w:w="1336" w:type="dxa"/>
          </w:tcPr>
          <w:p w:rsidR="00EE62B3" w:rsidRPr="005F3A34" w:rsidRDefault="00EE62B3" w:rsidP="00D851B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017" w:type="dxa"/>
          </w:tcPr>
          <w:p w:rsidR="00EE62B3" w:rsidRPr="005F3A34" w:rsidRDefault="00EE62B3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86</w:t>
            </w:r>
          </w:p>
        </w:tc>
        <w:tc>
          <w:tcPr>
            <w:tcW w:w="9434" w:type="dxa"/>
          </w:tcPr>
          <w:p w:rsidR="00EE62B3" w:rsidRPr="005F3A34" w:rsidRDefault="00EE62B3" w:rsidP="00D851B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E62B3" w:rsidRPr="005F3A34" w:rsidTr="00B565B9">
        <w:tc>
          <w:tcPr>
            <w:tcW w:w="1336" w:type="dxa"/>
            <w:tcBorders>
              <w:bottom w:val="single" w:sz="2" w:space="0" w:color="auto"/>
            </w:tcBorders>
          </w:tcPr>
          <w:p w:rsidR="00EE62B3" w:rsidRPr="005F3A34" w:rsidRDefault="00EE62B3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017" w:type="dxa"/>
            <w:tcBorders>
              <w:bottom w:val="single" w:sz="2" w:space="0" w:color="auto"/>
            </w:tcBorders>
          </w:tcPr>
          <w:p w:rsidR="00EE62B3" w:rsidRPr="005F3A34" w:rsidRDefault="00EE62B3" w:rsidP="00D851B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80</w:t>
            </w:r>
          </w:p>
        </w:tc>
        <w:tc>
          <w:tcPr>
            <w:tcW w:w="9434" w:type="dxa"/>
            <w:tcBorders>
              <w:bottom w:val="single" w:sz="2" w:space="0" w:color="auto"/>
            </w:tcBorders>
          </w:tcPr>
          <w:p w:rsidR="00EE62B3" w:rsidRPr="005F3A34" w:rsidRDefault="00EE62B3" w:rsidP="00D851B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E62B3" w:rsidRPr="005F3A34" w:rsidTr="00B565B9">
        <w:tc>
          <w:tcPr>
            <w:tcW w:w="1336" w:type="dxa"/>
            <w:tcBorders>
              <w:bottom w:val="single" w:sz="2" w:space="0" w:color="auto"/>
            </w:tcBorders>
          </w:tcPr>
          <w:p w:rsidR="00EE62B3" w:rsidRPr="005F3A34" w:rsidRDefault="00EE62B3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017" w:type="dxa"/>
            <w:tcBorders>
              <w:bottom w:val="single" w:sz="2" w:space="0" w:color="auto"/>
            </w:tcBorders>
          </w:tcPr>
          <w:p w:rsidR="00EE62B3" w:rsidRPr="005F3A34" w:rsidRDefault="00EE62B3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2, въезд на АГЗС</w:t>
            </w:r>
          </w:p>
        </w:tc>
        <w:tc>
          <w:tcPr>
            <w:tcW w:w="9434" w:type="dxa"/>
            <w:tcBorders>
              <w:bottom w:val="single" w:sz="2" w:space="0" w:color="auto"/>
            </w:tcBorders>
          </w:tcPr>
          <w:p w:rsidR="00B565B9" w:rsidRPr="005F3A34" w:rsidRDefault="00EE62B3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565B9" w:rsidRPr="005F3A34" w:rsidTr="00B565B9">
        <w:tc>
          <w:tcPr>
            <w:tcW w:w="1336" w:type="dxa"/>
          </w:tcPr>
          <w:p w:rsidR="00B565B9" w:rsidRPr="005F3A34" w:rsidRDefault="00B565B9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017" w:type="dxa"/>
          </w:tcPr>
          <w:p w:rsidR="00B565B9" w:rsidRPr="005F3A34" w:rsidRDefault="00B565B9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2, выезд с АГЗС</w:t>
            </w:r>
          </w:p>
        </w:tc>
        <w:tc>
          <w:tcPr>
            <w:tcW w:w="9434" w:type="dxa"/>
          </w:tcPr>
          <w:p w:rsidR="00B565B9" w:rsidRPr="005F3A34" w:rsidRDefault="00B565B9" w:rsidP="009D7D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565B9" w:rsidRPr="005F3A34" w:rsidTr="004B16C5">
        <w:tc>
          <w:tcPr>
            <w:tcW w:w="1336" w:type="dxa"/>
          </w:tcPr>
          <w:p w:rsidR="00B565B9" w:rsidRPr="005F3A34" w:rsidRDefault="00B565B9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017" w:type="dxa"/>
          </w:tcPr>
          <w:p w:rsidR="00B565B9" w:rsidRPr="005F3A34" w:rsidRDefault="00B565B9">
            <w:pPr>
              <w:rPr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56</w:t>
            </w:r>
          </w:p>
        </w:tc>
        <w:tc>
          <w:tcPr>
            <w:tcW w:w="9434" w:type="dxa"/>
          </w:tcPr>
          <w:p w:rsidR="00B565B9" w:rsidRPr="005F3A34" w:rsidRDefault="00B565B9" w:rsidP="00DC5C8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5F3A3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м, 0,85 м х 3,0 м</w:t>
            </w:r>
          </w:p>
        </w:tc>
      </w:tr>
      <w:tr w:rsidR="004B16C5" w:rsidRPr="005F3A34" w:rsidTr="004B16C5">
        <w:tc>
          <w:tcPr>
            <w:tcW w:w="1336" w:type="dxa"/>
          </w:tcPr>
          <w:p w:rsidR="004B16C5" w:rsidRPr="00C118AA" w:rsidRDefault="004B16C5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21</w:t>
            </w:r>
          </w:p>
        </w:tc>
        <w:tc>
          <w:tcPr>
            <w:tcW w:w="4017" w:type="dxa"/>
          </w:tcPr>
          <w:p w:rsidR="004B16C5" w:rsidRPr="00C118AA" w:rsidRDefault="004B16C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1в, со стороны северного фасада здания</w:t>
            </w:r>
          </w:p>
        </w:tc>
        <w:tc>
          <w:tcPr>
            <w:tcW w:w="9434" w:type="dxa"/>
          </w:tcPr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м, либо </w:t>
            </w:r>
            <w:proofErr w:type="spellStart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 6,0 м x 3,0 м, либо светодиодный (электронный) экран 6,0 м х 3,0 м</w:t>
            </w:r>
          </w:p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F947D0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  <w:tr w:rsidR="00F947D0" w:rsidRPr="005F3A34" w:rsidTr="00B565B9">
        <w:tc>
          <w:tcPr>
            <w:tcW w:w="1336" w:type="dxa"/>
            <w:tcBorders>
              <w:bottom w:val="single" w:sz="2" w:space="0" w:color="auto"/>
            </w:tcBorders>
          </w:tcPr>
          <w:p w:rsidR="00F947D0" w:rsidRPr="00C118AA" w:rsidRDefault="00F947D0" w:rsidP="000D4D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017" w:type="dxa"/>
            <w:tcBorders>
              <w:bottom w:val="single" w:sz="2" w:space="0" w:color="auto"/>
            </w:tcBorders>
          </w:tcPr>
          <w:p w:rsidR="00F947D0" w:rsidRPr="00C118AA" w:rsidRDefault="00F947D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ул. Академика Вавилова, 1в, со стороны южного фасада здания</w:t>
            </w:r>
          </w:p>
        </w:tc>
        <w:tc>
          <w:tcPr>
            <w:tcW w:w="9434" w:type="dxa"/>
            <w:tcBorders>
              <w:bottom w:val="single" w:sz="2" w:space="0" w:color="auto"/>
            </w:tcBorders>
          </w:tcPr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м, либо </w:t>
            </w:r>
            <w:proofErr w:type="spellStart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 6,0 м x 3,0 м, либо светодиодный (электронный) экран 6,0 м х 3,0 м</w:t>
            </w:r>
          </w:p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4535EC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F947D0" w:rsidRPr="00C118AA" w:rsidRDefault="004535EC" w:rsidP="004535EC">
            <w:pPr>
              <w:pStyle w:val="ab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118AA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</w:tbl>
    <w:p w:rsidR="00412B87" w:rsidRPr="005F3A34" w:rsidRDefault="00412B87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E5AD0" w:rsidRPr="005F3A34" w:rsidRDefault="00412B87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3A34">
        <w:rPr>
          <w:rFonts w:ascii="Times New Roman" w:hAnsi="Times New Roman" w:cs="Times New Roman"/>
          <w:sz w:val="30"/>
          <w:szCs w:val="30"/>
        </w:rPr>
        <w:t>С</w:t>
      </w:r>
      <w:r w:rsidR="00D92DE0" w:rsidRPr="005F3A34">
        <w:rPr>
          <w:rFonts w:ascii="Times New Roman" w:hAnsi="Times New Roman" w:cs="Times New Roman"/>
          <w:sz w:val="30"/>
          <w:szCs w:val="30"/>
        </w:rPr>
        <w:t>ведения о рекламных местах указываются в паспортах рекламных мест</w:t>
      </w:r>
      <w:proofErr w:type="gramStart"/>
      <w:r w:rsidR="00D92DE0" w:rsidRPr="005F3A34">
        <w:rPr>
          <w:rFonts w:ascii="Times New Roman" w:hAnsi="Times New Roman" w:cs="Times New Roman"/>
          <w:sz w:val="30"/>
          <w:szCs w:val="30"/>
        </w:rPr>
        <w:t>.</w:t>
      </w:r>
      <w:r w:rsidRPr="005F3A34">
        <w:rPr>
          <w:rFonts w:ascii="Times New Roman" w:hAnsi="Times New Roman" w:cs="Times New Roman"/>
          <w:sz w:val="30"/>
          <w:szCs w:val="30"/>
        </w:rPr>
        <w:t>»</w:t>
      </w:r>
      <w:proofErr w:type="gramEnd"/>
    </w:p>
    <w:sectPr w:rsidR="00DE5AD0" w:rsidRPr="005F3A34" w:rsidSect="00EE62B3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1E" w:rsidRDefault="0045071E" w:rsidP="0036688D">
      <w:pPr>
        <w:spacing w:after="0" w:line="240" w:lineRule="auto"/>
      </w:pPr>
      <w:r>
        <w:separator/>
      </w:r>
    </w:p>
  </w:endnote>
  <w:endnote w:type="continuationSeparator" w:id="0">
    <w:p w:rsidR="0045071E" w:rsidRDefault="0045071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DF01B6" w:rsidRDefault="00401DC1">
        <w:pPr>
          <w:pStyle w:val="a6"/>
          <w:jc w:val="center"/>
        </w:pPr>
      </w:p>
    </w:sdtContent>
  </w:sdt>
  <w:p w:rsidR="00DF01B6" w:rsidRDefault="00DF01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1E" w:rsidRDefault="0045071E" w:rsidP="0036688D">
      <w:pPr>
        <w:spacing w:after="0" w:line="240" w:lineRule="auto"/>
      </w:pPr>
      <w:r>
        <w:separator/>
      </w:r>
    </w:p>
  </w:footnote>
  <w:footnote w:type="continuationSeparator" w:id="0">
    <w:p w:rsidR="0045071E" w:rsidRDefault="0045071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1B6" w:rsidRDefault="00DF01B6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766C"/>
    <w:rsid w:val="0002509A"/>
    <w:rsid w:val="00036123"/>
    <w:rsid w:val="000361E8"/>
    <w:rsid w:val="00062468"/>
    <w:rsid w:val="000707FF"/>
    <w:rsid w:val="000722A9"/>
    <w:rsid w:val="00080880"/>
    <w:rsid w:val="00083B2A"/>
    <w:rsid w:val="000A0EA6"/>
    <w:rsid w:val="000A2B59"/>
    <w:rsid w:val="000B0054"/>
    <w:rsid w:val="000D4D0B"/>
    <w:rsid w:val="000E7620"/>
    <w:rsid w:val="00100E2C"/>
    <w:rsid w:val="001045B3"/>
    <w:rsid w:val="0013363B"/>
    <w:rsid w:val="00160CE3"/>
    <w:rsid w:val="001652AC"/>
    <w:rsid w:val="001751FB"/>
    <w:rsid w:val="00181C7C"/>
    <w:rsid w:val="00196B26"/>
    <w:rsid w:val="001A1EF9"/>
    <w:rsid w:val="001C3AF1"/>
    <w:rsid w:val="001D5363"/>
    <w:rsid w:val="001D72A6"/>
    <w:rsid w:val="00207580"/>
    <w:rsid w:val="0021269C"/>
    <w:rsid w:val="00243D5F"/>
    <w:rsid w:val="00267EB3"/>
    <w:rsid w:val="0027402F"/>
    <w:rsid w:val="002A1300"/>
    <w:rsid w:val="002B6EE3"/>
    <w:rsid w:val="002E13F2"/>
    <w:rsid w:val="002F73E1"/>
    <w:rsid w:val="00317993"/>
    <w:rsid w:val="00335EDE"/>
    <w:rsid w:val="0034164F"/>
    <w:rsid w:val="00346933"/>
    <w:rsid w:val="0036688D"/>
    <w:rsid w:val="00381F7A"/>
    <w:rsid w:val="003A097B"/>
    <w:rsid w:val="003B38A9"/>
    <w:rsid w:val="003B4645"/>
    <w:rsid w:val="00401DC1"/>
    <w:rsid w:val="00411AEF"/>
    <w:rsid w:val="00412B87"/>
    <w:rsid w:val="00424411"/>
    <w:rsid w:val="00424971"/>
    <w:rsid w:val="0043227D"/>
    <w:rsid w:val="00435E49"/>
    <w:rsid w:val="00442A39"/>
    <w:rsid w:val="00445436"/>
    <w:rsid w:val="00447287"/>
    <w:rsid w:val="0045071E"/>
    <w:rsid w:val="004535EC"/>
    <w:rsid w:val="00483148"/>
    <w:rsid w:val="00494894"/>
    <w:rsid w:val="00497AED"/>
    <w:rsid w:val="004A203D"/>
    <w:rsid w:val="004B16C5"/>
    <w:rsid w:val="004B59E2"/>
    <w:rsid w:val="004D52CA"/>
    <w:rsid w:val="005064E4"/>
    <w:rsid w:val="0052237C"/>
    <w:rsid w:val="0052452A"/>
    <w:rsid w:val="005450EE"/>
    <w:rsid w:val="0055793C"/>
    <w:rsid w:val="005650F3"/>
    <w:rsid w:val="00574ACC"/>
    <w:rsid w:val="00576511"/>
    <w:rsid w:val="00590B6C"/>
    <w:rsid w:val="0059572D"/>
    <w:rsid w:val="00595805"/>
    <w:rsid w:val="005960DA"/>
    <w:rsid w:val="005962A3"/>
    <w:rsid w:val="005B0334"/>
    <w:rsid w:val="005C0C44"/>
    <w:rsid w:val="005C7B14"/>
    <w:rsid w:val="005D03D1"/>
    <w:rsid w:val="005D4C25"/>
    <w:rsid w:val="005E1387"/>
    <w:rsid w:val="005E3B4E"/>
    <w:rsid w:val="005F3367"/>
    <w:rsid w:val="005F3A34"/>
    <w:rsid w:val="006023CF"/>
    <w:rsid w:val="00613633"/>
    <w:rsid w:val="00622FE1"/>
    <w:rsid w:val="006264A9"/>
    <w:rsid w:val="00654F98"/>
    <w:rsid w:val="00665AD7"/>
    <w:rsid w:val="00665D12"/>
    <w:rsid w:val="0067416D"/>
    <w:rsid w:val="00687144"/>
    <w:rsid w:val="006A5B4B"/>
    <w:rsid w:val="006B42F0"/>
    <w:rsid w:val="006D53B6"/>
    <w:rsid w:val="00707155"/>
    <w:rsid w:val="00743EFD"/>
    <w:rsid w:val="00755D19"/>
    <w:rsid w:val="00760801"/>
    <w:rsid w:val="007F2775"/>
    <w:rsid w:val="00805966"/>
    <w:rsid w:val="008130B5"/>
    <w:rsid w:val="00816AB9"/>
    <w:rsid w:val="0084422E"/>
    <w:rsid w:val="008552E4"/>
    <w:rsid w:val="0085641C"/>
    <w:rsid w:val="008769E1"/>
    <w:rsid w:val="008A5BB3"/>
    <w:rsid w:val="008A5DD6"/>
    <w:rsid w:val="008C5354"/>
    <w:rsid w:val="008E0839"/>
    <w:rsid w:val="008E321B"/>
    <w:rsid w:val="008E35EE"/>
    <w:rsid w:val="008F6413"/>
    <w:rsid w:val="0090299B"/>
    <w:rsid w:val="00902F52"/>
    <w:rsid w:val="00995C2C"/>
    <w:rsid w:val="00997967"/>
    <w:rsid w:val="009D2BD6"/>
    <w:rsid w:val="009D778D"/>
    <w:rsid w:val="009E64F8"/>
    <w:rsid w:val="009F39F9"/>
    <w:rsid w:val="009F5268"/>
    <w:rsid w:val="009F74D7"/>
    <w:rsid w:val="00A12A96"/>
    <w:rsid w:val="00A355A9"/>
    <w:rsid w:val="00A37924"/>
    <w:rsid w:val="00A54A32"/>
    <w:rsid w:val="00A615D0"/>
    <w:rsid w:val="00A9625B"/>
    <w:rsid w:val="00AB69E9"/>
    <w:rsid w:val="00AC073F"/>
    <w:rsid w:val="00AD0F91"/>
    <w:rsid w:val="00AE5F9A"/>
    <w:rsid w:val="00B03752"/>
    <w:rsid w:val="00B1102A"/>
    <w:rsid w:val="00B12AF5"/>
    <w:rsid w:val="00B15100"/>
    <w:rsid w:val="00B17514"/>
    <w:rsid w:val="00B565B9"/>
    <w:rsid w:val="00B66EED"/>
    <w:rsid w:val="00BA4773"/>
    <w:rsid w:val="00BA5ABF"/>
    <w:rsid w:val="00BA60A2"/>
    <w:rsid w:val="00BD70C7"/>
    <w:rsid w:val="00BD7501"/>
    <w:rsid w:val="00BE2211"/>
    <w:rsid w:val="00C0005F"/>
    <w:rsid w:val="00C0145A"/>
    <w:rsid w:val="00C118AA"/>
    <w:rsid w:val="00C30FB2"/>
    <w:rsid w:val="00C352C8"/>
    <w:rsid w:val="00C51C12"/>
    <w:rsid w:val="00C81EBF"/>
    <w:rsid w:val="00CB52BA"/>
    <w:rsid w:val="00CE2CC1"/>
    <w:rsid w:val="00D0558C"/>
    <w:rsid w:val="00D146C1"/>
    <w:rsid w:val="00D214EE"/>
    <w:rsid w:val="00D24A46"/>
    <w:rsid w:val="00D55E25"/>
    <w:rsid w:val="00D829B7"/>
    <w:rsid w:val="00D92DE0"/>
    <w:rsid w:val="00DB6A41"/>
    <w:rsid w:val="00DC2983"/>
    <w:rsid w:val="00DD0E39"/>
    <w:rsid w:val="00DE23E6"/>
    <w:rsid w:val="00DE5AD0"/>
    <w:rsid w:val="00DF01B6"/>
    <w:rsid w:val="00DF1B7B"/>
    <w:rsid w:val="00E053A8"/>
    <w:rsid w:val="00E10424"/>
    <w:rsid w:val="00E13BD2"/>
    <w:rsid w:val="00E23368"/>
    <w:rsid w:val="00E404CF"/>
    <w:rsid w:val="00E95658"/>
    <w:rsid w:val="00EA2B64"/>
    <w:rsid w:val="00EA4BF8"/>
    <w:rsid w:val="00EC585A"/>
    <w:rsid w:val="00EE5046"/>
    <w:rsid w:val="00EE62B3"/>
    <w:rsid w:val="00EE68EF"/>
    <w:rsid w:val="00EF2328"/>
    <w:rsid w:val="00F05C7B"/>
    <w:rsid w:val="00F1207E"/>
    <w:rsid w:val="00F266DC"/>
    <w:rsid w:val="00F307A9"/>
    <w:rsid w:val="00F4778B"/>
    <w:rsid w:val="00F52F78"/>
    <w:rsid w:val="00F8630C"/>
    <w:rsid w:val="00F866D5"/>
    <w:rsid w:val="00F947D0"/>
    <w:rsid w:val="00FA0731"/>
    <w:rsid w:val="00FA4DB1"/>
    <w:rsid w:val="00FB6665"/>
    <w:rsid w:val="00FC527A"/>
    <w:rsid w:val="00FD1DE0"/>
    <w:rsid w:val="00FE1543"/>
    <w:rsid w:val="00FE4A34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14E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62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14E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6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2D24DA7-7509-41BE-ACA4-46E546588418}"/>
</file>

<file path=customXml/itemProps2.xml><?xml version="1.0" encoding="utf-8"?>
<ds:datastoreItem xmlns:ds="http://schemas.openxmlformats.org/officeDocument/2006/customXml" ds:itemID="{A81D1DD6-39E4-4888-A3EC-017BE55DBB15}"/>
</file>

<file path=customXml/itemProps3.xml><?xml version="1.0" encoding="utf-8"?>
<ds:datastoreItem xmlns:ds="http://schemas.openxmlformats.org/officeDocument/2006/customXml" ds:itemID="{00C18BD5-4863-4382-80E2-439B4DB678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2021-09-02T09:04:00Z</cp:lastPrinted>
  <dcterms:created xsi:type="dcterms:W3CDTF">2022-03-30T10:21:00Z</dcterms:created>
  <dcterms:modified xsi:type="dcterms:W3CDTF">2022-03-30T10:24:00Z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