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25F" w:rsidRPr="00BC125F" w:rsidRDefault="00BC125F" w:rsidP="00BC125F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oBack"/>
      <w:bookmarkEnd w:id="0"/>
      <w:r w:rsidRPr="00BC125F">
        <w:rPr>
          <w:rFonts w:ascii="Times New Roman" w:eastAsia="Times New Roman" w:hAnsi="Times New Roman" w:cs="Times New Roman"/>
          <w:sz w:val="30"/>
          <w:szCs w:val="30"/>
        </w:rPr>
        <w:t>Приложение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7</w:t>
      </w:r>
    </w:p>
    <w:p w:rsidR="00BC125F" w:rsidRPr="00BC125F" w:rsidRDefault="00BC125F" w:rsidP="00BC125F">
      <w:pPr>
        <w:tabs>
          <w:tab w:val="left" w:pos="8070"/>
        </w:tabs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BC125F">
        <w:rPr>
          <w:rFonts w:ascii="Times New Roman" w:eastAsia="Times New Roman" w:hAnsi="Times New Roman" w:cs="Times New Roman"/>
          <w:sz w:val="30"/>
          <w:szCs w:val="30"/>
        </w:rPr>
        <w:t>к постановлению</w:t>
      </w:r>
      <w:r w:rsidRPr="00BC125F">
        <w:rPr>
          <w:rFonts w:ascii="Times New Roman" w:eastAsia="Times New Roman" w:hAnsi="Times New Roman" w:cs="Times New Roman"/>
          <w:sz w:val="30"/>
          <w:szCs w:val="30"/>
        </w:rPr>
        <w:tab/>
      </w:r>
    </w:p>
    <w:p w:rsidR="00BC125F" w:rsidRPr="00BC125F" w:rsidRDefault="00BC125F" w:rsidP="00BC125F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BC125F">
        <w:rPr>
          <w:rFonts w:ascii="Times New Roman" w:eastAsia="Times New Roman" w:hAnsi="Times New Roman" w:cs="Times New Roman"/>
          <w:sz w:val="30"/>
          <w:szCs w:val="30"/>
        </w:rPr>
        <w:t>администрации города</w:t>
      </w:r>
    </w:p>
    <w:p w:rsidR="00BC125F" w:rsidRPr="00BC125F" w:rsidRDefault="00BC125F" w:rsidP="00BC125F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BC125F">
        <w:rPr>
          <w:rFonts w:ascii="Times New Roman" w:eastAsia="Times New Roman" w:hAnsi="Times New Roman" w:cs="Times New Roman"/>
          <w:sz w:val="30"/>
          <w:szCs w:val="30"/>
        </w:rPr>
        <w:t>от ____________ № _________</w:t>
      </w:r>
    </w:p>
    <w:p w:rsidR="008D4E83" w:rsidRDefault="008D4E83" w:rsidP="00BC125F">
      <w:pPr>
        <w:pStyle w:val="ab"/>
        <w:spacing w:line="192" w:lineRule="auto"/>
        <w:ind w:left="10632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</w:p>
    <w:p w:rsidR="00FA05B4" w:rsidRPr="006764CA" w:rsidRDefault="00FA05B4" w:rsidP="00BC125F">
      <w:pPr>
        <w:pStyle w:val="ab"/>
        <w:spacing w:line="192" w:lineRule="auto"/>
        <w:ind w:left="10632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6764CA">
        <w:rPr>
          <w:rFonts w:ascii="Times New Roman" w:hAnsi="Times New Roman" w:cs="Times New Roman"/>
          <w:sz w:val="30"/>
          <w:szCs w:val="30"/>
        </w:rPr>
        <w:t xml:space="preserve">«Приложение </w:t>
      </w:r>
      <w:r w:rsidR="00D73172" w:rsidRPr="006764CA">
        <w:rPr>
          <w:rFonts w:ascii="Times New Roman" w:hAnsi="Times New Roman" w:cs="Times New Roman"/>
          <w:sz w:val="30"/>
          <w:szCs w:val="30"/>
        </w:rPr>
        <w:t>14</w:t>
      </w:r>
    </w:p>
    <w:p w:rsidR="00FA05B4" w:rsidRPr="006764CA" w:rsidRDefault="00FA05B4" w:rsidP="00BC125F">
      <w:pPr>
        <w:pStyle w:val="ab"/>
        <w:spacing w:line="192" w:lineRule="auto"/>
        <w:ind w:left="10632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6764CA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FA05B4" w:rsidRPr="006764CA" w:rsidRDefault="00FA05B4" w:rsidP="00BC125F">
      <w:pPr>
        <w:pStyle w:val="ab"/>
        <w:spacing w:line="192" w:lineRule="auto"/>
        <w:ind w:left="10632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6764C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FA05B4" w:rsidRPr="006764CA" w:rsidRDefault="00D02A8E" w:rsidP="00BC125F">
      <w:pPr>
        <w:pStyle w:val="ab"/>
        <w:spacing w:line="192" w:lineRule="auto"/>
        <w:ind w:left="10632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6764C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от </w:t>
      </w:r>
      <w:r w:rsidR="00D73172" w:rsidRPr="006764CA">
        <w:rPr>
          <w:rFonts w:ascii="Times New Roman" w:hAnsi="Times New Roman" w:cs="Times New Roman"/>
          <w:sz w:val="30"/>
          <w:szCs w:val="30"/>
        </w:rPr>
        <w:t>30.08.2013</w:t>
      </w:r>
      <w:r w:rsidRPr="006764CA">
        <w:rPr>
          <w:rFonts w:ascii="Times New Roman" w:hAnsi="Times New Roman" w:cs="Times New Roman"/>
          <w:sz w:val="30"/>
          <w:szCs w:val="30"/>
        </w:rPr>
        <w:t xml:space="preserve"> </w:t>
      </w:r>
      <w:r w:rsidR="00D73172" w:rsidRPr="006764CA">
        <w:rPr>
          <w:rFonts w:ascii="Times New Roman" w:hAnsi="Times New Roman" w:cs="Times New Roman"/>
          <w:sz w:val="30"/>
          <w:szCs w:val="30"/>
        </w:rPr>
        <w:t>№ 434</w:t>
      </w:r>
      <w:r w:rsidR="00FA05B4" w:rsidRPr="006764C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 </w:t>
      </w:r>
    </w:p>
    <w:p w:rsidR="00D02A8E" w:rsidRDefault="00D02A8E" w:rsidP="00BC125F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C125F" w:rsidRPr="00BC125F" w:rsidRDefault="00BC125F" w:rsidP="00BC125F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D02A8E" w:rsidRPr="00BC125F" w:rsidRDefault="00D02A8E" w:rsidP="00BC125F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B71F0" w:rsidRPr="00BC125F" w:rsidRDefault="009B71F0" w:rsidP="00BC125F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C125F">
        <w:rPr>
          <w:rFonts w:ascii="Times New Roman" w:hAnsi="Times New Roman" w:cs="Times New Roman"/>
          <w:sz w:val="30"/>
          <w:szCs w:val="30"/>
        </w:rPr>
        <w:t>СХЕМА</w:t>
      </w:r>
    </w:p>
    <w:p w:rsidR="00BC125F" w:rsidRDefault="00D73172" w:rsidP="00BC125F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C125F"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  <w:r w:rsidR="00BC125F">
        <w:rPr>
          <w:rFonts w:ascii="Times New Roman" w:hAnsi="Times New Roman" w:cs="Times New Roman"/>
          <w:sz w:val="30"/>
          <w:szCs w:val="30"/>
        </w:rPr>
        <w:t xml:space="preserve"> </w:t>
      </w:r>
      <w:r w:rsidRPr="00BC125F">
        <w:rPr>
          <w:rFonts w:ascii="Times New Roman" w:hAnsi="Times New Roman" w:cs="Times New Roman"/>
          <w:sz w:val="30"/>
          <w:szCs w:val="30"/>
        </w:rPr>
        <w:t xml:space="preserve">по улице Октябрьской и на участке дороги </w:t>
      </w:r>
    </w:p>
    <w:p w:rsidR="00D73172" w:rsidRDefault="00D73172" w:rsidP="00BC125F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C125F">
        <w:rPr>
          <w:rFonts w:ascii="Times New Roman" w:hAnsi="Times New Roman" w:cs="Times New Roman"/>
          <w:sz w:val="30"/>
          <w:szCs w:val="30"/>
        </w:rPr>
        <w:t>от улицы Партизана Железняка до улицы Авиаторов</w:t>
      </w:r>
      <w:r w:rsidR="00BC125F">
        <w:rPr>
          <w:rFonts w:ascii="Times New Roman" w:hAnsi="Times New Roman" w:cs="Times New Roman"/>
          <w:sz w:val="30"/>
          <w:szCs w:val="30"/>
        </w:rPr>
        <w:t xml:space="preserve"> в Советском</w:t>
      </w:r>
      <w:r w:rsidRPr="00BC125F">
        <w:rPr>
          <w:rFonts w:ascii="Times New Roman" w:hAnsi="Times New Roman" w:cs="Times New Roman"/>
          <w:sz w:val="30"/>
          <w:szCs w:val="30"/>
        </w:rPr>
        <w:t xml:space="preserve"> районе города Красноярска                </w:t>
      </w:r>
    </w:p>
    <w:p w:rsidR="00BC125F" w:rsidRDefault="00BC125F" w:rsidP="00BC125F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C125F" w:rsidRDefault="00BC125F" w:rsidP="00BC125F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C125F" w:rsidRPr="00BC125F" w:rsidRDefault="00BC125F" w:rsidP="00BC125F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D73172" w:rsidRPr="00BC125F" w:rsidRDefault="006764CA" w:rsidP="00BC125F">
      <w:pPr>
        <w:spacing w:after="0" w:line="192" w:lineRule="auto"/>
        <w:jc w:val="right"/>
        <w:rPr>
          <w:sz w:val="30"/>
          <w:szCs w:val="30"/>
        </w:rPr>
      </w:pPr>
      <w:r w:rsidRPr="00BC125F">
        <w:rPr>
          <w:rFonts w:ascii="Times New Roman" w:hAnsi="Times New Roman" w:cs="Times New Roman"/>
          <w:sz w:val="30"/>
          <w:szCs w:val="30"/>
        </w:rPr>
        <w:t>Масштаб 1:10</w:t>
      </w:r>
      <w:r w:rsidR="00D73172" w:rsidRPr="00BC125F">
        <w:rPr>
          <w:rFonts w:ascii="Times New Roman" w:hAnsi="Times New Roman" w:cs="Times New Roman"/>
          <w:sz w:val="30"/>
          <w:szCs w:val="30"/>
        </w:rPr>
        <w:t>000</w:t>
      </w:r>
      <w:r w:rsidR="00D73172" w:rsidRPr="00BC125F">
        <w:rPr>
          <w:sz w:val="30"/>
          <w:szCs w:val="30"/>
        </w:rPr>
        <w:t xml:space="preserve"> </w:t>
      </w:r>
    </w:p>
    <w:p w:rsidR="00BC125F" w:rsidRPr="00BC125F" w:rsidRDefault="00BC125F" w:rsidP="00BC125F">
      <w:pPr>
        <w:spacing w:after="0" w:line="192" w:lineRule="auto"/>
        <w:jc w:val="right"/>
        <w:rPr>
          <w:sz w:val="30"/>
          <w:szCs w:val="30"/>
        </w:rPr>
      </w:pPr>
    </w:p>
    <w:p w:rsidR="00D73172" w:rsidRDefault="00CD5F09" w:rsidP="00BC125F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850708" cy="20412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 Схема по Октябрьской поз 30-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708" cy="20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4CA" w:rsidRDefault="006764CA" w:rsidP="00D73172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73172" w:rsidRDefault="008D4E83" w:rsidP="00D73172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Примечания</w:t>
      </w:r>
      <w:r w:rsidR="00BC125F">
        <w:rPr>
          <w:rFonts w:ascii="Times New Roman" w:hAnsi="Times New Roman" w:cs="Times New Roman"/>
          <w:sz w:val="30"/>
          <w:szCs w:val="30"/>
        </w:rPr>
        <w:t>:</w:t>
      </w:r>
    </w:p>
    <w:p w:rsidR="00BC125F" w:rsidRPr="008622B7" w:rsidRDefault="00BC125F" w:rsidP="00BC125F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868"/>
        <w:gridCol w:w="4936"/>
        <w:gridCol w:w="7797"/>
      </w:tblGrid>
      <w:tr w:rsidR="00D73172" w:rsidRPr="008622B7" w:rsidTr="00BC125F">
        <w:trPr>
          <w:trHeight w:val="651"/>
          <w:tblHeader/>
        </w:trPr>
        <w:tc>
          <w:tcPr>
            <w:tcW w:w="1868" w:type="dxa"/>
          </w:tcPr>
          <w:p w:rsidR="00BC125F" w:rsidRDefault="00D73172" w:rsidP="00BC125F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 xml:space="preserve">Номер </w:t>
            </w:r>
          </w:p>
          <w:p w:rsidR="00D73172" w:rsidRPr="008622B7" w:rsidRDefault="00D73172" w:rsidP="00BC125F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на схеме</w:t>
            </w:r>
          </w:p>
        </w:tc>
        <w:tc>
          <w:tcPr>
            <w:tcW w:w="4936" w:type="dxa"/>
          </w:tcPr>
          <w:p w:rsidR="00D73172" w:rsidRPr="008622B7" w:rsidRDefault="00D73172" w:rsidP="00BC125F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797" w:type="dxa"/>
          </w:tcPr>
          <w:p w:rsidR="00D73172" w:rsidRPr="008622B7" w:rsidRDefault="00D73172" w:rsidP="00BC125F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D73172" w:rsidRPr="008622B7" w:rsidTr="00BC125F">
        <w:tc>
          <w:tcPr>
            <w:tcW w:w="1868" w:type="dxa"/>
          </w:tcPr>
          <w:p w:rsidR="00D73172" w:rsidRPr="008622B7" w:rsidRDefault="00D73172" w:rsidP="00BD1A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4936" w:type="dxa"/>
          </w:tcPr>
          <w:p w:rsidR="00D73172" w:rsidRPr="008622B7" w:rsidRDefault="00BC125F" w:rsidP="00BC12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Участок дороги от</w:t>
            </w:r>
            <w:r w:rsidR="00D73172" w:rsidRPr="008622B7">
              <w:rPr>
                <w:rFonts w:ascii="Times New Roman" w:hAnsi="Times New Roman" w:cs="Times New Roman"/>
                <w:sz w:val="30"/>
                <w:szCs w:val="30"/>
              </w:rPr>
              <w:t xml:space="preserve"> ул. Партизана Железняка до ул. Авиаторов, напр</w:t>
            </w:r>
            <w:r w:rsidR="00D73172" w:rsidRPr="008622B7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D73172" w:rsidRPr="008622B7">
              <w:rPr>
                <w:rFonts w:ascii="Times New Roman" w:hAnsi="Times New Roman" w:cs="Times New Roman"/>
                <w:sz w:val="30"/>
                <w:szCs w:val="30"/>
              </w:rPr>
              <w:t>тив здания по ул. Партизана Желе</w:t>
            </w:r>
            <w:r w:rsidR="00D73172" w:rsidRPr="008622B7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="00D73172" w:rsidRPr="008622B7">
              <w:rPr>
                <w:rFonts w:ascii="Times New Roman" w:hAnsi="Times New Roman" w:cs="Times New Roman"/>
                <w:sz w:val="30"/>
                <w:szCs w:val="30"/>
              </w:rPr>
              <w:t>няка, 46</w:t>
            </w:r>
          </w:p>
        </w:tc>
        <w:tc>
          <w:tcPr>
            <w:tcW w:w="7797" w:type="dxa"/>
          </w:tcPr>
          <w:p w:rsidR="00D73172" w:rsidRPr="008622B7" w:rsidRDefault="00D73172" w:rsidP="00BC125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73172" w:rsidRPr="008622B7" w:rsidTr="00BC125F">
        <w:tc>
          <w:tcPr>
            <w:tcW w:w="1868" w:type="dxa"/>
          </w:tcPr>
          <w:p w:rsidR="00D73172" w:rsidRPr="008622B7" w:rsidRDefault="00D73172" w:rsidP="00BD1A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4936" w:type="dxa"/>
          </w:tcPr>
          <w:p w:rsidR="00D73172" w:rsidRPr="008622B7" w:rsidRDefault="00BC125F" w:rsidP="00BC12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D73172" w:rsidRPr="008622B7">
              <w:rPr>
                <w:rFonts w:ascii="Times New Roman" w:hAnsi="Times New Roman" w:cs="Times New Roman"/>
                <w:sz w:val="30"/>
                <w:szCs w:val="30"/>
              </w:rPr>
              <w:t>л. Октябрьская, напротив здания по ул. Авиаторов, 19, 2-я констру</w:t>
            </w:r>
            <w:r w:rsidR="00D73172" w:rsidRPr="008622B7"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="00D73172" w:rsidRPr="008622B7">
              <w:rPr>
                <w:rFonts w:ascii="Times New Roman" w:hAnsi="Times New Roman" w:cs="Times New Roman"/>
                <w:sz w:val="30"/>
                <w:szCs w:val="30"/>
              </w:rPr>
              <w:t>ция</w:t>
            </w:r>
          </w:p>
        </w:tc>
        <w:tc>
          <w:tcPr>
            <w:tcW w:w="7797" w:type="dxa"/>
          </w:tcPr>
          <w:p w:rsidR="00D73172" w:rsidRPr="008622B7" w:rsidRDefault="00D73172" w:rsidP="00BC125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1,2 м х 1,8 м (пилон) </w:t>
            </w:r>
          </w:p>
        </w:tc>
      </w:tr>
      <w:tr w:rsidR="00D73172" w:rsidRPr="008622B7" w:rsidTr="00BC125F">
        <w:tc>
          <w:tcPr>
            <w:tcW w:w="1868" w:type="dxa"/>
          </w:tcPr>
          <w:p w:rsidR="00D73172" w:rsidRPr="008622B7" w:rsidRDefault="00D73172" w:rsidP="00BD1A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4936" w:type="dxa"/>
          </w:tcPr>
          <w:p w:rsidR="00D73172" w:rsidRPr="008622B7" w:rsidRDefault="00BC125F" w:rsidP="00BC12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D73172" w:rsidRPr="008622B7">
              <w:rPr>
                <w:rFonts w:ascii="Times New Roman" w:hAnsi="Times New Roman" w:cs="Times New Roman"/>
                <w:sz w:val="30"/>
                <w:szCs w:val="30"/>
              </w:rPr>
              <w:t>л. Октябрьская, 7</w:t>
            </w:r>
          </w:p>
        </w:tc>
        <w:tc>
          <w:tcPr>
            <w:tcW w:w="7797" w:type="dxa"/>
          </w:tcPr>
          <w:p w:rsidR="00BC125F" w:rsidRDefault="00D73172" w:rsidP="00BC125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8622B7">
              <w:rPr>
                <w:rFonts w:ascii="Times New Roman" w:hAnsi="Times New Roman" w:cs="Times New Roman"/>
                <w:sz w:val="30"/>
                <w:szCs w:val="30"/>
              </w:rPr>
              <w:t xml:space="preserve">) с размером информационного поля </w:t>
            </w:r>
          </w:p>
          <w:p w:rsidR="00D73172" w:rsidRPr="008622B7" w:rsidRDefault="00D73172" w:rsidP="00BC125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1,4 м х 3,0 м, 0,85 м х 3,0 м</w:t>
            </w:r>
          </w:p>
        </w:tc>
      </w:tr>
      <w:tr w:rsidR="008622B7" w:rsidRPr="008622B7" w:rsidTr="00BC125F">
        <w:tc>
          <w:tcPr>
            <w:tcW w:w="1868" w:type="dxa"/>
          </w:tcPr>
          <w:p w:rsidR="008622B7" w:rsidRPr="008622B7" w:rsidRDefault="008622B7" w:rsidP="00BD1A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4936" w:type="dxa"/>
          </w:tcPr>
          <w:p w:rsidR="00BC125F" w:rsidRDefault="00BC125F" w:rsidP="00BC12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8622B7" w:rsidRPr="008622B7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gramStart"/>
            <w:r w:rsidR="008622B7" w:rsidRPr="008622B7">
              <w:rPr>
                <w:rFonts w:ascii="Times New Roman" w:hAnsi="Times New Roman" w:cs="Times New Roman"/>
                <w:sz w:val="30"/>
                <w:szCs w:val="30"/>
              </w:rPr>
              <w:t>Октябрьская</w:t>
            </w:r>
            <w:proofErr w:type="gramEnd"/>
            <w:r w:rsidR="008622B7" w:rsidRPr="008622B7">
              <w:rPr>
                <w:rFonts w:ascii="Times New Roman" w:hAnsi="Times New Roman" w:cs="Times New Roman"/>
                <w:sz w:val="30"/>
                <w:szCs w:val="30"/>
              </w:rPr>
              <w:t xml:space="preserve">, напротив дома </w:t>
            </w:r>
          </w:p>
          <w:p w:rsidR="008622B7" w:rsidRPr="008622B7" w:rsidRDefault="008622B7" w:rsidP="00BC12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по ул. Взлетной, 1</w:t>
            </w:r>
          </w:p>
        </w:tc>
        <w:tc>
          <w:tcPr>
            <w:tcW w:w="7797" w:type="dxa"/>
          </w:tcPr>
          <w:p w:rsidR="008622B7" w:rsidRPr="008622B7" w:rsidRDefault="008622B7" w:rsidP="00BC125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8622B7" w:rsidRPr="008622B7" w:rsidTr="00BC125F">
        <w:tc>
          <w:tcPr>
            <w:tcW w:w="1868" w:type="dxa"/>
          </w:tcPr>
          <w:p w:rsidR="008622B7" w:rsidRPr="008622B7" w:rsidRDefault="008622B7" w:rsidP="00BD1A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4936" w:type="dxa"/>
          </w:tcPr>
          <w:p w:rsidR="00BC125F" w:rsidRDefault="00BC125F" w:rsidP="00BC12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Участок дороги от</w:t>
            </w:r>
            <w:r w:rsidR="008622B7" w:rsidRPr="008622B7">
              <w:rPr>
                <w:rFonts w:ascii="Times New Roman" w:hAnsi="Times New Roman" w:cs="Times New Roman"/>
                <w:sz w:val="30"/>
                <w:szCs w:val="30"/>
              </w:rPr>
              <w:t xml:space="preserve"> ул. Партизана Железняка до ул. Авиаторов, </w:t>
            </w:r>
          </w:p>
          <w:p w:rsidR="008622B7" w:rsidRDefault="008622B7" w:rsidP="00BC12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со стороны западного фасада здания по ул. Партизана Железняка, 46а</w:t>
            </w:r>
          </w:p>
          <w:p w:rsidR="00BC125F" w:rsidRPr="008622B7" w:rsidRDefault="00BC125F" w:rsidP="00BC125F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7797" w:type="dxa"/>
          </w:tcPr>
          <w:p w:rsidR="008622B7" w:rsidRPr="008622B7" w:rsidRDefault="008622B7" w:rsidP="00BC125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индивидуальн</w:t>
            </w: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му проекту</w:t>
            </w:r>
            <w:proofErr w:type="gramEnd"/>
          </w:p>
        </w:tc>
      </w:tr>
      <w:tr w:rsidR="008622B7" w:rsidRPr="008622B7" w:rsidTr="00BC125F">
        <w:tc>
          <w:tcPr>
            <w:tcW w:w="1868" w:type="dxa"/>
          </w:tcPr>
          <w:p w:rsidR="008622B7" w:rsidRPr="008622B7" w:rsidRDefault="008622B7" w:rsidP="00BD1A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4936" w:type="dxa"/>
          </w:tcPr>
          <w:p w:rsidR="008622B7" w:rsidRDefault="00BC125F" w:rsidP="00BC12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Участок дороги от</w:t>
            </w:r>
            <w:r w:rsidR="008622B7" w:rsidRPr="008622B7">
              <w:rPr>
                <w:rFonts w:ascii="Times New Roman" w:hAnsi="Times New Roman" w:cs="Times New Roman"/>
                <w:sz w:val="30"/>
                <w:szCs w:val="30"/>
              </w:rPr>
              <w:t xml:space="preserve"> ул. Партизана Железняка до ул. Авиаторов, напр</w:t>
            </w:r>
            <w:r w:rsidR="008622B7" w:rsidRPr="008622B7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8622B7" w:rsidRPr="008622B7">
              <w:rPr>
                <w:rFonts w:ascii="Times New Roman" w:hAnsi="Times New Roman" w:cs="Times New Roman"/>
                <w:sz w:val="30"/>
                <w:szCs w:val="30"/>
              </w:rPr>
              <w:t>тив здания по ул. Партизана Желе</w:t>
            </w:r>
            <w:r w:rsidR="008622B7" w:rsidRPr="008622B7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="008622B7" w:rsidRPr="008622B7">
              <w:rPr>
                <w:rFonts w:ascii="Times New Roman" w:hAnsi="Times New Roman" w:cs="Times New Roman"/>
                <w:sz w:val="30"/>
                <w:szCs w:val="30"/>
              </w:rPr>
              <w:t>няка, 46а</w:t>
            </w:r>
          </w:p>
          <w:p w:rsidR="00BC125F" w:rsidRPr="008622B7" w:rsidRDefault="00BC125F" w:rsidP="00BC125F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7797" w:type="dxa"/>
          </w:tcPr>
          <w:p w:rsidR="008622B7" w:rsidRPr="008622B7" w:rsidRDefault="00BC125F" w:rsidP="00BC125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="008622B7" w:rsidRPr="008622B7">
              <w:rPr>
                <w:rFonts w:ascii="Times New Roman" w:hAnsi="Times New Roman" w:cs="Times New Roman"/>
                <w:sz w:val="30"/>
                <w:szCs w:val="30"/>
              </w:rPr>
              <w:t xml:space="preserve">екламная конструкция, выполненная по </w:t>
            </w:r>
            <w:proofErr w:type="gramStart"/>
            <w:r w:rsidR="008622B7" w:rsidRPr="008622B7">
              <w:rPr>
                <w:rFonts w:ascii="Times New Roman" w:hAnsi="Times New Roman" w:cs="Times New Roman"/>
                <w:sz w:val="30"/>
                <w:szCs w:val="30"/>
              </w:rPr>
              <w:t>индивидуальн</w:t>
            </w:r>
            <w:r w:rsidR="008622B7" w:rsidRPr="008622B7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8622B7" w:rsidRPr="008622B7">
              <w:rPr>
                <w:rFonts w:ascii="Times New Roman" w:hAnsi="Times New Roman" w:cs="Times New Roman"/>
                <w:sz w:val="30"/>
                <w:szCs w:val="30"/>
              </w:rPr>
              <w:t>му проекту</w:t>
            </w:r>
            <w:proofErr w:type="gramEnd"/>
          </w:p>
        </w:tc>
      </w:tr>
      <w:tr w:rsidR="008622B7" w:rsidRPr="008622B7" w:rsidTr="00BC125F">
        <w:trPr>
          <w:trHeight w:val="1035"/>
        </w:trPr>
        <w:tc>
          <w:tcPr>
            <w:tcW w:w="1868" w:type="dxa"/>
          </w:tcPr>
          <w:p w:rsidR="008622B7" w:rsidRPr="008622B7" w:rsidRDefault="008622B7" w:rsidP="00BD1A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25</w:t>
            </w:r>
          </w:p>
        </w:tc>
        <w:tc>
          <w:tcPr>
            <w:tcW w:w="4936" w:type="dxa"/>
          </w:tcPr>
          <w:p w:rsidR="00BC125F" w:rsidRDefault="00BC125F" w:rsidP="00BC12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8622B7" w:rsidRPr="008622B7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gramStart"/>
            <w:r w:rsidR="008622B7" w:rsidRPr="008622B7">
              <w:rPr>
                <w:rFonts w:ascii="Times New Roman" w:hAnsi="Times New Roman" w:cs="Times New Roman"/>
                <w:sz w:val="30"/>
                <w:szCs w:val="30"/>
              </w:rPr>
              <w:t>Октябрьская</w:t>
            </w:r>
            <w:proofErr w:type="gramEnd"/>
            <w:r w:rsidR="008622B7" w:rsidRPr="008622B7">
              <w:rPr>
                <w:rFonts w:ascii="Times New Roman" w:hAnsi="Times New Roman" w:cs="Times New Roman"/>
                <w:sz w:val="30"/>
                <w:szCs w:val="30"/>
              </w:rPr>
              <w:t>, на противополо</w:t>
            </w:r>
            <w:r w:rsidR="008622B7" w:rsidRPr="008622B7">
              <w:rPr>
                <w:rFonts w:ascii="Times New Roman" w:hAnsi="Times New Roman" w:cs="Times New Roman"/>
                <w:sz w:val="30"/>
                <w:szCs w:val="30"/>
              </w:rPr>
              <w:t>ж</w:t>
            </w:r>
            <w:r w:rsidR="008622B7" w:rsidRPr="008622B7">
              <w:rPr>
                <w:rFonts w:ascii="Times New Roman" w:hAnsi="Times New Roman" w:cs="Times New Roman"/>
                <w:sz w:val="30"/>
                <w:szCs w:val="30"/>
              </w:rPr>
              <w:t xml:space="preserve">ной стороне дороги от дома </w:t>
            </w:r>
          </w:p>
          <w:p w:rsidR="008622B7" w:rsidRPr="008622B7" w:rsidRDefault="008622B7" w:rsidP="00BC125F">
            <w:pPr>
              <w:rPr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по ул. Взлетной, 1</w:t>
            </w:r>
          </w:p>
        </w:tc>
        <w:tc>
          <w:tcPr>
            <w:tcW w:w="7797" w:type="dxa"/>
          </w:tcPr>
          <w:p w:rsidR="008622B7" w:rsidRPr="008622B7" w:rsidRDefault="008622B7" w:rsidP="00BC125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6764CA" w:rsidRPr="008622B7" w:rsidTr="00BC125F">
        <w:tc>
          <w:tcPr>
            <w:tcW w:w="1868" w:type="dxa"/>
          </w:tcPr>
          <w:p w:rsidR="006764CA" w:rsidRPr="008622B7" w:rsidRDefault="006764CA" w:rsidP="00BD1A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4936" w:type="dxa"/>
          </w:tcPr>
          <w:p w:rsidR="006764CA" w:rsidRPr="008622B7" w:rsidRDefault="00BC125F" w:rsidP="00BC125F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6764CA" w:rsidRPr="008622B7">
              <w:rPr>
                <w:rFonts w:ascii="Times New Roman" w:hAnsi="Times New Roman" w:cs="Times New Roman"/>
                <w:sz w:val="30"/>
                <w:szCs w:val="30"/>
              </w:rPr>
              <w:t>л. Октябрьская, 3а, 1-я констру</w:t>
            </w:r>
            <w:r w:rsidR="006764CA" w:rsidRPr="008622B7"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="006764CA" w:rsidRPr="008622B7">
              <w:rPr>
                <w:rFonts w:ascii="Times New Roman" w:hAnsi="Times New Roman" w:cs="Times New Roman"/>
                <w:sz w:val="30"/>
                <w:szCs w:val="30"/>
              </w:rPr>
              <w:t>ция</w:t>
            </w:r>
          </w:p>
        </w:tc>
        <w:tc>
          <w:tcPr>
            <w:tcW w:w="7797" w:type="dxa"/>
          </w:tcPr>
          <w:p w:rsidR="006764CA" w:rsidRPr="008622B7" w:rsidRDefault="006764CA" w:rsidP="00BC125F">
            <w:pPr>
              <w:rPr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для размещения афиш и объявл</w:t>
            </w: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ний с размером информационного поля 1,5 м х 1,5 м (стенд)</w:t>
            </w:r>
          </w:p>
        </w:tc>
      </w:tr>
      <w:tr w:rsidR="006764CA" w:rsidRPr="008622B7" w:rsidTr="00BC125F">
        <w:trPr>
          <w:trHeight w:val="586"/>
        </w:trPr>
        <w:tc>
          <w:tcPr>
            <w:tcW w:w="1868" w:type="dxa"/>
          </w:tcPr>
          <w:p w:rsidR="006764CA" w:rsidRPr="008622B7" w:rsidRDefault="006764CA" w:rsidP="00BD1A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4936" w:type="dxa"/>
          </w:tcPr>
          <w:p w:rsidR="006764CA" w:rsidRPr="008622B7" w:rsidRDefault="00BC125F" w:rsidP="00BC125F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6764CA" w:rsidRPr="008622B7">
              <w:rPr>
                <w:rFonts w:ascii="Times New Roman" w:hAnsi="Times New Roman" w:cs="Times New Roman"/>
                <w:sz w:val="30"/>
                <w:szCs w:val="30"/>
              </w:rPr>
              <w:t>л. Октябрьская, 3а, 2-я констру</w:t>
            </w:r>
            <w:r w:rsidR="006764CA" w:rsidRPr="008622B7"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="006764CA" w:rsidRPr="008622B7">
              <w:rPr>
                <w:rFonts w:ascii="Times New Roman" w:hAnsi="Times New Roman" w:cs="Times New Roman"/>
                <w:sz w:val="30"/>
                <w:szCs w:val="30"/>
              </w:rPr>
              <w:t>ция</w:t>
            </w:r>
          </w:p>
        </w:tc>
        <w:tc>
          <w:tcPr>
            <w:tcW w:w="7797" w:type="dxa"/>
          </w:tcPr>
          <w:p w:rsidR="006764CA" w:rsidRPr="008622B7" w:rsidRDefault="006764CA" w:rsidP="00BC125F">
            <w:pPr>
              <w:rPr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для размещения афиш и объявл</w:t>
            </w: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ний с размером информационного поля 1,5 м х 1,5 м (стенд)</w:t>
            </w:r>
          </w:p>
        </w:tc>
      </w:tr>
      <w:tr w:rsidR="006764CA" w:rsidRPr="008622B7" w:rsidTr="00BC125F">
        <w:tc>
          <w:tcPr>
            <w:tcW w:w="1868" w:type="dxa"/>
          </w:tcPr>
          <w:p w:rsidR="006764CA" w:rsidRPr="008622B7" w:rsidRDefault="006764CA" w:rsidP="00BD1A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4936" w:type="dxa"/>
          </w:tcPr>
          <w:p w:rsidR="006764CA" w:rsidRPr="008622B7" w:rsidRDefault="00BC125F" w:rsidP="00BC125F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6764CA" w:rsidRPr="008622B7">
              <w:rPr>
                <w:rFonts w:ascii="Times New Roman" w:hAnsi="Times New Roman" w:cs="Times New Roman"/>
                <w:sz w:val="30"/>
                <w:szCs w:val="30"/>
              </w:rPr>
              <w:t>л. Октябрьская, 1, с юго-восточной стороны дома (1-я конструкция)</w:t>
            </w:r>
          </w:p>
        </w:tc>
        <w:tc>
          <w:tcPr>
            <w:tcW w:w="7797" w:type="dxa"/>
          </w:tcPr>
          <w:p w:rsidR="006764CA" w:rsidRPr="008622B7" w:rsidRDefault="006764CA" w:rsidP="00BC125F">
            <w:pPr>
              <w:rPr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для размещения афиш и объявл</w:t>
            </w: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ний с размером информационного поля 1,5 м х 1,5 м (стенд)</w:t>
            </w:r>
          </w:p>
        </w:tc>
      </w:tr>
      <w:tr w:rsidR="006764CA" w:rsidRPr="008622B7" w:rsidTr="00BC125F">
        <w:tc>
          <w:tcPr>
            <w:tcW w:w="1868" w:type="dxa"/>
          </w:tcPr>
          <w:p w:rsidR="006764CA" w:rsidRPr="008622B7" w:rsidRDefault="006764CA" w:rsidP="00BD1A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4936" w:type="dxa"/>
          </w:tcPr>
          <w:p w:rsidR="006764CA" w:rsidRPr="008622B7" w:rsidRDefault="00BC125F" w:rsidP="00BC125F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6764CA" w:rsidRPr="008622B7">
              <w:rPr>
                <w:rFonts w:ascii="Times New Roman" w:hAnsi="Times New Roman" w:cs="Times New Roman"/>
                <w:sz w:val="30"/>
                <w:szCs w:val="30"/>
              </w:rPr>
              <w:t>л. Октябрьская, 1, с юго-восточной стороны дома (2-я конструкция)</w:t>
            </w:r>
          </w:p>
        </w:tc>
        <w:tc>
          <w:tcPr>
            <w:tcW w:w="7797" w:type="dxa"/>
          </w:tcPr>
          <w:p w:rsidR="006764CA" w:rsidRDefault="006764CA" w:rsidP="00BC12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для размещения афиш и объявл</w:t>
            </w: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ний с размером информационного поля 1,5 м х 1,5 м (стенд)</w:t>
            </w:r>
          </w:p>
          <w:p w:rsidR="00BC125F" w:rsidRPr="008622B7" w:rsidRDefault="00BC125F" w:rsidP="00BC125F">
            <w:pPr>
              <w:rPr>
                <w:sz w:val="30"/>
                <w:szCs w:val="30"/>
              </w:rPr>
            </w:pPr>
          </w:p>
        </w:tc>
      </w:tr>
      <w:tr w:rsidR="006764CA" w:rsidRPr="008622B7" w:rsidTr="00BC125F">
        <w:tc>
          <w:tcPr>
            <w:tcW w:w="1868" w:type="dxa"/>
          </w:tcPr>
          <w:p w:rsidR="006764CA" w:rsidRPr="008622B7" w:rsidRDefault="006764CA" w:rsidP="00BD1A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4936" w:type="dxa"/>
          </w:tcPr>
          <w:p w:rsidR="006764CA" w:rsidRPr="008622B7" w:rsidRDefault="00BC125F" w:rsidP="00BC125F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6764CA" w:rsidRPr="008622B7">
              <w:rPr>
                <w:rFonts w:ascii="Times New Roman" w:hAnsi="Times New Roman" w:cs="Times New Roman"/>
                <w:sz w:val="30"/>
                <w:szCs w:val="30"/>
              </w:rPr>
              <w:t>л. Октябрьская, 2а/1, напротив АЗС</w:t>
            </w:r>
          </w:p>
        </w:tc>
        <w:tc>
          <w:tcPr>
            <w:tcW w:w="7797" w:type="dxa"/>
          </w:tcPr>
          <w:p w:rsidR="006764CA" w:rsidRDefault="006764CA" w:rsidP="00BC12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  <w:p w:rsidR="00BC125F" w:rsidRPr="008622B7" w:rsidRDefault="00BC125F" w:rsidP="00BC125F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764CA" w:rsidRPr="008622B7" w:rsidTr="00BC125F">
        <w:tc>
          <w:tcPr>
            <w:tcW w:w="1868" w:type="dxa"/>
          </w:tcPr>
          <w:p w:rsidR="006764CA" w:rsidRPr="008622B7" w:rsidRDefault="006764CA" w:rsidP="00BD1A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31</w:t>
            </w:r>
          </w:p>
        </w:tc>
        <w:tc>
          <w:tcPr>
            <w:tcW w:w="4936" w:type="dxa"/>
          </w:tcPr>
          <w:p w:rsidR="00BC125F" w:rsidRDefault="00BC125F" w:rsidP="00BC12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6764CA" w:rsidRPr="008622B7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gramStart"/>
            <w:r w:rsidR="006764CA" w:rsidRPr="008622B7">
              <w:rPr>
                <w:rFonts w:ascii="Times New Roman" w:hAnsi="Times New Roman" w:cs="Times New Roman"/>
                <w:sz w:val="30"/>
                <w:szCs w:val="30"/>
              </w:rPr>
              <w:t>Октябрьская</w:t>
            </w:r>
            <w:proofErr w:type="gramEnd"/>
            <w:r w:rsidR="006764CA" w:rsidRPr="008622B7">
              <w:rPr>
                <w:rFonts w:ascii="Times New Roman" w:hAnsi="Times New Roman" w:cs="Times New Roman"/>
                <w:sz w:val="30"/>
                <w:szCs w:val="30"/>
              </w:rPr>
              <w:t xml:space="preserve">, до остановки </w:t>
            </w:r>
          </w:p>
          <w:p w:rsidR="006764CA" w:rsidRDefault="006764CA" w:rsidP="00BC12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общественного транспорта «</w:t>
            </w:r>
            <w:proofErr w:type="spellStart"/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Выст</w:t>
            </w: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вочно</w:t>
            </w:r>
            <w:proofErr w:type="spellEnd"/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-деловой центр Сибирь»</w:t>
            </w:r>
          </w:p>
          <w:p w:rsidR="00BC125F" w:rsidRPr="008622B7" w:rsidRDefault="00BC125F" w:rsidP="00BC125F">
            <w:pPr>
              <w:rPr>
                <w:sz w:val="30"/>
                <w:szCs w:val="30"/>
              </w:rPr>
            </w:pPr>
          </w:p>
        </w:tc>
        <w:tc>
          <w:tcPr>
            <w:tcW w:w="7797" w:type="dxa"/>
          </w:tcPr>
          <w:p w:rsidR="006764CA" w:rsidRPr="008622B7" w:rsidRDefault="006764CA" w:rsidP="00BC12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6764CA" w:rsidRPr="008622B7" w:rsidTr="00BC125F">
        <w:tc>
          <w:tcPr>
            <w:tcW w:w="1868" w:type="dxa"/>
          </w:tcPr>
          <w:p w:rsidR="006764CA" w:rsidRPr="008622B7" w:rsidRDefault="006764CA" w:rsidP="00D8214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32</w:t>
            </w:r>
          </w:p>
        </w:tc>
        <w:tc>
          <w:tcPr>
            <w:tcW w:w="4936" w:type="dxa"/>
          </w:tcPr>
          <w:p w:rsidR="008D4E83" w:rsidRDefault="00BC125F" w:rsidP="008D4E8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Участок дороги от</w:t>
            </w:r>
            <w:r w:rsidR="006764CA" w:rsidRPr="008622B7">
              <w:rPr>
                <w:rFonts w:ascii="Times New Roman" w:hAnsi="Times New Roman" w:cs="Times New Roman"/>
                <w:sz w:val="30"/>
                <w:szCs w:val="30"/>
              </w:rPr>
              <w:t xml:space="preserve"> ул.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Партизана Железняка </w:t>
            </w:r>
            <w:r w:rsidR="006764CA" w:rsidRPr="008622B7">
              <w:rPr>
                <w:rFonts w:ascii="Times New Roman" w:hAnsi="Times New Roman" w:cs="Times New Roman"/>
                <w:sz w:val="30"/>
                <w:szCs w:val="30"/>
              </w:rPr>
              <w:t xml:space="preserve">до ул. Авиаторов, </w:t>
            </w:r>
          </w:p>
          <w:p w:rsidR="006764CA" w:rsidRPr="00BC125F" w:rsidRDefault="006764CA" w:rsidP="008D4E8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со стороны северо-западного фасада здания по ул. П</w:t>
            </w:r>
            <w:r w:rsidR="008D4E83">
              <w:rPr>
                <w:rFonts w:ascii="Times New Roman" w:hAnsi="Times New Roman" w:cs="Times New Roman"/>
                <w:sz w:val="30"/>
                <w:szCs w:val="30"/>
              </w:rPr>
              <w:t>артизана</w:t>
            </w: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proofErr w:type="gramStart"/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Железня</w:t>
            </w:r>
            <w:proofErr w:type="spellEnd"/>
            <w:r w:rsidR="008D4E83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ка</w:t>
            </w:r>
            <w:proofErr w:type="gramEnd"/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, 46д</w:t>
            </w:r>
          </w:p>
        </w:tc>
        <w:tc>
          <w:tcPr>
            <w:tcW w:w="7797" w:type="dxa"/>
          </w:tcPr>
          <w:p w:rsidR="006764CA" w:rsidRPr="008622B7" w:rsidRDefault="006764CA" w:rsidP="00BC12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индивидуальн</w:t>
            </w: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му проекту</w:t>
            </w:r>
            <w:proofErr w:type="gramEnd"/>
            <w:r w:rsidRPr="008622B7">
              <w:rPr>
                <w:rFonts w:ascii="Times New Roman" w:hAnsi="Times New Roman" w:cs="Times New Roman"/>
                <w:sz w:val="30"/>
                <w:szCs w:val="30"/>
              </w:rPr>
              <w:t xml:space="preserve"> размером 1,2 м х 2,38 м</w:t>
            </w:r>
          </w:p>
        </w:tc>
      </w:tr>
      <w:tr w:rsidR="006764CA" w:rsidRPr="008622B7" w:rsidTr="00BC125F">
        <w:tc>
          <w:tcPr>
            <w:tcW w:w="1868" w:type="dxa"/>
          </w:tcPr>
          <w:p w:rsidR="006764CA" w:rsidRPr="008622B7" w:rsidRDefault="006764CA" w:rsidP="00D8214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33</w:t>
            </w:r>
          </w:p>
        </w:tc>
        <w:tc>
          <w:tcPr>
            <w:tcW w:w="4936" w:type="dxa"/>
          </w:tcPr>
          <w:p w:rsidR="006764CA" w:rsidRPr="008622B7" w:rsidRDefault="00BC125F" w:rsidP="008D4E83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Участок дороги от</w:t>
            </w:r>
            <w:r w:rsidR="006764CA" w:rsidRPr="008622B7">
              <w:rPr>
                <w:rFonts w:ascii="Times New Roman" w:hAnsi="Times New Roman" w:cs="Times New Roman"/>
                <w:sz w:val="30"/>
                <w:szCs w:val="30"/>
              </w:rPr>
              <w:t xml:space="preserve"> ул.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Партизана Железняка </w:t>
            </w:r>
            <w:r w:rsidR="006764CA" w:rsidRPr="008622B7">
              <w:rPr>
                <w:rFonts w:ascii="Times New Roman" w:hAnsi="Times New Roman" w:cs="Times New Roman"/>
                <w:sz w:val="30"/>
                <w:szCs w:val="30"/>
              </w:rPr>
              <w:t>до ул. Авиаторов, напр</w:t>
            </w:r>
            <w:r w:rsidR="006764CA" w:rsidRPr="008622B7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6764CA" w:rsidRPr="008622B7">
              <w:rPr>
                <w:rFonts w:ascii="Times New Roman" w:hAnsi="Times New Roman" w:cs="Times New Roman"/>
                <w:sz w:val="30"/>
                <w:szCs w:val="30"/>
              </w:rPr>
              <w:t>тив здания по ул. П</w:t>
            </w:r>
            <w:r w:rsidR="008D4E83">
              <w:rPr>
                <w:rFonts w:ascii="Times New Roman" w:hAnsi="Times New Roman" w:cs="Times New Roman"/>
                <w:sz w:val="30"/>
                <w:szCs w:val="30"/>
              </w:rPr>
              <w:t xml:space="preserve">артизана </w:t>
            </w:r>
            <w:r w:rsidR="006764CA" w:rsidRPr="008622B7">
              <w:rPr>
                <w:rFonts w:ascii="Times New Roman" w:hAnsi="Times New Roman" w:cs="Times New Roman"/>
                <w:sz w:val="30"/>
                <w:szCs w:val="30"/>
              </w:rPr>
              <w:t>Желе</w:t>
            </w:r>
            <w:r w:rsidR="006764CA" w:rsidRPr="008622B7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="006764CA" w:rsidRPr="008622B7">
              <w:rPr>
                <w:rFonts w:ascii="Times New Roman" w:hAnsi="Times New Roman" w:cs="Times New Roman"/>
                <w:sz w:val="30"/>
                <w:szCs w:val="30"/>
              </w:rPr>
              <w:t>няка, 46д</w:t>
            </w:r>
          </w:p>
        </w:tc>
        <w:tc>
          <w:tcPr>
            <w:tcW w:w="7797" w:type="dxa"/>
          </w:tcPr>
          <w:p w:rsidR="006764CA" w:rsidRPr="008622B7" w:rsidRDefault="006764CA" w:rsidP="00BC125F">
            <w:pPr>
              <w:rPr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индивидуальн</w:t>
            </w: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му проекту</w:t>
            </w:r>
            <w:proofErr w:type="gramEnd"/>
            <w:r w:rsidRPr="008622B7">
              <w:rPr>
                <w:rFonts w:ascii="Times New Roman" w:hAnsi="Times New Roman" w:cs="Times New Roman"/>
                <w:sz w:val="30"/>
                <w:szCs w:val="30"/>
              </w:rPr>
              <w:t xml:space="preserve"> размером 1,65 м х 4,5 м</w:t>
            </w:r>
          </w:p>
        </w:tc>
      </w:tr>
      <w:tr w:rsidR="006764CA" w:rsidRPr="008622B7" w:rsidTr="00BC125F">
        <w:tc>
          <w:tcPr>
            <w:tcW w:w="1868" w:type="dxa"/>
          </w:tcPr>
          <w:p w:rsidR="006764CA" w:rsidRPr="008622B7" w:rsidRDefault="006764CA" w:rsidP="00D8214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4936" w:type="dxa"/>
          </w:tcPr>
          <w:p w:rsidR="008D4E83" w:rsidRDefault="00BC125F" w:rsidP="00BC12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Участок дороги от</w:t>
            </w:r>
            <w:r w:rsidR="006764CA" w:rsidRPr="008622B7">
              <w:rPr>
                <w:rFonts w:ascii="Times New Roman" w:hAnsi="Times New Roman" w:cs="Times New Roman"/>
                <w:sz w:val="30"/>
                <w:szCs w:val="30"/>
              </w:rPr>
              <w:t xml:space="preserve"> ул.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Партизана Железняка </w:t>
            </w:r>
            <w:r w:rsidR="006764CA" w:rsidRPr="008622B7">
              <w:rPr>
                <w:rFonts w:ascii="Times New Roman" w:hAnsi="Times New Roman" w:cs="Times New Roman"/>
                <w:sz w:val="30"/>
                <w:szCs w:val="30"/>
              </w:rPr>
              <w:t xml:space="preserve">до ул. Авиаторов, </w:t>
            </w:r>
          </w:p>
          <w:p w:rsidR="006764CA" w:rsidRDefault="006764CA" w:rsidP="00BC12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напротив здания по ул. Малино</w:t>
            </w: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ского, 12д, стр. 40, конструкция 1</w:t>
            </w:r>
          </w:p>
          <w:p w:rsidR="008D4E83" w:rsidRPr="008622B7" w:rsidRDefault="008D4E83" w:rsidP="00BC125F">
            <w:pPr>
              <w:rPr>
                <w:sz w:val="30"/>
                <w:szCs w:val="30"/>
              </w:rPr>
            </w:pPr>
          </w:p>
        </w:tc>
        <w:tc>
          <w:tcPr>
            <w:tcW w:w="7797" w:type="dxa"/>
          </w:tcPr>
          <w:p w:rsidR="006764CA" w:rsidRPr="008622B7" w:rsidRDefault="006764CA" w:rsidP="00BC125F">
            <w:pPr>
              <w:rPr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индивидуальн</w:t>
            </w: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му проекту</w:t>
            </w:r>
            <w:proofErr w:type="gramEnd"/>
            <w:r w:rsidRPr="008622B7">
              <w:rPr>
                <w:rFonts w:ascii="Times New Roman" w:hAnsi="Times New Roman" w:cs="Times New Roman"/>
                <w:sz w:val="30"/>
                <w:szCs w:val="30"/>
              </w:rPr>
              <w:t xml:space="preserve"> размером 1,58 м х 5,6 м</w:t>
            </w:r>
          </w:p>
        </w:tc>
      </w:tr>
      <w:tr w:rsidR="006764CA" w:rsidRPr="008622B7" w:rsidTr="00BC125F">
        <w:tc>
          <w:tcPr>
            <w:tcW w:w="1868" w:type="dxa"/>
          </w:tcPr>
          <w:p w:rsidR="006764CA" w:rsidRPr="008622B7" w:rsidRDefault="006764CA" w:rsidP="00D8214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35</w:t>
            </w:r>
          </w:p>
        </w:tc>
        <w:tc>
          <w:tcPr>
            <w:tcW w:w="4936" w:type="dxa"/>
          </w:tcPr>
          <w:p w:rsidR="008D4E83" w:rsidRDefault="00BC125F" w:rsidP="00BC12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Участок дороги от</w:t>
            </w:r>
            <w:r w:rsidR="006764CA" w:rsidRPr="008622B7">
              <w:rPr>
                <w:rFonts w:ascii="Times New Roman" w:hAnsi="Times New Roman" w:cs="Times New Roman"/>
                <w:sz w:val="30"/>
                <w:szCs w:val="30"/>
              </w:rPr>
              <w:t xml:space="preserve"> ул.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Партизана Железняка </w:t>
            </w:r>
            <w:r w:rsidR="006764CA" w:rsidRPr="008622B7">
              <w:rPr>
                <w:rFonts w:ascii="Times New Roman" w:hAnsi="Times New Roman" w:cs="Times New Roman"/>
                <w:sz w:val="30"/>
                <w:szCs w:val="30"/>
              </w:rPr>
              <w:t xml:space="preserve">до ул. Авиаторов, </w:t>
            </w:r>
          </w:p>
          <w:p w:rsidR="006764CA" w:rsidRDefault="006764CA" w:rsidP="00BC12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напротив здания по ул. Малино</w:t>
            </w: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ского, 12д, стр. 40, конструкция 2</w:t>
            </w:r>
          </w:p>
          <w:p w:rsidR="008D4E83" w:rsidRPr="008622B7" w:rsidRDefault="008D4E83" w:rsidP="00BC125F">
            <w:pPr>
              <w:rPr>
                <w:sz w:val="30"/>
                <w:szCs w:val="30"/>
              </w:rPr>
            </w:pPr>
          </w:p>
        </w:tc>
        <w:tc>
          <w:tcPr>
            <w:tcW w:w="7797" w:type="dxa"/>
          </w:tcPr>
          <w:p w:rsidR="006764CA" w:rsidRPr="008622B7" w:rsidRDefault="006764CA" w:rsidP="008D4E83">
            <w:pPr>
              <w:rPr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индивидуальн</w:t>
            </w: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8D4E83">
              <w:rPr>
                <w:rFonts w:ascii="Times New Roman" w:hAnsi="Times New Roman" w:cs="Times New Roman"/>
                <w:sz w:val="30"/>
                <w:szCs w:val="30"/>
              </w:rPr>
              <w:t>му проекту</w:t>
            </w:r>
            <w:proofErr w:type="gramEnd"/>
            <w:r w:rsidR="008D4E83">
              <w:rPr>
                <w:rFonts w:ascii="Times New Roman" w:hAnsi="Times New Roman" w:cs="Times New Roman"/>
                <w:sz w:val="30"/>
                <w:szCs w:val="30"/>
              </w:rPr>
              <w:t>, состоящая из трех</w:t>
            </w: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 xml:space="preserve"> флагштоков с размером информационного поля 1,5 м х 4,5 м</w:t>
            </w:r>
          </w:p>
        </w:tc>
      </w:tr>
      <w:tr w:rsidR="006764CA" w:rsidRPr="008622B7" w:rsidTr="00BC125F">
        <w:tc>
          <w:tcPr>
            <w:tcW w:w="1868" w:type="dxa"/>
          </w:tcPr>
          <w:p w:rsidR="006764CA" w:rsidRPr="008622B7" w:rsidRDefault="006764CA" w:rsidP="00D8214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36</w:t>
            </w:r>
          </w:p>
        </w:tc>
        <w:tc>
          <w:tcPr>
            <w:tcW w:w="4936" w:type="dxa"/>
          </w:tcPr>
          <w:p w:rsidR="006764CA" w:rsidRDefault="00BC125F" w:rsidP="00BC12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Участок дороги от</w:t>
            </w:r>
            <w:r w:rsidR="006764CA" w:rsidRPr="008622B7">
              <w:rPr>
                <w:rFonts w:ascii="Times New Roman" w:hAnsi="Times New Roman" w:cs="Times New Roman"/>
                <w:sz w:val="30"/>
                <w:szCs w:val="30"/>
              </w:rPr>
              <w:t xml:space="preserve"> ул.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Партизана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Железняка</w:t>
            </w:r>
            <w:r w:rsidR="006764CA" w:rsidRPr="008622B7">
              <w:rPr>
                <w:rFonts w:ascii="Times New Roman" w:hAnsi="Times New Roman" w:cs="Times New Roman"/>
                <w:sz w:val="30"/>
                <w:szCs w:val="30"/>
              </w:rPr>
              <w:t>до</w:t>
            </w:r>
            <w:proofErr w:type="spellEnd"/>
            <w:r w:rsidR="006764CA" w:rsidRPr="008622B7">
              <w:rPr>
                <w:rFonts w:ascii="Times New Roman" w:hAnsi="Times New Roman" w:cs="Times New Roman"/>
                <w:sz w:val="30"/>
                <w:szCs w:val="30"/>
              </w:rPr>
              <w:t xml:space="preserve"> ул. Авиаторов, напр</w:t>
            </w:r>
            <w:r w:rsidR="006764CA" w:rsidRPr="008622B7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6764CA" w:rsidRPr="008622B7">
              <w:rPr>
                <w:rFonts w:ascii="Times New Roman" w:hAnsi="Times New Roman" w:cs="Times New Roman"/>
                <w:sz w:val="30"/>
                <w:szCs w:val="30"/>
              </w:rPr>
              <w:t>тив здания по ул. Авиаторов, 4а, конструкция 1</w:t>
            </w:r>
          </w:p>
          <w:p w:rsidR="008D4E83" w:rsidRPr="008622B7" w:rsidRDefault="008D4E83" w:rsidP="00BC125F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7797" w:type="dxa"/>
          </w:tcPr>
          <w:p w:rsidR="006764CA" w:rsidRPr="008622B7" w:rsidRDefault="006764CA" w:rsidP="008D4E83">
            <w:pPr>
              <w:rPr>
                <w:sz w:val="30"/>
                <w:szCs w:val="30"/>
              </w:rPr>
            </w:pPr>
            <w:r w:rsidRPr="00540913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540913">
              <w:rPr>
                <w:rFonts w:ascii="Times New Roman" w:hAnsi="Times New Roman" w:cs="Times New Roman"/>
                <w:sz w:val="30"/>
                <w:szCs w:val="30"/>
              </w:rPr>
              <w:t>индивидуальн</w:t>
            </w:r>
            <w:r w:rsidRPr="0054091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CD5C3B">
              <w:rPr>
                <w:rFonts w:ascii="Times New Roman" w:hAnsi="Times New Roman" w:cs="Times New Roman"/>
                <w:sz w:val="30"/>
                <w:szCs w:val="30"/>
              </w:rPr>
              <w:t>му проекту</w:t>
            </w:r>
            <w:proofErr w:type="gramEnd"/>
            <w:r w:rsidR="00CD5C3B">
              <w:rPr>
                <w:rFonts w:ascii="Times New Roman" w:hAnsi="Times New Roman" w:cs="Times New Roman"/>
                <w:sz w:val="30"/>
                <w:szCs w:val="30"/>
              </w:rPr>
              <w:t>, состоящая из</w:t>
            </w:r>
            <w:r w:rsidR="008D4E83">
              <w:rPr>
                <w:rFonts w:ascii="Times New Roman" w:hAnsi="Times New Roman" w:cs="Times New Roman"/>
                <w:sz w:val="30"/>
                <w:szCs w:val="30"/>
              </w:rPr>
              <w:t xml:space="preserve"> трех </w:t>
            </w:r>
            <w:r w:rsidRPr="00540913">
              <w:rPr>
                <w:rFonts w:ascii="Times New Roman" w:hAnsi="Times New Roman" w:cs="Times New Roman"/>
                <w:sz w:val="30"/>
                <w:szCs w:val="30"/>
              </w:rPr>
              <w:t>флагштоков с размером информационного поля 1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,0 м х 3,0</w:t>
            </w:r>
            <w:r w:rsidRPr="00540913">
              <w:rPr>
                <w:rFonts w:ascii="Times New Roman" w:hAnsi="Times New Roman" w:cs="Times New Roman"/>
                <w:sz w:val="30"/>
                <w:szCs w:val="30"/>
              </w:rPr>
              <w:t xml:space="preserve"> м</w:t>
            </w:r>
          </w:p>
        </w:tc>
      </w:tr>
      <w:tr w:rsidR="006764CA" w:rsidRPr="008622B7" w:rsidTr="00BC125F">
        <w:tc>
          <w:tcPr>
            <w:tcW w:w="1868" w:type="dxa"/>
          </w:tcPr>
          <w:p w:rsidR="006764CA" w:rsidRPr="008622B7" w:rsidRDefault="006764CA" w:rsidP="00D8214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37</w:t>
            </w:r>
          </w:p>
        </w:tc>
        <w:tc>
          <w:tcPr>
            <w:tcW w:w="4936" w:type="dxa"/>
          </w:tcPr>
          <w:p w:rsidR="00BC125F" w:rsidRPr="008622B7" w:rsidRDefault="00BC125F" w:rsidP="00BC12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Участок дороги от</w:t>
            </w:r>
            <w:r w:rsidR="006764CA" w:rsidRPr="008622B7">
              <w:rPr>
                <w:rFonts w:ascii="Times New Roman" w:hAnsi="Times New Roman" w:cs="Times New Roman"/>
                <w:sz w:val="30"/>
                <w:szCs w:val="30"/>
              </w:rPr>
              <w:t xml:space="preserve"> ул.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Партизана Железняка </w:t>
            </w:r>
            <w:r w:rsidR="006764CA" w:rsidRPr="008622B7">
              <w:rPr>
                <w:rFonts w:ascii="Times New Roman" w:hAnsi="Times New Roman" w:cs="Times New Roman"/>
                <w:sz w:val="30"/>
                <w:szCs w:val="30"/>
              </w:rPr>
              <w:t>до ул. Авиаторов, напр</w:t>
            </w:r>
            <w:r w:rsidR="006764CA" w:rsidRPr="008622B7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6764CA" w:rsidRPr="008622B7">
              <w:rPr>
                <w:rFonts w:ascii="Times New Roman" w:hAnsi="Times New Roman" w:cs="Times New Roman"/>
                <w:sz w:val="30"/>
                <w:szCs w:val="30"/>
              </w:rPr>
              <w:t xml:space="preserve">тив здания по </w:t>
            </w:r>
            <w:r w:rsidR="006764CA">
              <w:rPr>
                <w:rFonts w:ascii="Times New Roman" w:hAnsi="Times New Roman" w:cs="Times New Roman"/>
                <w:sz w:val="30"/>
                <w:szCs w:val="30"/>
              </w:rPr>
              <w:t>ул. Авиаторов, 4а, конструкция 2</w:t>
            </w:r>
          </w:p>
        </w:tc>
        <w:tc>
          <w:tcPr>
            <w:tcW w:w="7797" w:type="dxa"/>
          </w:tcPr>
          <w:p w:rsidR="006764CA" w:rsidRDefault="006764CA" w:rsidP="00BC12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индивидуальн</w:t>
            </w: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му проекту</w:t>
            </w:r>
            <w:proofErr w:type="gramEnd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размером 1,9 м х 6,0</w:t>
            </w: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 xml:space="preserve"> м</w:t>
            </w:r>
          </w:p>
          <w:p w:rsidR="006764CA" w:rsidRPr="008622B7" w:rsidRDefault="006764CA" w:rsidP="00BC125F">
            <w:pPr>
              <w:rPr>
                <w:sz w:val="30"/>
                <w:szCs w:val="30"/>
              </w:rPr>
            </w:pPr>
          </w:p>
        </w:tc>
      </w:tr>
      <w:tr w:rsidR="006764CA" w:rsidRPr="008622B7" w:rsidTr="00BC125F">
        <w:tc>
          <w:tcPr>
            <w:tcW w:w="1868" w:type="dxa"/>
          </w:tcPr>
          <w:p w:rsidR="006764CA" w:rsidRPr="008622B7" w:rsidRDefault="006764CA" w:rsidP="00D8214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</w:tc>
        <w:tc>
          <w:tcPr>
            <w:tcW w:w="4936" w:type="dxa"/>
          </w:tcPr>
          <w:p w:rsidR="00BC125F" w:rsidRPr="008622B7" w:rsidRDefault="00BC125F" w:rsidP="00BC12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Участок дороги от</w:t>
            </w:r>
            <w:r w:rsidR="006764CA" w:rsidRPr="008622B7">
              <w:rPr>
                <w:rFonts w:ascii="Times New Roman" w:hAnsi="Times New Roman" w:cs="Times New Roman"/>
                <w:sz w:val="30"/>
                <w:szCs w:val="30"/>
              </w:rPr>
              <w:t xml:space="preserve"> ул.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Партизана Железняка </w:t>
            </w:r>
            <w:r w:rsidR="006764CA" w:rsidRPr="008622B7">
              <w:rPr>
                <w:rFonts w:ascii="Times New Roman" w:hAnsi="Times New Roman" w:cs="Times New Roman"/>
                <w:sz w:val="30"/>
                <w:szCs w:val="30"/>
              </w:rPr>
              <w:t>до ул. Авиаторов, напр</w:t>
            </w:r>
            <w:r w:rsidR="006764CA" w:rsidRPr="008622B7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6764CA" w:rsidRPr="008622B7">
              <w:rPr>
                <w:rFonts w:ascii="Times New Roman" w:hAnsi="Times New Roman" w:cs="Times New Roman"/>
                <w:sz w:val="30"/>
                <w:szCs w:val="30"/>
              </w:rPr>
              <w:t xml:space="preserve">тив здания по </w:t>
            </w:r>
            <w:r w:rsidR="006764CA">
              <w:rPr>
                <w:rFonts w:ascii="Times New Roman" w:hAnsi="Times New Roman" w:cs="Times New Roman"/>
                <w:sz w:val="30"/>
                <w:szCs w:val="30"/>
              </w:rPr>
              <w:t>ул. Авиаторов, 4а, конструкция 3</w:t>
            </w:r>
          </w:p>
        </w:tc>
        <w:tc>
          <w:tcPr>
            <w:tcW w:w="7797" w:type="dxa"/>
          </w:tcPr>
          <w:p w:rsidR="006764CA" w:rsidRPr="008622B7" w:rsidRDefault="006764CA" w:rsidP="00BC125F">
            <w:pPr>
              <w:rPr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индивидуальн</w:t>
            </w: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му проекту</w:t>
            </w:r>
            <w:proofErr w:type="gramEnd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размером 1,65 м х 6,0</w:t>
            </w: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 xml:space="preserve"> м</w:t>
            </w:r>
          </w:p>
        </w:tc>
      </w:tr>
      <w:tr w:rsidR="006764CA" w:rsidRPr="008622B7" w:rsidTr="00BC125F">
        <w:tc>
          <w:tcPr>
            <w:tcW w:w="1868" w:type="dxa"/>
          </w:tcPr>
          <w:p w:rsidR="006764CA" w:rsidRPr="008622B7" w:rsidRDefault="006764CA" w:rsidP="00D8214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622B7">
              <w:rPr>
                <w:rFonts w:ascii="Times New Roman" w:hAnsi="Times New Roman" w:cs="Times New Roman"/>
                <w:sz w:val="30"/>
                <w:szCs w:val="30"/>
              </w:rPr>
              <w:t>39</w:t>
            </w:r>
          </w:p>
        </w:tc>
        <w:tc>
          <w:tcPr>
            <w:tcW w:w="4936" w:type="dxa"/>
          </w:tcPr>
          <w:p w:rsidR="006764CA" w:rsidRPr="008622B7" w:rsidRDefault="00BC125F" w:rsidP="00BC12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Участок дороги от</w:t>
            </w:r>
            <w:r w:rsidR="006764CA" w:rsidRPr="008622B7">
              <w:rPr>
                <w:rFonts w:ascii="Times New Roman" w:hAnsi="Times New Roman" w:cs="Times New Roman"/>
                <w:sz w:val="30"/>
                <w:szCs w:val="30"/>
              </w:rPr>
              <w:t xml:space="preserve"> ул.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Партизана Железняка </w:t>
            </w:r>
            <w:r w:rsidR="006764CA" w:rsidRPr="008622B7">
              <w:rPr>
                <w:rFonts w:ascii="Times New Roman" w:hAnsi="Times New Roman" w:cs="Times New Roman"/>
                <w:sz w:val="30"/>
                <w:szCs w:val="30"/>
              </w:rPr>
              <w:t>до ул. Авиаторов, напр</w:t>
            </w:r>
            <w:r w:rsidR="006764CA" w:rsidRPr="008622B7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6764CA" w:rsidRPr="008622B7">
              <w:rPr>
                <w:rFonts w:ascii="Times New Roman" w:hAnsi="Times New Roman" w:cs="Times New Roman"/>
                <w:sz w:val="30"/>
                <w:szCs w:val="30"/>
              </w:rPr>
              <w:t xml:space="preserve">тив здания по </w:t>
            </w:r>
            <w:r w:rsidR="006764CA">
              <w:rPr>
                <w:rFonts w:ascii="Times New Roman" w:hAnsi="Times New Roman" w:cs="Times New Roman"/>
                <w:sz w:val="30"/>
                <w:szCs w:val="30"/>
              </w:rPr>
              <w:t>ул. Авиаторов, 4а, конструкция 4</w:t>
            </w:r>
          </w:p>
        </w:tc>
        <w:tc>
          <w:tcPr>
            <w:tcW w:w="7797" w:type="dxa"/>
          </w:tcPr>
          <w:p w:rsidR="006764CA" w:rsidRPr="008622B7" w:rsidRDefault="006764CA" w:rsidP="008D4E83">
            <w:pPr>
              <w:rPr>
                <w:sz w:val="30"/>
                <w:szCs w:val="30"/>
              </w:rPr>
            </w:pPr>
            <w:r w:rsidRPr="00540913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540913">
              <w:rPr>
                <w:rFonts w:ascii="Times New Roman" w:hAnsi="Times New Roman" w:cs="Times New Roman"/>
                <w:sz w:val="30"/>
                <w:szCs w:val="30"/>
              </w:rPr>
              <w:t>индивидуальн</w:t>
            </w:r>
            <w:r w:rsidRPr="0054091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540913">
              <w:rPr>
                <w:rFonts w:ascii="Times New Roman" w:hAnsi="Times New Roman" w:cs="Times New Roman"/>
                <w:sz w:val="30"/>
                <w:szCs w:val="30"/>
              </w:rPr>
              <w:t>му проекту</w:t>
            </w:r>
            <w:proofErr w:type="gramEnd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, состоящая из </w:t>
            </w:r>
            <w:r w:rsidR="008D4E83">
              <w:rPr>
                <w:rFonts w:ascii="Times New Roman" w:hAnsi="Times New Roman" w:cs="Times New Roman"/>
                <w:sz w:val="30"/>
                <w:szCs w:val="30"/>
              </w:rPr>
              <w:t>пяти</w:t>
            </w:r>
            <w:r w:rsidRPr="00540913">
              <w:rPr>
                <w:rFonts w:ascii="Times New Roman" w:hAnsi="Times New Roman" w:cs="Times New Roman"/>
                <w:sz w:val="30"/>
                <w:szCs w:val="30"/>
              </w:rPr>
              <w:t xml:space="preserve"> флагштоков с размером информационного поля 1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,5 м х 6,0</w:t>
            </w:r>
            <w:r w:rsidRPr="00540913">
              <w:rPr>
                <w:rFonts w:ascii="Times New Roman" w:hAnsi="Times New Roman" w:cs="Times New Roman"/>
                <w:sz w:val="30"/>
                <w:szCs w:val="30"/>
              </w:rPr>
              <w:t xml:space="preserve"> м</w:t>
            </w:r>
          </w:p>
        </w:tc>
      </w:tr>
    </w:tbl>
    <w:p w:rsidR="00BC125F" w:rsidRDefault="00BC125F" w:rsidP="00BC125F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</w:p>
    <w:p w:rsidR="00D73172" w:rsidRPr="008622B7" w:rsidRDefault="00D73172" w:rsidP="00BC125F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8622B7">
        <w:rPr>
          <w:rFonts w:ascii="Times New Roman" w:hAnsi="Times New Roman" w:cs="Times New Roman"/>
          <w:sz w:val="30"/>
          <w:szCs w:val="30"/>
        </w:rPr>
        <w:t>Сведения о рекламных местах указываются в паспортах рекламных мест</w:t>
      </w:r>
      <w:proofErr w:type="gramStart"/>
      <w:r w:rsidRPr="008622B7">
        <w:rPr>
          <w:rFonts w:ascii="Times New Roman" w:hAnsi="Times New Roman" w:cs="Times New Roman"/>
          <w:sz w:val="30"/>
          <w:szCs w:val="30"/>
        </w:rPr>
        <w:t>.</w:t>
      </w:r>
      <w:r w:rsidR="003B6A08" w:rsidRPr="008622B7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p w:rsidR="009B71F0" w:rsidRPr="00BC125F" w:rsidRDefault="009B71F0" w:rsidP="00BC125F">
      <w:pPr>
        <w:spacing w:after="0" w:line="240" w:lineRule="auto"/>
        <w:ind w:firstLine="709"/>
        <w:rPr>
          <w:rFonts w:ascii="Times New Roman" w:hAnsi="Times New Roman" w:cs="Times New Roman"/>
          <w:sz w:val="2"/>
          <w:szCs w:val="2"/>
        </w:rPr>
      </w:pPr>
    </w:p>
    <w:sectPr w:rsidR="009B71F0" w:rsidRPr="00BC125F" w:rsidSect="00BC125F">
      <w:headerReference w:type="default" r:id="rId9"/>
      <w:headerReference w:type="first" r:id="rId10"/>
      <w:pgSz w:w="16839" w:h="11907" w:orient="landscape" w:code="9"/>
      <w:pgMar w:top="1985" w:right="1134" w:bottom="567" w:left="1134" w:header="709" w:footer="709" w:gutter="0"/>
      <w:pgNumType w:start="2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EEF" w:rsidRDefault="00846EEF" w:rsidP="0036688D">
      <w:pPr>
        <w:spacing w:after="0" w:line="240" w:lineRule="auto"/>
      </w:pPr>
      <w:r>
        <w:separator/>
      </w:r>
    </w:p>
  </w:endnote>
  <w:endnote w:type="continuationSeparator" w:id="0">
    <w:p w:rsidR="00846EEF" w:rsidRDefault="00846EEF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EEF" w:rsidRDefault="00846EEF" w:rsidP="0036688D">
      <w:pPr>
        <w:spacing w:after="0" w:line="240" w:lineRule="auto"/>
      </w:pPr>
      <w:r>
        <w:separator/>
      </w:r>
    </w:p>
  </w:footnote>
  <w:footnote w:type="continuationSeparator" w:id="0">
    <w:p w:rsidR="00846EEF" w:rsidRDefault="00846EEF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187212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D02A8E" w:rsidRPr="00BC125F" w:rsidRDefault="00BC125F" w:rsidP="00BC125F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C125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C125F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C125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846E5">
          <w:rPr>
            <w:rFonts w:ascii="Times New Roman" w:hAnsi="Times New Roman" w:cs="Times New Roman"/>
            <w:noProof/>
            <w:sz w:val="24"/>
            <w:szCs w:val="24"/>
          </w:rPr>
          <w:t>23</w:t>
        </w:r>
        <w:r w:rsidRPr="00BC125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927696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D02A8E" w:rsidRPr="00BC125F" w:rsidRDefault="00BC125F" w:rsidP="00BC125F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C125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C125F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C125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846E5">
          <w:rPr>
            <w:rFonts w:ascii="Times New Roman" w:hAnsi="Times New Roman" w:cs="Times New Roman"/>
            <w:noProof/>
            <w:sz w:val="24"/>
            <w:szCs w:val="24"/>
          </w:rPr>
          <w:t>22</w:t>
        </w:r>
        <w:r w:rsidRPr="00BC125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53097"/>
    <w:rsid w:val="00055F32"/>
    <w:rsid w:val="000722A9"/>
    <w:rsid w:val="00083B2A"/>
    <w:rsid w:val="000C633F"/>
    <w:rsid w:val="001045B3"/>
    <w:rsid w:val="00116885"/>
    <w:rsid w:val="00133DD3"/>
    <w:rsid w:val="00151B90"/>
    <w:rsid w:val="00160CE3"/>
    <w:rsid w:val="00163AF0"/>
    <w:rsid w:val="001741BA"/>
    <w:rsid w:val="00196B26"/>
    <w:rsid w:val="001A1EF9"/>
    <w:rsid w:val="001C1B9B"/>
    <w:rsid w:val="001D72A6"/>
    <w:rsid w:val="00222862"/>
    <w:rsid w:val="002355D9"/>
    <w:rsid w:val="002375DB"/>
    <w:rsid w:val="00243D5F"/>
    <w:rsid w:val="002528B2"/>
    <w:rsid w:val="00267EB3"/>
    <w:rsid w:val="0027402F"/>
    <w:rsid w:val="002B6EE3"/>
    <w:rsid w:val="002F73E1"/>
    <w:rsid w:val="00317993"/>
    <w:rsid w:val="0034164F"/>
    <w:rsid w:val="0036688D"/>
    <w:rsid w:val="00381F7A"/>
    <w:rsid w:val="003B4645"/>
    <w:rsid w:val="003B4BED"/>
    <w:rsid w:val="003B55A6"/>
    <w:rsid w:val="003B6A08"/>
    <w:rsid w:val="003E6CE7"/>
    <w:rsid w:val="00411AEF"/>
    <w:rsid w:val="00420080"/>
    <w:rsid w:val="00424411"/>
    <w:rsid w:val="00440D08"/>
    <w:rsid w:val="00445436"/>
    <w:rsid w:val="00471306"/>
    <w:rsid w:val="004B59E2"/>
    <w:rsid w:val="004D3248"/>
    <w:rsid w:val="004D6900"/>
    <w:rsid w:val="004E35F4"/>
    <w:rsid w:val="004E7F87"/>
    <w:rsid w:val="005064E4"/>
    <w:rsid w:val="00540913"/>
    <w:rsid w:val="005450EE"/>
    <w:rsid w:val="00576511"/>
    <w:rsid w:val="00595987"/>
    <w:rsid w:val="005960DA"/>
    <w:rsid w:val="005962A3"/>
    <w:rsid w:val="005B3502"/>
    <w:rsid w:val="005C0C44"/>
    <w:rsid w:val="005D03D1"/>
    <w:rsid w:val="005E3B4E"/>
    <w:rsid w:val="005F3367"/>
    <w:rsid w:val="006023CF"/>
    <w:rsid w:val="006179DD"/>
    <w:rsid w:val="0062794B"/>
    <w:rsid w:val="00665AD7"/>
    <w:rsid w:val="006764CA"/>
    <w:rsid w:val="00696622"/>
    <w:rsid w:val="006B0BE9"/>
    <w:rsid w:val="006D53B6"/>
    <w:rsid w:val="007278D2"/>
    <w:rsid w:val="00743EFD"/>
    <w:rsid w:val="00755D19"/>
    <w:rsid w:val="00760F39"/>
    <w:rsid w:val="00763FEF"/>
    <w:rsid w:val="007C5338"/>
    <w:rsid w:val="007F2775"/>
    <w:rsid w:val="00810FA7"/>
    <w:rsid w:val="00816AB9"/>
    <w:rsid w:val="008343B0"/>
    <w:rsid w:val="00842358"/>
    <w:rsid w:val="00846EEF"/>
    <w:rsid w:val="0085641C"/>
    <w:rsid w:val="008622B7"/>
    <w:rsid w:val="008A4152"/>
    <w:rsid w:val="008C45AF"/>
    <w:rsid w:val="008C4F34"/>
    <w:rsid w:val="008C5354"/>
    <w:rsid w:val="008D4E83"/>
    <w:rsid w:val="008E321B"/>
    <w:rsid w:val="008E35EE"/>
    <w:rsid w:val="0098485D"/>
    <w:rsid w:val="009B71F0"/>
    <w:rsid w:val="009F1BD7"/>
    <w:rsid w:val="00A12A96"/>
    <w:rsid w:val="00A30735"/>
    <w:rsid w:val="00A355A9"/>
    <w:rsid w:val="00A615D0"/>
    <w:rsid w:val="00A80391"/>
    <w:rsid w:val="00AB69E9"/>
    <w:rsid w:val="00B03752"/>
    <w:rsid w:val="00B1102A"/>
    <w:rsid w:val="00B12AF5"/>
    <w:rsid w:val="00B17514"/>
    <w:rsid w:val="00B44F1C"/>
    <w:rsid w:val="00B66EED"/>
    <w:rsid w:val="00BA4773"/>
    <w:rsid w:val="00BA7DDC"/>
    <w:rsid w:val="00BC125F"/>
    <w:rsid w:val="00BC18F5"/>
    <w:rsid w:val="00BD7501"/>
    <w:rsid w:val="00BE46FA"/>
    <w:rsid w:val="00BF32C4"/>
    <w:rsid w:val="00C0145A"/>
    <w:rsid w:val="00C36AA4"/>
    <w:rsid w:val="00CD5C3B"/>
    <w:rsid w:val="00CD5F09"/>
    <w:rsid w:val="00CE05B2"/>
    <w:rsid w:val="00D02A8E"/>
    <w:rsid w:val="00D24A46"/>
    <w:rsid w:val="00D41689"/>
    <w:rsid w:val="00D522CB"/>
    <w:rsid w:val="00D52D69"/>
    <w:rsid w:val="00D73172"/>
    <w:rsid w:val="00DB6A41"/>
    <w:rsid w:val="00DC2983"/>
    <w:rsid w:val="00DC3025"/>
    <w:rsid w:val="00DD73B1"/>
    <w:rsid w:val="00DE23E6"/>
    <w:rsid w:val="00E053A8"/>
    <w:rsid w:val="00E10424"/>
    <w:rsid w:val="00E4528B"/>
    <w:rsid w:val="00E616D6"/>
    <w:rsid w:val="00E80AF2"/>
    <w:rsid w:val="00E846E5"/>
    <w:rsid w:val="00E95658"/>
    <w:rsid w:val="00EA2B64"/>
    <w:rsid w:val="00F50716"/>
    <w:rsid w:val="00FA05B4"/>
    <w:rsid w:val="00FC527A"/>
    <w:rsid w:val="00FE58D1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6764C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6764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1598B60-F216-463D-B760-5B2D8929A92C}"/>
</file>

<file path=customXml/itemProps2.xml><?xml version="1.0" encoding="utf-8"?>
<ds:datastoreItem xmlns:ds="http://schemas.openxmlformats.org/officeDocument/2006/customXml" ds:itemID="{5A0163BB-9C95-4ABB-82B6-79C6B5E86B33}"/>
</file>

<file path=customXml/itemProps3.xml><?xml version="1.0" encoding="utf-8"?>
<ds:datastoreItem xmlns:ds="http://schemas.openxmlformats.org/officeDocument/2006/customXml" ds:itemID="{0D1017EB-7F68-4692-A586-9C3CABDF3E6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701</Words>
  <Characters>4001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4693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2014-10-31T08:49:00Z</cp:lastPrinted>
  <dcterms:created xsi:type="dcterms:W3CDTF">2018-04-03T05:05:00Z</dcterms:created>
  <dcterms:modified xsi:type="dcterms:W3CDTF">2018-04-03T05:05:00Z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